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员工转正篇人总结简短5篇范文</w:t>
      </w:r>
      <w:bookmarkEnd w:id="1"/>
    </w:p>
    <w:p>
      <w:pPr>
        <w:jc w:val="center"/>
        <w:spacing w:before="0" w:after="450"/>
      </w:pPr>
      <w:r>
        <w:rPr>
          <w:rFonts w:ascii="Arial" w:hAnsi="Arial" w:eastAsia="Arial" w:cs="Arial"/>
          <w:color w:val="999999"/>
          <w:sz w:val="20"/>
          <w:szCs w:val="20"/>
        </w:rPr>
        <w:t xml:space="preserve">来源：网络  作者：清风徐来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转正总结显示自己能够积极、主动、熟练的完成自己的工作，在工作中能够发现问题，并积极全面的配合公司的要求来展开工作，与同事能够很好的配合和协调。一起来看看员工转正个人总结简短，欢迎查阅!员工转正个人总结简短1在繁忙的工作中，不知不觉，已进入十...</w:t>
      </w:r>
    </w:p>
    <w:p>
      <w:pPr>
        <w:ind w:left="0" w:right="0" w:firstLine="560"/>
        <w:spacing w:before="450" w:after="450" w:line="312" w:lineRule="auto"/>
      </w:pPr>
      <w:r>
        <w:rPr>
          <w:rFonts w:ascii="宋体" w:hAnsi="宋体" w:eastAsia="宋体" w:cs="宋体"/>
          <w:color w:val="000"/>
          <w:sz w:val="28"/>
          <w:szCs w:val="28"/>
        </w:rPr>
        <w:t xml:space="preserve">转正总结显示自己能够积极、主动、熟练的完成自己的工作，在工作中能够发现问题，并积极全面的配合公司的要求来展开工作，与同事能够很好的配合和协调。一起来看看员工转正个人总结简短，欢迎查阅!</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员工转正个人总结简短1</w:t>
      </w:r>
    </w:p>
    <w:p>
      <w:pPr>
        <w:ind w:left="0" w:right="0" w:firstLine="560"/>
        <w:spacing w:before="450" w:after="450" w:line="312" w:lineRule="auto"/>
      </w:pPr>
      <w:r>
        <w:rPr>
          <w:rFonts w:ascii="宋体" w:hAnsi="宋体" w:eastAsia="宋体" w:cs="宋体"/>
          <w:color w:val="000"/>
          <w:sz w:val="28"/>
          <w:szCs w:val="28"/>
        </w:rPr>
        <w:t xml:space="preserve">在繁忙的工作中，不知不觉，已进入十一月份。进入亚太公司资本运营部已经整整三个月了。在胡总的英明领导和部门同志的关怀帮助下，我无论在思想还是工作上都取得了不小的进步，使我尽快的实现了由注重理论到注重实践，从学生到职业人的转变。</w:t>
      </w:r>
    </w:p>
    <w:p>
      <w:pPr>
        <w:ind w:left="0" w:right="0" w:firstLine="560"/>
        <w:spacing w:before="450" w:after="450" w:line="312" w:lineRule="auto"/>
      </w:pPr>
      <w:r>
        <w:rPr>
          <w:rFonts w:ascii="宋体" w:hAnsi="宋体" w:eastAsia="宋体" w:cs="宋体"/>
          <w:color w:val="000"/>
          <w:sz w:val="28"/>
          <w:szCs w:val="28"/>
        </w:rPr>
        <w:t xml:space="preserve">进入公司后，我所作的主要工作如下：</w:t>
      </w:r>
    </w:p>
    <w:p>
      <w:pPr>
        <w:ind w:left="0" w:right="0" w:firstLine="560"/>
        <w:spacing w:before="450" w:after="450" w:line="312" w:lineRule="auto"/>
      </w:pPr>
      <w:r>
        <w:rPr>
          <w:rFonts w:ascii="宋体" w:hAnsi="宋体" w:eastAsia="宋体" w:cs="宋体"/>
          <w:color w:val="000"/>
          <w:sz w:val="28"/>
          <w:szCs w:val="28"/>
        </w:rPr>
        <w:t xml:space="preserve">我首先法律事务部跟随韩部长挂职锻炼。处理了几个合同纠纷案件，人力资源部的一个劳资纠纷案件和最近的一个人身伤害案件。韩部长是个非常尽职尽责的老师，不但耐心的回答我提出的问题，还借了我些法律方面的书看，可以说是有求必应，有问必答，不辞辛苦。通过案件的处理，以前学过的法律理论，早已不是停留在书面上，而是从脑子里走出来，活化为千姿百态的社会现实。</w:t>
      </w:r>
    </w:p>
    <w:p>
      <w:pPr>
        <w:ind w:left="0" w:right="0" w:firstLine="560"/>
        <w:spacing w:before="450" w:after="450" w:line="312" w:lineRule="auto"/>
      </w:pPr>
      <w:r>
        <w:rPr>
          <w:rFonts w:ascii="宋体" w:hAnsi="宋体" w:eastAsia="宋体" w:cs="宋体"/>
          <w:color w:val="000"/>
          <w:sz w:val="28"/>
          <w:szCs w:val="28"/>
        </w:rPr>
        <w:t xml:space="preserve">自己亲手作过的案例和以往学过的案例最大的不同就是现实的生动与丰富远远超过了以往案件书面所记载的内容。原告被讼累折磨的消瘦的脸庞，悲愤的心情，律师法庭辩论时审时度势，处变不惊的风采，韩部长一忽悠，对方的女人心软就把利息免了的智慧，书记员的打字速度都远远超过了文字所能够表达的内容。文字是最低的交流和表达;实践是最佳的学习。</w:t>
      </w:r>
    </w:p>
    <w:p>
      <w:pPr>
        <w:ind w:left="0" w:right="0" w:firstLine="560"/>
        <w:spacing w:before="450" w:after="450" w:line="312" w:lineRule="auto"/>
      </w:pPr>
      <w:r>
        <w:rPr>
          <w:rFonts w:ascii="宋体" w:hAnsi="宋体" w:eastAsia="宋体" w:cs="宋体"/>
          <w:color w:val="000"/>
          <w:sz w:val="28"/>
          <w:szCs w:val="28"/>
        </w:rPr>
        <w:t xml:space="preserve">替人力资源部写了公司要和新招职工要签的合同。感觉还是一个比较人性化的的公司。同学找工作的时候，跳槽都要缴纳大笔的违约金，但是公司基本没有。体现了公司领导允许人才自由流动，人要走就不强留的魄力。</w:t>
      </w:r>
    </w:p>
    <w:p>
      <w:pPr>
        <w:ind w:left="0" w:right="0" w:firstLine="560"/>
        <w:spacing w:before="450" w:after="450" w:line="312" w:lineRule="auto"/>
      </w:pPr>
      <w:r>
        <w:rPr>
          <w:rFonts w:ascii="宋体" w:hAnsi="宋体" w:eastAsia="宋体" w:cs="宋体"/>
          <w:color w:val="000"/>
          <w:sz w:val="28"/>
          <w:szCs w:val="28"/>
        </w:rPr>
        <w:t xml:space="preserve">在资本运营部承担了鸿景图程的报税工作，跟随袁亮和自己个人分别跑过工商局和地税局办理过公司的相关事宜，给小岳打过工资，去元氏县参加了荣仕名门项目的开工奠基仪式，给袁亮寄过重庆项目的相关资料等等非常零碎的事情。最大的感觉是公司无小事，领导交代的任务就要尽职尽责人去办，完不成就要向领导汇报。同事要在平时像兄弟一样，工作和生活上大家互帮互助，然后才能拧成一股绳，胡总攥住绳头，整个部门才能无坚不摧，战无不胜，勇往直前。一个部门发展不发展，不在于牛人有多少，牛人多了反而相轻，牛人之间的合力甚至还不如普通人，而是这个部门的人有多团结，大家得劲头是不是往一处使。</w:t>
      </w:r>
    </w:p>
    <w:p>
      <w:pPr>
        <w:ind w:left="0" w:right="0" w:firstLine="560"/>
        <w:spacing w:before="450" w:after="450" w:line="312" w:lineRule="auto"/>
      </w:pPr>
      <w:r>
        <w:rPr>
          <w:rFonts w:ascii="宋体" w:hAnsi="宋体" w:eastAsia="宋体" w:cs="宋体"/>
          <w:color w:val="000"/>
          <w:sz w:val="28"/>
          <w:szCs w:val="28"/>
        </w:rPr>
        <w:t xml:space="preserve">替王医生和李师傅解决了他们的电脑问题。最大的感觉是帮助人可以获得一种幸福感。别人获得帮助取得了现实的实惠，自己通过帮助人获得了一种心灵的满足，一种幸福的感觉。</w:t>
      </w:r>
    </w:p>
    <w:p>
      <w:pPr>
        <w:ind w:left="0" w:right="0" w:firstLine="560"/>
        <w:spacing w:before="450" w:after="450" w:line="312" w:lineRule="auto"/>
      </w:pPr>
      <w:r>
        <w:rPr>
          <w:rFonts w:ascii="宋体" w:hAnsi="宋体" w:eastAsia="宋体" w:cs="宋体"/>
          <w:color w:val="000"/>
          <w:sz w:val="28"/>
          <w:szCs w:val="28"/>
        </w:rPr>
        <w:t xml:space="preserve">在新生入职教育方面：首先和今年新招的人在徐部长的带领下一起去爬了双龙山。大家上午爬山，下午玩真人CS。公司的用意很明显，爬山是为了锻炼大家得体质。替公司干活，必须有一个好的体质。真人CS是培养大家的集体意识，协作精神。一个人的力量是有限的，一个公司员工不团结的企业是没有前途的。接着参加了人力资源部组织的新生入职培训。上午，张部长讲了公司的基本情况;陈部长讲了劳动法，卲公讲了退休和工龄计算的问题。下午贾部长讲了安全生产和公司的基本纪律等等方面的问题;徐部长讲了党团问题;王医生讲了医保方面的问题，陈部长又讲了劳动法然后就和大家签了合同。晚上大家共进晚餐。公司的入职教育可以帮助我更好，更快的融入公司。</w:t>
      </w:r>
    </w:p>
    <w:p>
      <w:pPr>
        <w:ind w:left="0" w:right="0" w:firstLine="560"/>
        <w:spacing w:before="450" w:after="450" w:line="312" w:lineRule="auto"/>
      </w:pPr>
      <w:r>
        <w:rPr>
          <w:rFonts w:ascii="宋体" w:hAnsi="宋体" w:eastAsia="宋体" w:cs="宋体"/>
          <w:color w:val="000"/>
          <w:sz w:val="28"/>
          <w:szCs w:val="28"/>
        </w:rPr>
        <w:t xml:space="preserve">通过三个月的学习，我对自己有了一个初步的了解。资本运营部估计以后会分为四个部门，前期筹划部，工程部，综合事务部包括法律和财务等等，销售部。我研究生期间读的法律，对财务和金融也弱有了解，自己的学习能力还可以，所以我个人觉得我的定位是以法律为中心，向财务，销售，前期筹划部等渗透。法律方面的知识，我会尽快的向韩部长学习，争取尽快的能够可以独挡一面。公司的房地产项目的销售一般是两年之后的事情，我还有大量的时间学习。财务方面的事情也可以在平时处理一些零碎事情的时候不断的学习。工程方面的东西不是太懂，小斐和方部长是专家，可以多向他们请教。刘静可以向她学习一些房地产方面的东西。宋欣做事稳重，细致，需要学习的东西更多。袁亮精通财务，方部长老谋深算，周部长做事信心很大，一丝不苟，都是我的好榜样。</w:t>
      </w:r>
    </w:p>
    <w:p>
      <w:pPr>
        <w:ind w:left="0" w:right="0" w:firstLine="560"/>
        <w:spacing w:before="450" w:after="450" w:line="312" w:lineRule="auto"/>
      </w:pPr>
      <w:r>
        <w:rPr>
          <w:rFonts w:ascii="宋体" w:hAnsi="宋体" w:eastAsia="宋体" w:cs="宋体"/>
          <w:color w:val="000"/>
          <w:sz w:val="28"/>
          <w:szCs w:val="28"/>
        </w:rPr>
        <w:t xml:space="preserve">部门发展意见：</w:t>
      </w:r>
    </w:p>
    <w:p>
      <w:pPr>
        <w:ind w:left="0" w:right="0" w:firstLine="560"/>
        <w:spacing w:before="450" w:after="450" w:line="312" w:lineRule="auto"/>
      </w:pPr>
      <w:r>
        <w:rPr>
          <w:rFonts w:ascii="宋体" w:hAnsi="宋体" w:eastAsia="宋体" w:cs="宋体"/>
          <w:color w:val="000"/>
          <w:sz w:val="28"/>
          <w:szCs w:val="28"/>
        </w:rPr>
        <w:t xml:space="preserve">公司的资本运营部门和证券公司、期货公司、基金最大的不同就是它是公司自己辛辛苦苦赚的钱，而不是从别人那里借的钱。所以公司的资本运营工作必须非常非常的慎重，绝对的不能够投资风险比较大的项目。</w:t>
      </w:r>
    </w:p>
    <w:p>
      <w:pPr>
        <w:ind w:left="0" w:right="0" w:firstLine="560"/>
        <w:spacing w:before="450" w:after="450" w:line="312" w:lineRule="auto"/>
      </w:pPr>
      <w:r>
        <w:rPr>
          <w:rFonts w:ascii="宋体" w:hAnsi="宋体" w:eastAsia="宋体" w:cs="宋体"/>
          <w:color w:val="000"/>
          <w:sz w:val="28"/>
          <w:szCs w:val="28"/>
        </w:rPr>
        <w:t xml:space="preserve">商机最重要的先机，我们要做吹泡的人而不是撑泡的人。现在的市场炒作性越来明显，而不是单纯的什么所谓的价值规律。炒作经济其实就是泡沫经济，它的游戏规则就是四个字击鼓传花。比如胡总所说的从两个亿炒到10个亿，其实人还是那些人，设备还是那些设备，土地还是那些土地，实体经济没有变化，只是实体经济上的泡沫大了而已。是泡沫总会破裂只不过是时间问题而已。只是泡沫破裂的时候，它的所有的后果都是最后一个人承担的。就如同击鼓传花，他前面的人全都赚钱，只有最后一个人赔钱，前面的人赚的，其实就是最后一个人赔的。我希望我们部门能成为从2亿炒到10亿的商家，而不是10炒到15亿风险加大后再加入。</w:t>
      </w:r>
    </w:p>
    <w:p>
      <w:pPr>
        <w:ind w:left="0" w:right="0" w:firstLine="560"/>
        <w:spacing w:before="450" w:after="450" w:line="312" w:lineRule="auto"/>
      </w:pPr>
      <w:r>
        <w:rPr>
          <w:rFonts w:ascii="宋体" w:hAnsi="宋体" w:eastAsia="宋体" w:cs="宋体"/>
          <w:color w:val="000"/>
          <w:sz w:val="28"/>
          <w:szCs w:val="28"/>
        </w:rPr>
        <w:t xml:space="preserve">现在美元不能够在国内流通，中国巨额的外汇储备其实就是相当于增发了大量的人民币在国内流动，中国政府巨额的财政赤字等等都在一定程度上加剧了中国的通货膨胀。资本运营部就是实现公司资本的保值增值的，资本运营部最低的目标是利润一定要超过通货膨胀的程度。</w:t>
      </w:r>
    </w:p>
    <w:p>
      <w:pPr>
        <w:ind w:left="0" w:right="0" w:firstLine="560"/>
        <w:spacing w:before="450" w:after="450" w:line="312" w:lineRule="auto"/>
      </w:pPr>
      <w:r>
        <w:rPr>
          <w:rFonts w:ascii="宋体" w:hAnsi="宋体" w:eastAsia="宋体" w:cs="宋体"/>
          <w:color w:val="000"/>
          <w:sz w:val="28"/>
          <w:szCs w:val="28"/>
        </w:rPr>
        <w:t xml:space="preserve">资本运营部的外聘专家一定要谨慎。大学教授参差不齐。有学术性的，学富五车，头头是道，但仅仅是纸上谈兵。再说在中国这个社会稳定就是搞定，本事就是人脉。应该选择一些，人脉广，消息灵通的人精型学者。中国还不是市场经济，而是权力市场型的权贵资本主义经济，一些学术型的分析没有多大用处。</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员工转正个人总结简短2</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公司新员工。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_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工作中我也有很多不足处，但我时刻以“合格金源人”的标准来要求自己，以同事为榜样去提醒自己，争取能做一名合格的__人，能在___这个大舞台上展示自己，能为___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员工转正个人总结简短3</w:t>
      </w:r>
    </w:p>
    <w:p>
      <w:pPr>
        <w:ind w:left="0" w:right="0" w:firstLine="560"/>
        <w:spacing w:before="450" w:after="450" w:line="312" w:lineRule="auto"/>
      </w:pPr>
      <w:r>
        <w:rPr>
          <w:rFonts w:ascii="宋体" w:hAnsi="宋体" w:eastAsia="宋体" w:cs="宋体"/>
          <w:color w:val="000"/>
          <w:sz w:val="28"/>
          <w:szCs w:val="28"/>
        </w:rPr>
        <w:t xml:space="preserve">三个月的试用期转眼就到了，在这三个月中，我较快地适应了新的工作，融入了新的团队里，也得到了同事和领导的肯定，不过也存在一些不足的地方，我想这些都值得自己去总结，去思考，去提高，员工转正个人鉴定。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_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员工转正个人总结简短4</w:t>
      </w:r>
    </w:p>
    <w:p>
      <w:pPr>
        <w:ind w:left="0" w:right="0" w:firstLine="560"/>
        <w:spacing w:before="450" w:after="450" w:line="312" w:lineRule="auto"/>
      </w:pPr>
      <w:r>
        <w:rPr>
          <w:rFonts w:ascii="宋体" w:hAnsi="宋体" w:eastAsia="宋体" w:cs="宋体"/>
          <w:color w:val="000"/>
          <w:sz w:val="28"/>
          <w:szCs w:val="28"/>
        </w:rPr>
        <w:t xml:space="preserve">我在20__年的银行工作中，始终持续着良好的工作状态，以一名合格的银行员工的标准来严格要求自我。我立足本职工作，潜心钻研业务技能，使自我能在平凡的岗位上默默的奉献着，为合作银行事业发出一份光，一份热。作为储蓄岗位一线员工，我们更就应加强自我的业务技能水平，这样我们才能在工作中得心应手，更好的为广大客户带给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__支行辖内，__分理处是比较忙的一个点。每一天每人的业务量平均就要到达一百多笔。接待的顾客一二百人，尤其是小钞和残币个性多，因此这样的工作环境就迫使我自我不断的提醒自我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我始终如一的要求自我，20_年我个人没有发生一次职责事故。我在做好自我本职工作的同时，还用我多年来在会计工作中的经验来帮忙其他的同事，同事们有了什么样的问题，只要问我，我都会细心的予以解答。当我也有问题的时候，我会十分虚心的向其他同志请教。对待业务技能，我心里有一条给自我规定的要求：三人行必有我师，要千方百计的把自我不会的学会。想在工作中帮忙其他人，就要使自我的业务素质提高。储蓄乃立社之本，20_年，在上级领导的关心、支持和同事们的协助下，我用心努力地开展工作，较好的完成了各项工作任务，全年个人累计吸储__多万元。</w:t>
      </w:r>
    </w:p>
    <w:p>
      <w:pPr>
        <w:ind w:left="0" w:right="0" w:firstLine="560"/>
        <w:spacing w:before="450" w:after="450" w:line="312" w:lineRule="auto"/>
      </w:pPr>
      <w:r>
        <w:rPr>
          <w:rFonts w:ascii="宋体" w:hAnsi="宋体" w:eastAsia="宋体" w:cs="宋体"/>
          <w:color w:val="000"/>
          <w:sz w:val="28"/>
          <w:szCs w:val="28"/>
        </w:rPr>
        <w:t xml:space="preserve">这一年来，我用心参加政治理论学习和业务知识学习，能自觉遵守法律法规和单位的各项规章制度，同时刻苦钻研业务知识，不断提高自我的工作技能。回顾这一年来的工作，我是问心无愧的，在工作中，我是忠于职守，尽力而为的，银行属于服务行业，工作使我每一天要应对众多的客户，为此，我常常提醒自我“善待别人，便是善待自我”，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状况新问题层出不穷，新知识新科学不断问世。应对严峻的挑战，缺乏学习的紧迫感和自觉性。理论基储专业知识、文化水平、工作方法等不能适应新的要求。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针对以上问题，今后的努力方向是：一是加强理论学习，进一步提高自身素质。转变工作作风，努力克服自我的消极情绪，提高工作质量和效率，用心配合领导和同事们把工作做得更好。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新的一年里我应加紧学习，更好的充实自我，以饱满的精神状态来迎接新时期的挑战，总结过去，是为了吸取过去的经验和教训，更好地干好今后的工作。工作中的不足和欠缺，请各位领导和同事批评、指正。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员工转正个人总结简短5</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在这_个多月的时间里，在领导和同事们的悉心关怀和指导下，通过自身的不懈努力，各方面均取得了一定的进步。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haha员工转正个人总结简短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2024-11-10T10:24:54+08:00</dcterms:created>
  <dcterms:modified xsi:type="dcterms:W3CDTF">2024-11-10T10:24:54+08:00</dcterms:modified>
</cp:coreProperties>
</file>

<file path=docProps/custom.xml><?xml version="1.0" encoding="utf-8"?>
<Properties xmlns="http://schemas.openxmlformats.org/officeDocument/2006/custom-properties" xmlns:vt="http://schemas.openxmlformats.org/officeDocument/2006/docPropsVTypes"/>
</file>