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干部考察三年工作总结范文(精选20篇)</w:t>
      </w:r>
      <w:bookmarkEnd w:id="1"/>
    </w:p>
    <w:p>
      <w:pPr>
        <w:jc w:val="center"/>
        <w:spacing w:before="0" w:after="450"/>
      </w:pPr>
      <w:r>
        <w:rPr>
          <w:rFonts w:ascii="Arial" w:hAnsi="Arial" w:eastAsia="Arial" w:cs="Arial"/>
          <w:color w:val="999999"/>
          <w:sz w:val="20"/>
          <w:szCs w:val="20"/>
        </w:rPr>
        <w:t xml:space="preserve">来源：网络  作者：平静如水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根据《领导干部述职工作规定》中办发[2024]12号，领导干部主要是指各级机关、人民团体、事业单位、事业单位的县处级以上副职以上干部，中央企业和国有企业包括非领导干部。 以下是为大家整理的关于干部考察三年工作总结的文章20篇 ,欢迎品鉴！【...</w:t>
      </w:r>
    </w:p>
    <w:p>
      <w:pPr>
        <w:ind w:left="0" w:right="0" w:firstLine="560"/>
        <w:spacing w:before="450" w:after="450" w:line="312" w:lineRule="auto"/>
      </w:pPr>
      <w:r>
        <w:rPr>
          <w:rFonts w:ascii="宋体" w:hAnsi="宋体" w:eastAsia="宋体" w:cs="宋体"/>
          <w:color w:val="000"/>
          <w:sz w:val="28"/>
          <w:szCs w:val="28"/>
        </w:rPr>
        <w:t xml:space="preserve">根据《领导干部述职工作规定》中办发[2024]12号，领导干部主要是指各级机关、人民团体、事业单位、事业单位的县处级以上副职以上干部，中央企业和国有企业包括非领导干部。 以下是为大家整理的关于干部考察三年工作总结的文章20篇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【篇一】干部考察三年工作总结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【篇二】干部考察三年工作总结</w:t>
      </w:r>
    </w:p>
    <w:p>
      <w:pPr>
        <w:ind w:left="0" w:right="0" w:firstLine="560"/>
        <w:spacing w:before="450" w:after="450" w:line="312" w:lineRule="auto"/>
      </w:pPr>
      <w:r>
        <w:rPr>
          <w:rFonts w:ascii="宋体" w:hAnsi="宋体" w:eastAsia="宋体" w:cs="宋体"/>
          <w:color w:val="000"/>
          <w:sz w:val="28"/>
          <w:szCs w:val="28"/>
        </w:rPr>
        <w:t xml:space="preserve">　　参加工作近四年了，在这边工作边学习的日子里，我凡事都脚踏实地的去做，不去空想，也不抱有侥幸心理，努力、用心、负责任的去做好每一件事，在近四年的工作中，做过不少事情，也走过一些弯路，同时也结识了好几个良师益友，这些对我的成长和进步有着很大的作用。因此，在这里，我想事实求是地来谈谈自己这些年来所取得的成绩与不足。</w:t>
      </w:r>
    </w:p>
    <w:p>
      <w:pPr>
        <w:ind w:left="0" w:right="0" w:firstLine="560"/>
        <w:spacing w:before="450" w:after="450" w:line="312" w:lineRule="auto"/>
      </w:pPr>
      <w:r>
        <w:rPr>
          <w:rFonts w:ascii="宋体" w:hAnsi="宋体" w:eastAsia="宋体" w:cs="宋体"/>
          <w:color w:val="000"/>
          <w:sz w:val="28"/>
          <w:szCs w:val="28"/>
        </w:rPr>
        <w:t xml:space="preserve">　　首先，思想上。作为一名教师，我能全面贯彻执行党及国家的教育方针和九年义务教育制，注意培养自己良好的师德，关心爱护每一位学生，做学生学习和生活中的良师益友，时时处处为人师表。20XX年正式成为一名党员，我时刻以更高的标准严格要求自己，不管是在班洪中学，还是在勐董中学，我主动关心学生，用心及时解决学生和家长关心的问题，细心管理好所带的班级，主动关心学校的发展，适时给校领导班子提出自己的建议。对于学校的荣誉、利益，我也能积极维护，有利于学校发展的事情我都尽心尽责的去做。</w:t>
      </w:r>
    </w:p>
    <w:p>
      <w:pPr>
        <w:ind w:left="0" w:right="0" w:firstLine="560"/>
        <w:spacing w:before="450" w:after="450" w:line="312" w:lineRule="auto"/>
      </w:pPr>
      <w:r>
        <w:rPr>
          <w:rFonts w:ascii="宋体" w:hAnsi="宋体" w:eastAsia="宋体" w:cs="宋体"/>
          <w:color w:val="000"/>
          <w:sz w:val="28"/>
          <w:szCs w:val="28"/>
        </w:rPr>
        <w:t xml:space="preserve">　　其次，教学工作上。刚参加工作，知道自己不是科班出来的(本人，旅游管理专业)，我迅速调整，不断地听课，向经验丰富的老师多请教，看专业书籍，进行网络学习，很快就掌握了教学的一些基本方法，对于授课也有了自己的思路和见解。参加工作的前三年是在班洪中学。</w:t>
      </w:r>
    </w:p>
    <w:p>
      <w:pPr>
        <w:ind w:left="0" w:right="0" w:firstLine="560"/>
        <w:spacing w:before="450" w:after="450" w:line="312" w:lineRule="auto"/>
      </w:pPr>
      <w:r>
        <w:rPr>
          <w:rFonts w:ascii="宋体" w:hAnsi="宋体" w:eastAsia="宋体" w:cs="宋体"/>
          <w:color w:val="000"/>
          <w:sz w:val="28"/>
          <w:szCs w:val="28"/>
        </w:rPr>
        <w:t xml:space="preserve">　　20XX年的班洪中学，不管是教学硬件设施还是教学环境、学习氛围上，都与现在有着很大的差距，这两年又是沧源县的“普九”攻坚年，在繁重的工作任务中和艰苦的工作条件下，我都尽可能的做好每件事情。在班洪中学三年，我当过两年的班主任，学会了如何管理好一个班集体。并深知班主任需要有耐心、有恒心与爱心，而且要细心，学生才会喜欢，领导才会认可，班级才会优秀。</w:t>
      </w:r>
    </w:p>
    <w:p>
      <w:pPr>
        <w:ind w:left="0" w:right="0" w:firstLine="560"/>
        <w:spacing w:before="450" w:after="450" w:line="312" w:lineRule="auto"/>
      </w:pPr>
      <w:r>
        <w:rPr>
          <w:rFonts w:ascii="宋体" w:hAnsi="宋体" w:eastAsia="宋体" w:cs="宋体"/>
          <w:color w:val="000"/>
          <w:sz w:val="28"/>
          <w:szCs w:val="28"/>
        </w:rPr>
        <w:t xml:space="preserve">　　有一年的教务副主任工作经验，在这一年中学校所有的教务工作几乎都是我负责，比如：负责学校教研常规管理，负责组织“西片区教研暨校长联席会议”，这些提高了自己组织和沟通协调能力，让我明白了中层领导参谋、助手作为搭建桥梁、连系纽带的作用。经常参加教育局组织的各种业务培训活动，学会了各种实用的软件系统(年报、固定资产、学业水平系统等)，提升了业务素质和工作能力。功夫不负有心人，在同事的帮助和支持下，在加上我的努力，我的教学成绩有了稳步提升，刚来的第一年全县第八名，第二年考了第五名，第三年考了第二名。</w:t>
      </w:r>
    </w:p>
    <w:p>
      <w:pPr>
        <w:ind w:left="0" w:right="0" w:firstLine="560"/>
        <w:spacing w:before="450" w:after="450" w:line="312" w:lineRule="auto"/>
      </w:pPr>
      <w:r>
        <w:rPr>
          <w:rFonts w:ascii="宋体" w:hAnsi="宋体" w:eastAsia="宋体" w:cs="宋体"/>
          <w:color w:val="000"/>
          <w:sz w:val="28"/>
          <w:szCs w:val="28"/>
        </w:rPr>
        <w:t xml:space="preserve">　　一分耕耘,一分收获,第一年年终考核合格，第二、三年考核为优秀。在这三年里，学校的各项工作也在不断取得新进展，其中虽没有什么大的贡献，但也融入了自己不少的汗水。这三年中得到了许多老师的帮助，三人行必有我师焉，跟他们学到了做人做事的道理和原则，是我教学成长过程中的宝贵财富。20XX年8月，通过考试我来到了我现在工作的地方，勐董中学。新的环境，面临的新情况也不一样，我在工作岗位上继续努力，我任一个班的班主任，教七个班级的地理，及时的完成领导交代的事情，所带的班级由全县第九名上升到第四名，教务处和政教处忙不过来的时候，我都会主动帮忙，得到了领导和同事的肯定。</w:t>
      </w:r>
    </w:p>
    <w:p>
      <w:pPr>
        <w:ind w:left="0" w:right="0" w:firstLine="560"/>
        <w:spacing w:before="450" w:after="450" w:line="312" w:lineRule="auto"/>
      </w:pPr>
      <w:r>
        <w:rPr>
          <w:rFonts w:ascii="宋体" w:hAnsi="宋体" w:eastAsia="宋体" w:cs="宋体"/>
          <w:color w:val="000"/>
          <w:sz w:val="28"/>
          <w:szCs w:val="28"/>
        </w:rPr>
        <w:t xml:space="preserve">　　第三，生活上。勤俭、朴素，不铺张浪费，家里急需用钱时，尽所能去帮他们解决。平常的学习工作生活中，与人为善、助人为乐，不管是学生或是家长，还是同事或是领导，我始终保持有助人为乐的心态，我内心能真实的感受到帮助别人解决困难给自己带来的快乐，我认为做人不仅只是尊重领导，更是应该长者关心爱护幼者，知恩图报，尊老爱幼始终是我与同事合作以及善待学生的原则。在工作中，公私分明，客观求实，尽可能不感情用事，不带情绪做事，不带有色眼镜办事。不管是在把洪中学还是现在的勐董中学，学生、同事、领导与他们的关系都很融洽。</w:t>
      </w:r>
    </w:p>
    <w:p>
      <w:pPr>
        <w:ind w:left="0" w:right="0" w:firstLine="560"/>
        <w:spacing w:before="450" w:after="450" w:line="312" w:lineRule="auto"/>
      </w:pPr>
      <w:r>
        <w:rPr>
          <w:rFonts w:ascii="宋体" w:hAnsi="宋体" w:eastAsia="宋体" w:cs="宋体"/>
          <w:color w:val="000"/>
          <w:sz w:val="28"/>
          <w:szCs w:val="28"/>
        </w:rPr>
        <w:t xml:space="preserve">　　工作近四年，能力得到提高，经验也丰富许多，有了些许的实绩，但工作、生活中也存在着众多的问题和不足之处，如：</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(一)对政治理论学习，尤其是需要从思想深处去认识，领会精神的实质和深刻的内涵，下功夫还不够，用心不足。</w:t>
      </w:r>
    </w:p>
    <w:p>
      <w:pPr>
        <w:ind w:left="0" w:right="0" w:firstLine="560"/>
        <w:spacing w:before="450" w:after="450" w:line="312" w:lineRule="auto"/>
      </w:pPr>
      <w:r>
        <w:rPr>
          <w:rFonts w:ascii="宋体" w:hAnsi="宋体" w:eastAsia="宋体" w:cs="宋体"/>
          <w:color w:val="000"/>
          <w:sz w:val="28"/>
          <w:szCs w:val="28"/>
        </w:rPr>
        <w:t xml:space="preserve">　　(二)学校和班级的杂务性事情太多，自己往往会为了立刻做好这些事情而打乱自己的学习计划和工作计划。</w:t>
      </w:r>
    </w:p>
    <w:p>
      <w:pPr>
        <w:ind w:left="0" w:right="0" w:firstLine="560"/>
        <w:spacing w:before="450" w:after="450" w:line="312" w:lineRule="auto"/>
      </w:pPr>
      <w:r>
        <w:rPr>
          <w:rFonts w:ascii="宋体" w:hAnsi="宋体" w:eastAsia="宋体" w:cs="宋体"/>
          <w:color w:val="000"/>
          <w:sz w:val="28"/>
          <w:szCs w:val="28"/>
        </w:rPr>
        <w:t xml:space="preserve">　　(三)作为一名教师，有时没有很好做到分层教学，只注重对待优生的辅导，而忽略对优生的拓展。</w:t>
      </w:r>
    </w:p>
    <w:p>
      <w:pPr>
        <w:ind w:left="0" w:right="0" w:firstLine="560"/>
        <w:spacing w:before="450" w:after="450" w:line="312" w:lineRule="auto"/>
      </w:pPr>
      <w:r>
        <w:rPr>
          <w:rFonts w:ascii="宋体" w:hAnsi="宋体" w:eastAsia="宋体" w:cs="宋体"/>
          <w:color w:val="000"/>
          <w:sz w:val="28"/>
          <w:szCs w:val="28"/>
        </w:rPr>
        <w:t xml:space="preserve">　　在以后的学习工作中，我将继续加强对政治理论的学习，坚定信念;加强对业务知识的学习，提高工作能力;借鉴学习别人的经验，丰富自己的思路;因材施教，理论联系实际，做好本职工作。对于今后的路，我会继续用心、努力、负责任的做好每一件事，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【篇三】干部考察三年工作总结</w:t>
      </w:r>
    </w:p>
    <w:p>
      <w:pPr>
        <w:ind w:left="0" w:right="0" w:firstLine="560"/>
        <w:spacing w:before="450" w:after="450" w:line="312" w:lineRule="auto"/>
      </w:pPr>
      <w:r>
        <w:rPr>
          <w:rFonts w:ascii="宋体" w:hAnsi="宋体" w:eastAsia="宋体" w:cs="宋体"/>
          <w:color w:val="000"/>
          <w:sz w:val="28"/>
          <w:szCs w:val="28"/>
        </w:rPr>
        <w:t xml:space="preserve">　　我叫XXX,男,汉族,xx年x月x日出生,籍贯xx市,20**年参加工作,20**年5月加入中国共产党,大学专科学历（在职）,法律专业,身体健康。20**年12月入伍在中国人民解放军xx部队服役，历任副班长、班长。现在xxxx局办公室工作（科员），局党支部宣传委员。现将近三年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工作以来，我认真研读了《马克思主义哲学》、《公文写作》等理论知识以及业务工作相关政策、法规和条例等，增强了对新时期建设中国特色社会主义理论的认识，提高了自身政治修养和政策水平，增强了执行党和国家的路线、方针、政策的自觉性。政治坚定，立场鲜明，自觉维护民族团结和社会稳定，具有可靠的政治思想品格。自参加工作以来，严格地要求自己，能注重加强自身政治理论和业务素质学习，将部队上的优良作风带到地方工作上来，在思想上，能够坚定政治方向，加强政治理论学习增强政治敏锐力和分辨力，自觉按照上级的要求办事，头脑清醒，是非分明，自觉在思想上和行动上与党中央保持一致，具有坚定的共产主义远大理想和清醒的政治头脑，具有明确的政治方向和坚定的政治立场。始终保持了一名共产党员纯正的思想品格和旺盛的工作热情，体现了一名共产党员应有的党性修养和可靠的政治觉悟。</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自20**年由分配至xx工作以来，先后在基层、市委组织部等多个部门工作学习过，不论在哪里工作都能够认真钻研业务，很快掌握工作思路。20**年参加地公开选拔，进入xx局办公室工作，同时兼任机要员工作，党支部宣传委员。我服从组织安排，哪里需要就到哪里去，虚心向有经验的同志学习，认真探索，总结方法，增强业务知识，掌握业务技能，很快适应了新的工作岗位，熟悉了办公室业务流程，协助办公室主任做好单位文件收发，综合材料的起草和印制，工作机要文件领取保管清退工作。</w:t>
      </w:r>
    </w:p>
    <w:p>
      <w:pPr>
        <w:ind w:left="0" w:right="0" w:firstLine="560"/>
        <w:spacing w:before="450" w:after="450" w:line="312" w:lineRule="auto"/>
      </w:pPr>
      <w:r>
        <w:rPr>
          <w:rFonts w:ascii="宋体" w:hAnsi="宋体" w:eastAsia="宋体" w:cs="宋体"/>
          <w:color w:val="000"/>
          <w:sz w:val="28"/>
          <w:szCs w:val="28"/>
        </w:rPr>
        <w:t xml:space="preserve">　　由于单位人员缺少工作，除了完成本职工作，同时还兼顾后勤工作及其档案资料整理等工作。为了能按质按量完成各项任务，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积极为老干部服务，主动解答老干部提出的困难和疑惑。发现问题及时加以解决，开拓进取，与时俱进，及时提出新思路、新建议、新打算，有超前意识，讲求工作方法，注重工作实效，摒弃形式主义花架子，在工作中能够身体力行，认真负责，严格把关，敢于面对困</w:t>
      </w:r>
    </w:p>
    <w:p>
      <w:pPr>
        <w:ind w:left="0" w:right="0" w:firstLine="560"/>
        <w:spacing w:before="450" w:after="450" w:line="312" w:lineRule="auto"/>
      </w:pPr>
      <w:r>
        <w:rPr>
          <w:rFonts w:ascii="宋体" w:hAnsi="宋体" w:eastAsia="宋体" w:cs="宋体"/>
          <w:color w:val="000"/>
          <w:sz w:val="28"/>
          <w:szCs w:val="28"/>
        </w:rPr>
        <w:t xml:space="preserve">　　难，面对问题。不管在什么岗位上都能爱岗敬业，吃苦耐劳。狠抓细节，严谨细致。我牢固树立“细节决定成败”理念，努力养成一丝不苟、善始善终的工作作风。政府发文具有很高的严肃性和权威性，代表着单位的形象。对印发的材料，我每次都认真核稿和校对至少三遍以上，保证了发放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　　回顾三年来的工作，在领导和同志们的关心、帮助和支持下，我虽然取得了一定成绩，但离办公室工作的要求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履职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【篇四】干部考察三年工作总结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&gt;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【篇五】干部考察三年工作总结</w:t>
      </w:r>
    </w:p>
    <w:p>
      <w:pPr>
        <w:ind w:left="0" w:right="0" w:firstLine="560"/>
        <w:spacing w:before="450" w:after="450" w:line="312" w:lineRule="auto"/>
      </w:pPr>
      <w:r>
        <w:rPr>
          <w:rFonts w:ascii="宋体" w:hAnsi="宋体" w:eastAsia="宋体" w:cs="宋体"/>
          <w:color w:val="000"/>
          <w:sz w:val="28"/>
          <w:szCs w:val="28"/>
        </w:rPr>
        <w:t xml:space="preserve">　　近三年来，在局党组的坚强领导和同事们的关心支持下，我紧紧围绕民政工作总体要求和思路，抓学习强素质、抓自律树形象，抓落实促工作，分管的各项目标任务圆满完成，思想理论素质和业务能力均有明显提高，现将思想工作情况总结如下：</w:t>
      </w:r>
    </w:p>
    <w:p>
      <w:pPr>
        <w:ind w:left="0" w:right="0" w:firstLine="560"/>
        <w:spacing w:before="450" w:after="450" w:line="312" w:lineRule="auto"/>
      </w:pPr>
      <w:r>
        <w:rPr>
          <w:rFonts w:ascii="宋体" w:hAnsi="宋体" w:eastAsia="宋体" w:cs="宋体"/>
          <w:color w:val="000"/>
          <w:sz w:val="28"/>
          <w:szCs w:val="28"/>
        </w:rPr>
        <w:t xml:space="preserve">&gt;　　 一、学习为先强素质</w:t>
      </w:r>
    </w:p>
    <w:p>
      <w:pPr>
        <w:ind w:left="0" w:right="0" w:firstLine="560"/>
        <w:spacing w:before="450" w:after="450" w:line="312" w:lineRule="auto"/>
      </w:pPr>
      <w:r>
        <w:rPr>
          <w:rFonts w:ascii="宋体" w:hAnsi="宋体" w:eastAsia="宋体" w:cs="宋体"/>
          <w:color w:val="000"/>
          <w:sz w:val="28"/>
          <w:szCs w:val="28"/>
        </w:rPr>
        <w:t xml:space="preserve">　　 要履行好自己的职责，必须加强学习。在工作中，总是挤出时间学习。一是认真学习马列主义、毛泽东思想、邓小平理论、“三个代表”重要思想、科学发展观，努力践行党的群众路线，着力提高自己的政治思想素质;二是认真学习党的各项民政方针、政策，着力提高自己从事民政工作的政策理论水平;三是认真学习国家的法律法规，着力提高自己的依法行政能力;四是认真学习市场经济理论、领导艺术、现代社会发展新知识，着力扩宽自己的知识领域。在学习方式上，一是积极参加市县及有关部门组织的各项学习活动。二是挤出时间坚持自学、主动撰写学习心得体会。在加强自身学习的同时，认真参民政局党组织的各种学习活动，积极推动“学习型党组织”建设。通过学习，使自己在学习中陶冶了情操，同时理论素养、党性修养得到了加强，为搞好各项民民政工作奠定了知识功底和理论基础。</w:t>
      </w:r>
    </w:p>
    <w:p>
      <w:pPr>
        <w:ind w:left="0" w:right="0" w:firstLine="560"/>
        <w:spacing w:before="450" w:after="450" w:line="312" w:lineRule="auto"/>
      </w:pPr>
      <w:r>
        <w:rPr>
          <w:rFonts w:ascii="宋体" w:hAnsi="宋体" w:eastAsia="宋体" w:cs="宋体"/>
          <w:color w:val="000"/>
          <w:sz w:val="28"/>
          <w:szCs w:val="28"/>
        </w:rPr>
        <w:t xml:space="preserve">　　&gt; 二、善谋实干抓落实</w:t>
      </w:r>
    </w:p>
    <w:p>
      <w:pPr>
        <w:ind w:left="0" w:right="0" w:firstLine="560"/>
        <w:spacing w:before="450" w:after="450" w:line="312" w:lineRule="auto"/>
      </w:pPr>
      <w:r>
        <w:rPr>
          <w:rFonts w:ascii="宋体" w:hAnsi="宋体" w:eastAsia="宋体" w:cs="宋体"/>
          <w:color w:val="000"/>
          <w:sz w:val="28"/>
          <w:szCs w:val="28"/>
        </w:rPr>
        <w:t xml:space="preserve">　　 在工作中，我始终树立“以人为本，全面协调、可持续的发展观，正确的政绩观念”。既突出重点谋一域，又统筹兼顾顾大局，不断增强大局意识，提高驾驭的工作能力。牢固树立群众利益无小事的执政理念，关心群众。经常与分管科室一道深入群众搞调研，为局党组的正确决策提供第一手资料，通过各方面的努力，我分管的各项工作取得了可喜的成绩。一是社会管理和服务水平明显提升。强化殡葬管理，殡葬改革工作走在全省前列。三年来，火化遗体3192具，火化率达80%，实施殡葬救助120人次10万余元，查处殡葬违法案件25起。新建了农村公益性公墓3个，投资200多万的城市公益性公墓全面启动运行。争取补助资金20万元，对殡葬管理所进行改造。2024年年6月份，在咸阳召开的全省殡葬改革工作现场会上我县作了交流发言;加强新社会组织管理，在97个新社会组织中成立成立社会组织党组织77个;积极做好婚姻登记服务工作，共办理婚姻登记1.2万多对，登记合格率100%;认真开展平安边界创建活动，完成了省市县246.5公里行政区域界线联合检查工作，签订了平安边界友好协议;二是基层政权与社区建设取得新进展。加强开展村务公开和民主管理，积极推进新型农村社区创建工作，建成村务公开民主管理示范镇4个，新型农村社区5个、市级示范社区3个，城市社区全部实施规范化、标准化建设，网格化管理，提升了村级公共服务水平。在组织部门的领导下，全面完成了第九次村民委员会换届选举工作，加强了群众自治组织建设。完成了镇村综合改革，整合了社会资源。积极开展后进村党组织整建工作，派驻了一名工作人员，积极参与整建。三是全力推进社会福利事业发展。积极推进农村互助幸福院建设，建成农村互助幸福院23个，为老年人活动提供了交流平台;加强福彩发行管理，在全市率先新建了县级“中福在线”即开型彩票销售大厅，形成了福彩销售新的增长点。分管福彩以来，销售福利彩票6000多万元，为社会福利事业发展筹集了更多的福利基金,资助贫困大学生100多名;四是社会救助工作稳步推进。全力推进城乡低保复审工作。复审后纳入城乡低保5716户11605人，在原有基础上核减6602户16441人，城乡低保更加规范有序。同时，医疗救助、临时救助、五保供养等社会救助力度进一步加大，2024年全年救助城乡困难群众3.3万人次，发放救助金6443.98万元。五是考核工作成效显著。分管的考核工作，连续四年部门年度综合考核优秀，涉市考核指标圆满完成，受到上级好评。</w:t>
      </w:r>
    </w:p>
    <w:p>
      <w:pPr>
        <w:ind w:left="0" w:right="0" w:firstLine="560"/>
        <w:spacing w:before="450" w:after="450" w:line="312" w:lineRule="auto"/>
      </w:pPr>
      <w:r>
        <w:rPr>
          <w:rFonts w:ascii="宋体" w:hAnsi="宋体" w:eastAsia="宋体" w:cs="宋体"/>
          <w:color w:val="000"/>
          <w:sz w:val="28"/>
          <w:szCs w:val="28"/>
        </w:rPr>
        <w:t xml:space="preserve">　　 工作上尽职尽责，班子成员全力支持，同志们努力工作，分管各项工作任务圆满完成，工作成效明显，但个别工作推进力度与完成质量和领导要求还有一定差距，需在今后工作中改进和提高。</w:t>
      </w:r>
    </w:p>
    <w:p>
      <w:pPr>
        <w:ind w:left="0" w:right="0" w:firstLine="560"/>
        <w:spacing w:before="450" w:after="450" w:line="312" w:lineRule="auto"/>
      </w:pPr>
      <w:r>
        <w:rPr>
          <w:rFonts w:ascii="宋体" w:hAnsi="宋体" w:eastAsia="宋体" w:cs="宋体"/>
          <w:color w:val="000"/>
          <w:sz w:val="28"/>
          <w:szCs w:val="28"/>
        </w:rPr>
        <w:t xml:space="preserve">　　 &gt;三、勤政廉政树形象</w:t>
      </w:r>
    </w:p>
    <w:p>
      <w:pPr>
        <w:ind w:left="0" w:right="0" w:firstLine="560"/>
        <w:spacing w:before="450" w:after="450" w:line="312" w:lineRule="auto"/>
      </w:pPr>
      <w:r>
        <w:rPr>
          <w:rFonts w:ascii="宋体" w:hAnsi="宋体" w:eastAsia="宋体" w:cs="宋体"/>
          <w:color w:val="000"/>
          <w:sz w:val="28"/>
          <w:szCs w:val="28"/>
        </w:rPr>
        <w:t xml:space="preserve">　　 “人生要算好账、做好加减法,少想自己的利益,减少自己的欲望,多想如何服务好群众,增加对人民的感情。”任民政局党组成员、副局长以来，我始终牢记这句话，时刻警示自己。任职以来我始终把顾全大局、珍视团结，改进作风、廉洁从政作为一切工作的出发点，全面加强自身建设。注重维护班子团结，遇事多请示、勤沟通、常交流，能够做到既按照工作分工履行好自己的职责，又互相支持，互相配合，坦诚相见。认真落实县委关于加强工作纪律和作风建设的规定，坚持把讲实话、办实事、求实效作为检验和衡量自己抓工作的标尺，力求做到有所作为，有所突破。自觉遵守廉洁自律各项规定，处处严格要求自己，切实做到工作程序规范，项目建设监管到位有序。</w:t>
      </w:r>
    </w:p>
    <w:p>
      <w:pPr>
        <w:ind w:left="0" w:right="0" w:firstLine="560"/>
        <w:spacing w:before="450" w:after="450" w:line="312" w:lineRule="auto"/>
      </w:pPr>
      <w:r>
        <w:rPr>
          <w:rFonts w:ascii="黑体" w:hAnsi="黑体" w:eastAsia="黑体" w:cs="黑体"/>
          <w:color w:val="000000"/>
          <w:sz w:val="36"/>
          <w:szCs w:val="36"/>
          <w:b w:val="1"/>
          <w:bCs w:val="1"/>
        </w:rPr>
        <w:t xml:space="preserve">【篇六】干部考察三年工作总结</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【篇七】干部考察三年工作总结</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2024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　&gt;　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　&gt;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　　&gt;三、踏实苦干，努力完成好各项工作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1、2024年4月在全乡干部的共同努力下，黔南州计生妇幼保健工作现场会在我乡成功举办，有力推动了我乡计生工作跃上新台阶;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2、2024年5月成功组织了贵定县计划生育协会换届工作现场会;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　&gt;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(四)20xx年年终考核为优秀;</w:t>
      </w:r>
    </w:p>
    <w:p>
      <w:pPr>
        <w:ind w:left="0" w:right="0" w:firstLine="560"/>
        <w:spacing w:before="450" w:after="450" w:line="312" w:lineRule="auto"/>
      </w:pPr>
      <w:r>
        <w:rPr>
          <w:rFonts w:ascii="宋体" w:hAnsi="宋体" w:eastAsia="宋体" w:cs="宋体"/>
          <w:color w:val="000"/>
          <w:sz w:val="28"/>
          <w:szCs w:val="28"/>
        </w:rPr>
        <w:t xml:space="preserve">　　(五)20xx年度乡计生工作圆满通过省、州、县的三级考核。政建设方面的各项规定。几年来没有公车私用，没有参与任何形式赌博活动，没有违法违纪现象发生。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【篇八】干部考察三年工作总结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【篇九】干部考察三年工作总结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余副。组织xx名志愿者在火车站开展“情暖回家路”志愿服务活动一个月，服务旅客x万余人次。开展“守望家乡·青春建功”xx共青团联系服务农村青年月活动，乡村好青年分享会xx场，覆盖青年人数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个。拓展非公企业团建渠道，新增xx家。加大驻外团工委建设力度，针对xx青年在北上广一线城市务工较多的情况，在成立驻京团工委的基础上，相继成立共青团XX市委驻xx工作委员会、驻xx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xx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余人，价值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领会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【篇十】干部考察三年工作总结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w:t>
      </w:r>
    </w:p>
    <w:p>
      <w:pPr>
        <w:ind w:left="0" w:right="0" w:firstLine="560"/>
        <w:spacing w:before="450" w:after="450" w:line="312" w:lineRule="auto"/>
      </w:pPr>
      <w:r>
        <w:rPr>
          <w:rFonts w:ascii="宋体" w:hAnsi="宋体" w:eastAsia="宋体" w:cs="宋体"/>
          <w:color w:val="000"/>
          <w:sz w:val="28"/>
          <w:szCs w:val="28"/>
        </w:rPr>
        <w:t xml:space="preserve">　　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2024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w:t>
      </w:r>
    </w:p>
    <w:p>
      <w:pPr>
        <w:ind w:left="0" w:right="0" w:firstLine="560"/>
        <w:spacing w:before="450" w:after="450" w:line="312" w:lineRule="auto"/>
      </w:pPr>
      <w:r>
        <w:rPr>
          <w:rFonts w:ascii="宋体" w:hAnsi="宋体" w:eastAsia="宋体" w:cs="宋体"/>
          <w:color w:val="000"/>
          <w:sz w:val="28"/>
          <w:szCs w:val="28"/>
        </w:rPr>
        <w:t xml:space="preserve">　　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w:t>
      </w:r>
    </w:p>
    <w:p>
      <w:pPr>
        <w:ind w:left="0" w:right="0" w:firstLine="560"/>
        <w:spacing w:before="450" w:after="450" w:line="312" w:lineRule="auto"/>
      </w:pPr>
      <w:r>
        <w:rPr>
          <w:rFonts w:ascii="宋体" w:hAnsi="宋体" w:eastAsia="宋体" w:cs="宋体"/>
          <w:color w:val="000"/>
          <w:sz w:val="28"/>
          <w:szCs w:val="28"/>
        </w:rPr>
        <w:t xml:space="preserve">　　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w:t>
      </w:r>
    </w:p>
    <w:p>
      <w:pPr>
        <w:ind w:left="0" w:right="0" w:firstLine="560"/>
        <w:spacing w:before="450" w:after="450" w:line="312" w:lineRule="auto"/>
      </w:pPr>
      <w:r>
        <w:rPr>
          <w:rFonts w:ascii="宋体" w:hAnsi="宋体" w:eastAsia="宋体" w:cs="宋体"/>
          <w:color w:val="000"/>
          <w:sz w:val="28"/>
          <w:szCs w:val="28"/>
        </w:rPr>
        <w:t xml:space="preserve">　　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【篇十一】干部考察三年工作总结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&gt;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【篇十二】干部考察三年工作总结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【篇十三】干部考察三年工作总结</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2024、2024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3.2024年10月-2024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4.2024年3月-2024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　　&gt;三、认清存在问题，投身下步工作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【篇十四】干部考察三年工作总结</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2024、2024年基层党建工作连续两年排名全区第一，2024年被区里评为办公室系统先进单位、对上对外宣传先进单位等。2024年我被街道评为群众路线教育实践活动优秀个人，2024、2024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2024-10-29T07:15:49+08:00</dcterms:created>
  <dcterms:modified xsi:type="dcterms:W3CDTF">2024-10-29T07:15:49+08:00</dcterms:modified>
</cp:coreProperties>
</file>

<file path=docProps/custom.xml><?xml version="1.0" encoding="utf-8"?>
<Properties xmlns="http://schemas.openxmlformats.org/officeDocument/2006/custom-properties" xmlns:vt="http://schemas.openxmlformats.org/officeDocument/2006/docPropsVTypes"/>
</file>