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快递小哥权益保障工作总结(通用30篇)</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快递小哥权益保障工作总结1一、工作内容作为一个每天不就是送送货，发发货的人员，又没什么技术含量，无非认识几个字，会骑车，有责任心，勤勤恳恳不就好了吗?其实不然，一个普通的快递员他也有学历要求，除非真的是那种有经验，又或者是特别有责任心，特别...</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快递小哥权益保障工作总结3</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快递小哥权益保障工作总结4</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快递小哥权益保障工作总结5</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快递小哥权益保障工作总结6</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首先介绍一下这家快递公司，公司的名字叫圆通快递公司，总公司在上海，是20_年创建的，经过公司每一位成员的努力，五年时间里圆通公司就发展成为国内一流的快递公司。公司的运送网络遍布全中国，相比邮局，快递公司的优点在于送件价格便宜，速度快。</w:t>
      </w:r>
    </w:p>
    <w:p>
      <w:pPr>
        <w:ind w:left="0" w:right="0" w:firstLine="560"/>
        <w:spacing w:before="450" w:after="450" w:line="312" w:lineRule="auto"/>
      </w:pPr>
      <w:r>
        <w:rPr>
          <w:rFonts w:ascii="宋体" w:hAnsi="宋体" w:eastAsia="宋体" w:cs="宋体"/>
          <w:color w:val="000"/>
          <w:sz w:val="28"/>
          <w:szCs w:val="28"/>
        </w:rPr>
        <w:t xml:space="preserve">快递公司总的工作流程如下：</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 汉阳大道上纵横交错了许多大大小小的街道，有一些我之前都去过或者听说过，还有一些地方，我连名字都觉得陌生，第一次送件看到那些陌生的地名我的头就要爆开了，在作业本上的题目做不出来，还可以根据已经具备的知识给推算出来，可是送快递碰到不知道的地方，还真是毫无头绪。不过在那些老快递员们的帮助，和自己的琢磨下，我也摸到了好多门道。比如汉阳大道是东西坐落的，而那些门牌号码的分布也有学问，至东向西门牌号码逐渐增大，汉阳大道以北的号码是双号，以南的号码是单号，了解了这些基本常识对于送件是很有帮助的。还有一些经验却是在碰壁之后才能长到脑袋里，比如汉阳大道以北的房屋建筑没有南边多，这样就造成了门牌号遍布的不均匀，比如有一次件的目的地是汉阳大道南边607号，当时我已经找到了汉阳大道马路北边的608号，按常理，607号是应该在马路正对面的，谁知我到马路对面去后发现大道以南对应608号的号码已经是623号了，这样我只好往东走半站路才找到了607号。 这都是一些最基本的送件常识，那些走街串巷的辛苦，都时刻磨练着我。而送件工作最磨练人的地方，是为人的责任感。这项工作虽然不完全等同于邮局的快递员，是为私人快递公司工作，在工作性质上却异曲同工。记得第一天我推着自行车，驮着满满一麻袋的包裹和文件走了近5公里的路，并且还要一家一家的寻找，那时我曾有个放弃的闪念，但是转念再想，这些快件交到我手上就是我的任务了，既然接了手，总是要完成，而且收件人肯定也在等着，老板那边也会有压力，种种因素让我明白，该我做的事情，只要我还有力气就必须完成。就是怀着这样的心态，我咬牙完成了第一天的工作，这之后的工作相对来说就容易挺过来了。这样说来，快递员工作的理论依据就是两个字，责任。</w:t>
      </w:r>
    </w:p>
    <w:p>
      <w:pPr>
        <w:ind w:left="0" w:right="0" w:firstLine="560"/>
        <w:spacing w:before="450" w:after="450" w:line="312" w:lineRule="auto"/>
      </w:pPr>
      <w:r>
        <w:rPr>
          <w:rFonts w:ascii="宋体" w:hAnsi="宋体" w:eastAsia="宋体" w:cs="宋体"/>
          <w:color w:val="000"/>
          <w:sz w:val="28"/>
          <w:szCs w:val="28"/>
        </w:rPr>
        <w:t xml:space="preserve">作为学生，我这样的工作称之为社会实践，从我的工作性质讲，这也算是很贴切的社会实践了，至少我比别人更多的走到了社会的大街小巷，接触到更多社会上的人和事。</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快递小哥权益保障工作总结7</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快递小哥权益保障工作总结8</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快递小哥权益保障工作总结10</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快递小哥权益保障工作总结11</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xx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xx速递公司这个大家庭。我身为外来务工人员能成为xx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xx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xx失去信心选择其他快递。在接下来的工作中要每日跟进客户动态，掌握邮件路向，发现一起问题解决一起，及时沟通解决不累计失误。抓住每次对手失误、客户回头选择xx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xx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快递小哥权益保障工作总结12</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快递小哥权益保障工作总结13</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__年加入__公司这个大家庭。我身为外来务工人员能成为__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__失去信心选_营快递。在接下来的工作中要每日跟进客户动态，掌握邮件路向，发现一起问题解决一起，及时沟通解决不累计失误。抓住每次对手失误客户回头选择__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__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快递小哥权益保障工作总结14</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快递小哥权益保障工作总结15</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快递小哥权益保障工作总结16</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&gt;一、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快递小哥权益保障工作总结17</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快递小哥权益保障工作总结18</w:t>
      </w:r>
    </w:p>
    <w:p>
      <w:pPr>
        <w:ind w:left="0" w:right="0" w:firstLine="560"/>
        <w:spacing w:before="450" w:after="450" w:line="312" w:lineRule="auto"/>
      </w:pPr>
      <w:r>
        <w:rPr>
          <w:rFonts w:ascii="宋体" w:hAnsi="宋体" w:eastAsia="宋体" w:cs="宋体"/>
          <w:color w:val="000"/>
          <w:sz w:val="28"/>
          <w:szCs w:val="28"/>
        </w:rPr>
        <w:t xml:space="preserve">20__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快递小哥权益保障工作总结19</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快递小哥权益保障工作总结20</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快递小哥权益保障工作总结21</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快递小哥权益保障工作总结22</w:t>
      </w:r>
    </w:p>
    <w:p>
      <w:pPr>
        <w:ind w:left="0" w:right="0" w:firstLine="560"/>
        <w:spacing w:before="450" w:after="450" w:line="312" w:lineRule="auto"/>
      </w:pPr>
      <w:r>
        <w:rPr>
          <w:rFonts w:ascii="宋体" w:hAnsi="宋体" w:eastAsia="宋体" w:cs="宋体"/>
          <w:color w:val="000"/>
          <w:sz w:val="28"/>
          <w:szCs w:val="28"/>
        </w:rPr>
        <w:t xml:space="preserve">&gt;一、遵纪守例，以制度助发展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&gt;二、语言规范，以真诚助服务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&gt;三、学无止境，以知识助成长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&gt;四、凝聚力量，以团结助奋进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快递小哥权益保障工作总结23</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xx大精神和有中国特色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快递小哥权益保障工作总结24</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快递小哥权益保障工作总结25</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快递小哥权益保障工作总结26</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总结第十年的工作，我们也有许多不足之处：在日常的工作中我们还有许多做的不足的地方，对税金计算，商业折扣的相关规定，现金折扣是否计入增zhí shuì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快递小哥权益保障工作总结27</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快递小哥权益保障工作总结28</w:t>
      </w:r>
    </w:p>
    <w:p>
      <w:pPr>
        <w:ind w:left="0" w:right="0" w:firstLine="560"/>
        <w:spacing w:before="450" w:after="450" w:line="312" w:lineRule="auto"/>
      </w:pPr>
      <w:r>
        <w:rPr>
          <w:rFonts w:ascii="宋体" w:hAnsi="宋体" w:eastAsia="宋体" w:cs="宋体"/>
          <w:color w:val="000"/>
          <w:sz w:val="28"/>
          <w:szCs w:val="28"/>
        </w:rPr>
        <w:t xml:space="preserve">20xx年xx分拨上半年通过公司领导的正确指引，分拨全体员工的勤奋努力下，兄弟单位网点公司的积极配合下基本完成了年初指定的各项指标。</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宋体" w:hAnsi="宋体" w:eastAsia="宋体" w:cs="宋体"/>
          <w:color w:val="000"/>
          <w:sz w:val="28"/>
          <w:szCs w:val="28"/>
        </w:rPr>
        <w:t xml:space="preserve">20xx年7月份操作量x票，20xx年同比增长x%，7月份较6月份日均环比增长x%。自20xx年开始以来，业务量持续走高，完成了一个又一个的高峰，特别是6月份行李托运把xx分拨出港业务量由原来的日均800多票提升到日均1300票，目前吉林地区加哈尔滨快件出港业务量已经稳定在1800左右，详见附件xx分拨中转网点情况汇总表。</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20xx年下半年工作计划</w:t>
      </w:r>
    </w:p>
    <w:p>
      <w:pPr>
        <w:ind w:left="0" w:right="0" w:firstLine="560"/>
        <w:spacing w:before="450" w:after="450" w:line="312" w:lineRule="auto"/>
      </w:pPr>
      <w:r>
        <w:rPr>
          <w:rFonts w:ascii="宋体" w:hAnsi="宋体" w:eastAsia="宋体" w:cs="宋体"/>
          <w:color w:val="000"/>
          <w:sz w:val="28"/>
          <w:szCs w:val="28"/>
        </w:rPr>
        <w:t xml:space="preserve">俗话说对快递行业金九银十，如果上半年是培训、整改、练兵，下半年就是执行、标准、打仗，按部就班，应对一个又一个的高峰。具体工作安排如下：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随着业务量高峰的临近，提前做好人员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四、xx分拨计划开通航空口岸的运作，确保网点业务量快速增长，提供保障。</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快递小哥权益保障工作总结29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快递小哥权益保障工作总结30</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2024-10-18T20:15:42+08:00</dcterms:created>
  <dcterms:modified xsi:type="dcterms:W3CDTF">2024-10-18T20:15:42+08:00</dcterms:modified>
</cp:coreProperties>
</file>

<file path=docProps/custom.xml><?xml version="1.0" encoding="utf-8"?>
<Properties xmlns="http://schemas.openxmlformats.org/officeDocument/2006/custom-properties" xmlns:vt="http://schemas.openxmlformats.org/officeDocument/2006/docPropsVTypes"/>
</file>