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中班元旦活动专题总结</w:t>
      </w:r>
      <w:bookmarkEnd w:id="1"/>
    </w:p>
    <w:p>
      <w:pPr>
        <w:jc w:val="center"/>
        <w:spacing w:before="0" w:after="450"/>
      </w:pPr>
      <w:r>
        <w:rPr>
          <w:rFonts w:ascii="Arial" w:hAnsi="Arial" w:eastAsia="Arial" w:cs="Arial"/>
          <w:color w:val="999999"/>
          <w:sz w:val="20"/>
          <w:szCs w:val="20"/>
        </w:rPr>
        <w:t xml:space="preserve">来源：网友投稿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班元旦活动专题总结通用5篇元旦期间可以们组织各种群众性活动，增加人们聚集在一起的机会，促进社会的向心力和凝聚力，加强社会稳定和和谐。以下是小编整理的中班元旦活动专题总结，欢迎大家借鉴与参考!中班元旦活动专题总结精选篇1__月__日是传统节...</w:t>
      </w:r>
    </w:p>
    <w:p>
      <w:pPr>
        <w:ind w:left="0" w:right="0" w:firstLine="560"/>
        <w:spacing w:before="450" w:after="450" w:line="312" w:lineRule="auto"/>
      </w:pPr>
      <w:r>
        <w:rPr>
          <w:rFonts w:ascii="宋体" w:hAnsi="宋体" w:eastAsia="宋体" w:cs="宋体"/>
          <w:color w:val="000"/>
          <w:sz w:val="28"/>
          <w:szCs w:val="28"/>
        </w:rPr>
        <w:t xml:space="preserve">中班元旦活动专题总结通用5篇</w:t>
      </w:r>
    </w:p>
    <w:p>
      <w:pPr>
        <w:ind w:left="0" w:right="0" w:firstLine="560"/>
        <w:spacing w:before="450" w:after="450" w:line="312" w:lineRule="auto"/>
      </w:pPr>
      <w:r>
        <w:rPr>
          <w:rFonts w:ascii="宋体" w:hAnsi="宋体" w:eastAsia="宋体" w:cs="宋体"/>
          <w:color w:val="000"/>
          <w:sz w:val="28"/>
          <w:szCs w:val="28"/>
        </w:rPr>
        <w:t xml:space="preserve">元旦期间可以们组织各种群众性活动，增加人们聚集在一起的机会，促进社会的向心力和凝聚力，加强社会稳定和和谐。以下是小编整理的中班元旦活动专题总结，欢迎大家借鉴与参考!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中班元旦活动专题总结精选篇1</w:t>
      </w:r>
    </w:p>
    <w:p>
      <w:pPr>
        <w:ind w:left="0" w:right="0" w:firstLine="560"/>
        <w:spacing w:before="450" w:after="450" w:line="312" w:lineRule="auto"/>
      </w:pPr>
      <w:r>
        <w:rPr>
          <w:rFonts w:ascii="宋体" w:hAnsi="宋体" w:eastAsia="宋体" w:cs="宋体"/>
          <w:color w:val="000"/>
          <w:sz w:val="28"/>
          <w:szCs w:val="28"/>
        </w:rPr>
        <w:t xml:space="preserve">__月__日是传统节日元旦节，“元旦到，吃水饺”是中国的传统习俗。在这一天，实验幼儿园邀请家长走进班级，和孩子们一起包饺子，共同欢度这个中国特色的节日。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本次元旦包饺子活动又一次为幼儿园的家园沟通搭建了一个良好的平台，并获得了家长朋友的一致好评，盛赞幼儿园考虑周到细致，工作认真负责，饺子更是美味！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宋体" w:hAnsi="宋体" w:eastAsia="宋体" w:cs="宋体"/>
          <w:color w:val="000"/>
          <w:sz w:val="28"/>
          <w:szCs w:val="28"/>
        </w:rPr>
        <w:t xml:space="preserve">俗语说“元旦不端饺子碗，冻掉耳朵没人管”。为了传承中华传统习俗，丰富师幼校园生活，12月22日，新密市市直第三幼儿园组织全体师幼开展了以“开心包饺子，快乐过元旦”为主题的实践活动。</w:t>
      </w:r>
    </w:p>
    <w:p>
      <w:pPr>
        <w:ind w:left="0" w:right="0" w:firstLine="560"/>
        <w:spacing w:before="450" w:after="450" w:line="312" w:lineRule="auto"/>
      </w:pPr>
      <w:r>
        <w:rPr>
          <w:rFonts w:ascii="宋体" w:hAnsi="宋体" w:eastAsia="宋体" w:cs="宋体"/>
          <w:color w:val="000"/>
          <w:sz w:val="28"/>
          <w:szCs w:val="28"/>
        </w:rPr>
        <w:t xml:space="preserve">清晨，伙房炊事人员早早来到幼儿园，准备好香喷喷的饺子馅和五颜六色的饺子面。9：20活动准时开始，首先，教师们给孩子们讲解了元旦的来历和习俗；接着，各班教师、家长委员会的成员们和幼儿一起开心包饺子，共同庆祝中国这个特色的节日。你看，有的切、有的擀、有的捏、，大家各行其事；有的说、有的笑、有的商讨、，场面其乐融融。老师和家长们一会儿做督导员，一会儿捋起袖子加入到包饺子的\'强大阵营当中，师幼同乐的暖意沁人心脾，孩子们包出来的饺子真是花样繁多、千姿百态，有绿的、红的、紫的、白的，还有敦实厚重的，有别致精巧的，还有四不像的。看着一盘盘别出心裁但都裹满爱意的饺子，看着一张张挂满面粉但都笑容灿烂的面容，吃着一个个模样不一但香溢满口的饺子，别样的元旦喜庆连连。</w:t>
      </w:r>
    </w:p>
    <w:p>
      <w:pPr>
        <w:ind w:left="0" w:right="0" w:firstLine="560"/>
        <w:spacing w:before="450" w:after="450" w:line="312" w:lineRule="auto"/>
      </w:pPr>
      <w:r>
        <w:rPr>
          <w:rFonts w:ascii="宋体" w:hAnsi="宋体" w:eastAsia="宋体" w:cs="宋体"/>
          <w:color w:val="000"/>
          <w:sz w:val="28"/>
          <w:szCs w:val="28"/>
        </w:rPr>
        <w:t xml:space="preserve">本次元旦包饺子活动不仅让孩子们了解了元旦的由来，了解了中国的传统文化，更让孩子们从中体验到了劳动的快乐，感受到了浓浓的亲情，让每一个孩子在活动中快乐的成长。</w:t>
      </w:r>
    </w:p>
    <w:p>
      <w:pPr>
        <w:ind w:left="0" w:right="0" w:firstLine="560"/>
        <w:spacing w:before="450" w:after="450" w:line="312" w:lineRule="auto"/>
      </w:pPr>
      <w:r>
        <w:rPr>
          <w:rFonts w:ascii="宋体" w:hAnsi="宋体" w:eastAsia="宋体" w:cs="宋体"/>
          <w:color w:val="000"/>
          <w:sz w:val="28"/>
          <w:szCs w:val="28"/>
        </w:rPr>
        <w:t xml:space="preserve">“元旦到，吃水饺”是中国的传统习俗，12月__日元旦这天，轵城镇实验幼儿园邀请家长走进班级和孩子们一起包饺子，共同欢度这个中国特色的节日。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对活动也十分支持，纷纷从家里带来了案板、擀面杖、饺子盘等。活动过程中，家长和孩子们其乐融融，忙得不亦乐乎：有的擀面皮，有的做造型，有的捏花边，虽然包出来的饺子千姿百态，形态各异，但从家长和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本次活动为幼儿园家园沟通搭建了一个良好的平台，获得了家长朋友的一致好评，纷纷称赞幼儿园考虑周到细致，工作认真负责，饺子更是美味！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中班元旦活动专题总结精选篇2</w:t>
      </w:r>
    </w:p>
    <w:p>
      <w:pPr>
        <w:ind w:left="0" w:right="0" w:firstLine="560"/>
        <w:spacing w:before="450" w:after="450" w:line="312" w:lineRule="auto"/>
      </w:pPr>
      <w:r>
        <w:rPr>
          <w:rFonts w:ascii="宋体" w:hAnsi="宋体" w:eastAsia="宋体" w:cs="宋体"/>
          <w:color w:val="000"/>
          <w:sz w:val="28"/>
          <w:szCs w:val="28"/>
        </w:rPr>
        <w:t xml:space="preserve">__年12月29日，上午我班举行了“庆元旦迎新年”主题活动，这是孩子们在幼儿园过的第一个元旦，为了让孩子们过一个难忘的节日，我们精心准备节目、布置活动室，让孩子感受到浓浓的节日气氛。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中班元旦活动专题总结精选篇3</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热气腾腾的饺子，形状各异的花馍，一张张灿烂的笑脸交汇出温馨的节日画面。12月29幼儿园举行了庆元旦亲子活动。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小班进行的项目是做花馍，白白胖胖的面团被搓成格式形状，红彤彤的大枣点缀其间，小朋友们在家长的指导下纷纷制作自己喜爱的花馍，有的做“四季发财”，有的做“五福临门”，还有金鱼、寿桃、小刺猬。中班和大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小班进行的是亲子游戏环节，小朋友们和爸爸妈妈一起分组进行了揪尾巴、跑跑跳跳、抢椅子的游戏，中班和大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中班元旦活动专题总结精选篇4</w:t>
      </w:r>
    </w:p>
    <w:p>
      <w:pPr>
        <w:ind w:left="0" w:right="0" w:firstLine="560"/>
        <w:spacing w:before="450" w:after="450" w:line="312" w:lineRule="auto"/>
      </w:pPr>
      <w:r>
        <w:rPr>
          <w:rFonts w:ascii="宋体" w:hAnsi="宋体" w:eastAsia="宋体" w:cs="宋体"/>
          <w:color w:val="000"/>
          <w:sz w:val="28"/>
          <w:szCs w:val="28"/>
        </w:rPr>
        <w:t xml:space="preserve">12月28日中午，麟游县崔木镇中心幼儿园里欢声笑语、喜气洋洋、到处洋溢着快乐的气息。各班老师、家长和幼儿欢聚一堂，举行了20__年工作总结表彰暨庆“元旦”联欢会活动，共同迎接20__年的到来。</w:t>
      </w:r>
    </w:p>
    <w:p>
      <w:pPr>
        <w:ind w:left="0" w:right="0" w:firstLine="560"/>
        <w:spacing w:before="450" w:after="450" w:line="312" w:lineRule="auto"/>
      </w:pPr>
      <w:r>
        <w:rPr>
          <w:rFonts w:ascii="宋体" w:hAnsi="宋体" w:eastAsia="宋体" w:cs="宋体"/>
          <w:color w:val="000"/>
          <w:sz w:val="28"/>
          <w:szCs w:val="28"/>
        </w:rPr>
        <w:t xml:space="preserve">会议表彰了七名“优秀幼儿”、四名“优秀家长”和两名“优秀教师”。全面回顾了20__年幼儿园保教工作开展情况，总结了经验，查找了不足，提出了措施，明确了20__年工作思路。</w:t>
      </w:r>
    </w:p>
    <w:p>
      <w:pPr>
        <w:ind w:left="0" w:right="0" w:firstLine="560"/>
        <w:spacing w:before="450" w:after="450" w:line="312" w:lineRule="auto"/>
      </w:pPr>
      <w:r>
        <w:rPr>
          <w:rFonts w:ascii="宋体" w:hAnsi="宋体" w:eastAsia="宋体" w:cs="宋体"/>
          <w:color w:val="000"/>
          <w:sz w:val="28"/>
          <w:szCs w:val="28"/>
        </w:rPr>
        <w:t xml:space="preserve">联欢会上，老师们表演的舞蹈《帝都》，大班幼儿表演的《西域风情》、《社会摇》惟妙惟肖;中班幼儿表演的《拉丁摇摆》以活泼的笑脸、优美的舞姿，精彩的表演把演出推向了高潮;小班幼儿的《小小猪》、《三字经》童真、可爱，更是吸引了观众的目光。演出中，家长们还被邀请上台进行互动游戏，进一步拉近了家长和幼儿间的距离。台上热闹不凡，台下一片喝彩，家长们纷纷拿出照相机拍下孩子们美丽的瞬间，留存成长的.记忆。在两个多小时的表演中，小朋友们还用自己的方式给大家送上了新年的祝福。</w:t>
      </w:r>
    </w:p>
    <w:p>
      <w:pPr>
        <w:ind w:left="0" w:right="0" w:firstLine="560"/>
        <w:spacing w:before="450" w:after="450" w:line="312" w:lineRule="auto"/>
      </w:pPr>
      <w:r>
        <w:rPr>
          <w:rFonts w:ascii="宋体" w:hAnsi="宋体" w:eastAsia="宋体" w:cs="宋体"/>
          <w:color w:val="000"/>
          <w:sz w:val="28"/>
          <w:szCs w:val="28"/>
        </w:rPr>
        <w:t xml:space="preserve">这次活动的开展，既总结了过去，又展望了未来;既营造了家园同乐的机会，又增进了家长与老师、幼儿的情感交流，实现了家园同步教育的目的。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中班元旦活动专题总结精选篇5</w:t>
      </w:r>
    </w:p>
    <w:p>
      <w:pPr>
        <w:ind w:left="0" w:right="0" w:firstLine="560"/>
        <w:spacing w:before="450" w:after="450" w:line="312" w:lineRule="auto"/>
      </w:pPr>
      <w:r>
        <w:rPr>
          <w:rFonts w:ascii="宋体" w:hAnsi="宋体" w:eastAsia="宋体" w:cs="宋体"/>
          <w:color w:val="000"/>
          <w:sz w:val="28"/>
          <w:szCs w:val="28"/>
        </w:rPr>
        <w:t xml:space="preserve">红红的灯笼挂起来，红红的春联写起来，红红的福字贴起来，香香的饺子吃起来，新年将至，____幼儿园到处洋溢着欢乐吉祥的气氛，这是孩子们在新园度过的`第一个新年。12月27至29日，我园各级部根据幼儿的年龄特点先后开展了不同主题的新年系列活动，使孩子们度过了一个美好、快乐、有意义的节日。</w:t>
      </w:r>
    </w:p>
    <w:p>
      <w:pPr>
        <w:ind w:left="0" w:right="0" w:firstLine="560"/>
        <w:spacing w:before="450" w:after="450" w:line="312" w:lineRule="auto"/>
      </w:pPr>
      <w:r>
        <w:rPr>
          <w:rFonts w:ascii="宋体" w:hAnsi="宋体" w:eastAsia="宋体" w:cs="宋体"/>
          <w:color w:val="000"/>
          <w:sz w:val="28"/>
          <w:szCs w:val="28"/>
        </w:rPr>
        <w:t xml:space="preserve">小中班级部结合新年活动主题，将我园本学期的语言教学成果，通过幼儿的说唱童谣、快板串烧、古诗新唱、家长童话剧表演、绕口令Pk、亲子语言游戏等形式完美呈现，一句句童谣，一首首古诗，一个接一个的精彩节目，掌声连连，孩子们的表演赢得家长们的一致赞誉，活动中孩子们既体验了过节快乐，也充分感受到各类语言活动的不同与魅力。</w:t>
      </w:r>
    </w:p>
    <w:p>
      <w:pPr>
        <w:ind w:left="0" w:right="0" w:firstLine="560"/>
        <w:spacing w:before="450" w:after="450" w:line="312" w:lineRule="auto"/>
      </w:pPr>
      <w:r>
        <w:rPr>
          <w:rFonts w:ascii="宋体" w:hAnsi="宋体" w:eastAsia="宋体" w:cs="宋体"/>
          <w:color w:val="000"/>
          <w:sz w:val="28"/>
          <w:szCs w:val="28"/>
        </w:rPr>
        <w:t xml:space="preserve">大班级部结合传统文化与语言特色，精心组织，通过自主投票选出小导游，在整个活动中带领小团队幼儿参与活动，组织的“写春联”“猜灯谜”“跳皮筋”“新年辩论赛”等活动，既富有传统特色又能够调动幼儿语言表达，充分展示幼儿在辩论、前书写、科学探索、身体运动等方面的成长进步，让幼儿感知中国传统文化，在浓浓的年味中与家长共同分享童年的快乐与甜蜜。</w:t>
      </w:r>
    </w:p>
    <w:p>
      <w:pPr>
        <w:ind w:left="0" w:right="0" w:firstLine="560"/>
        <w:spacing w:before="450" w:after="450" w:line="312" w:lineRule="auto"/>
      </w:pPr>
      <w:r>
        <w:rPr>
          <w:rFonts w:ascii="宋体" w:hAnsi="宋体" w:eastAsia="宋体" w:cs="宋体"/>
          <w:color w:val="000"/>
          <w:sz w:val="28"/>
          <w:szCs w:val="28"/>
        </w:rPr>
        <w:t xml:space="preserve">此次新年活动，形式多样，精彩纷呈，孩子们在说说唱唱、玩玩乐乐中，感受了亲子互动的甜蜜，提高了语言表达能力。同时，搭建起了家园互动的温情纽带，让家长见证了孩子们的成长与进步，凝聚了班级合力，感受到老师的教育智慧和专业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2024-09-20T11:57:08+08:00</dcterms:created>
  <dcterms:modified xsi:type="dcterms:W3CDTF">2024-09-20T11:57:08+08:00</dcterms:modified>
</cp:coreProperties>
</file>

<file path=docProps/custom.xml><?xml version="1.0" encoding="utf-8"?>
<Properties xmlns="http://schemas.openxmlformats.org/officeDocument/2006/custom-properties" xmlns:vt="http://schemas.openxmlformats.org/officeDocument/2006/docPropsVTypes"/>
</file>