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精选2024年信访工作总结【6篇】</w:t>
      </w:r>
      <w:bookmarkEnd w:id="1"/>
    </w:p>
    <w:p>
      <w:pPr>
        <w:jc w:val="center"/>
        <w:spacing w:before="0" w:after="450"/>
      </w:pPr>
      <w:r>
        <w:rPr>
          <w:rFonts w:ascii="Arial" w:hAnsi="Arial" w:eastAsia="Arial" w:cs="Arial"/>
          <w:color w:val="999999"/>
          <w:sz w:val="20"/>
          <w:szCs w:val="20"/>
        </w:rPr>
        <w:t xml:space="preserve">来源：网友投稿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信访工作做得好不好，可以从工作总结里看得出，因此，工作总结得耐心用心去写。下面是小编搜集整理的精选2024年信访工作总结【6篇】，欢迎阅读，供大家参考。  2024年信访工作总结  2024年，在***委***政府的领导下，在***信访局...</w:t>
      </w:r>
    </w:p>
    <w:p>
      <w:pPr>
        <w:ind w:left="0" w:right="0" w:firstLine="560"/>
        <w:spacing w:before="450" w:after="450" w:line="312" w:lineRule="auto"/>
      </w:pPr>
      <w:r>
        <w:rPr>
          <w:rFonts w:ascii="宋体" w:hAnsi="宋体" w:eastAsia="宋体" w:cs="宋体"/>
          <w:color w:val="000"/>
          <w:sz w:val="28"/>
          <w:szCs w:val="28"/>
        </w:rPr>
        <w:t xml:space="preserve">信访工作做得好不好，可以从工作总结里看得出，因此，工作总结得耐心用心去写。下面是小编搜集整理的精选2024年信访工作总结【6篇】，欢迎阅读，供大家参考。</w:t>
      </w:r>
    </w:p>
    <w:p>
      <w:pPr>
        <w:ind w:left="0" w:right="0" w:firstLine="560"/>
        <w:spacing w:before="450" w:after="450" w:line="312" w:lineRule="auto"/>
      </w:pPr>
      <w:r>
        <w:rPr>
          <w:rFonts w:ascii="宋体" w:hAnsi="宋体" w:eastAsia="宋体" w:cs="宋体"/>
          <w:color w:val="000"/>
          <w:sz w:val="28"/>
          <w:szCs w:val="28"/>
        </w:rPr>
        <w:t xml:space="preserve">2024年信访工作总结</w:t>
      </w:r>
    </w:p>
    <w:p>
      <w:pPr>
        <w:ind w:left="0" w:right="0" w:firstLine="560"/>
        <w:spacing w:before="450" w:after="450" w:line="312" w:lineRule="auto"/>
      </w:pPr>
      <w:r>
        <w:rPr>
          <w:rFonts w:ascii="宋体" w:hAnsi="宋体" w:eastAsia="宋体" w:cs="宋体"/>
          <w:color w:val="000"/>
          <w:sz w:val="28"/>
          <w:szCs w:val="28"/>
        </w:rPr>
        <w:t xml:space="preserve">2024年，在***委***政府的领导下，在***信访局的指导和帮助下，我局紧紧围绕全面落实科学发展观，践行三个代表重要思想，结合我***社会保障工作现况和发展方向，切实部署落实好信访工作，截至目前，共受理信访事项 件，其中***委***政府、市人社局、***信访局转办 件，网络回帖 件，信访代理办结和处理回复率 ，实现全年无群访、越级访，现将我局2024年信访工作开展情况和2024年计划安排汇报如下：</w:t>
      </w:r>
    </w:p>
    <w:p>
      <w:pPr>
        <w:ind w:left="0" w:right="0" w:firstLine="560"/>
        <w:spacing w:before="450" w:after="450" w:line="312" w:lineRule="auto"/>
      </w:pPr>
      <w:r>
        <w:rPr>
          <w:rFonts w:ascii="宋体" w:hAnsi="宋体" w:eastAsia="宋体" w:cs="宋体"/>
          <w:color w:val="000"/>
          <w:sz w:val="28"/>
          <w:szCs w:val="28"/>
        </w:rPr>
        <w:t xml:space="preserve">一、2024年信访工作开展情况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2024年重要工作当中，定期召开信访工作和矛盾纠纷排查会议;进一步强化工作责任制，落实责任追究制;落实好陪同***党政领导接访工作，协调配合相关单位对群访群体性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560"/>
        <w:spacing w:before="450" w:after="450" w:line="312" w:lineRule="auto"/>
      </w:pPr>
      <w:r>
        <w:rPr>
          <w:rFonts w:ascii="宋体" w:hAnsi="宋体" w:eastAsia="宋体" w:cs="宋体"/>
          <w:color w:val="000"/>
          <w:sz w:val="28"/>
          <w:szCs w:val="28"/>
        </w:rPr>
        <w:t xml:space="preserve">2024年信访工作总结</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XX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XX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XX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X市各类制定的涉军规定及待遇，XX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XX医疗事件，出现了病死、瘁死等十分复杂的案中案，书记、镇长、政法书记第一时间到达现场处置，疏散群众，维护秩序，引导教育有条不紊，既澄清了事实，又化解了矛盾。在处理该医疗事件信访过程中，XX镇党委政府的作法是：一是沉着应对，迅速召开领导班子和干部职工会议。二是明确分工，由政法书记调处患者死亡之事，由镇长带队赶赴XX处置死者遗体。三是当机立断，针对江西XX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XX磷肥厂属省国有企业，企业改制后，1000余名下岗职工生活存在暂时的困难，14年曾多次群体上访省委省政府。鉴于该企业属XX市管，XX无权干涉，厂矿虽在XX，政府干部却从未接触，人员生疏，同时部分职工生活困难，工作难度非常大，很难找到切入点。一段时间，严重困扰了XX镇党委政府。8次上访中，镇党委书记直接到省会接了6次，可就在多次的接触中，以他的真诚、坦率、实事</w:t>
      </w:r>
    </w:p>
    <w:p>
      <w:pPr>
        <w:ind w:left="0" w:right="0" w:firstLine="560"/>
        <w:spacing w:before="450" w:after="450" w:line="312" w:lineRule="auto"/>
      </w:pPr>
      <w:r>
        <w:rPr>
          <w:rFonts w:ascii="宋体" w:hAnsi="宋体" w:eastAsia="宋体" w:cs="宋体"/>
          <w:color w:val="000"/>
          <w:sz w:val="28"/>
          <w:szCs w:val="28"/>
        </w:rPr>
        <w:t xml:space="preserve">求是，或许感动了他们，以至于包括几个牵头的，把心里话开始向我敞开。经过多方努力，特别是市领导的极大关怀，使事态得以平息。我们主要做了如下几件事：</w:t>
      </w:r>
    </w:p>
    <w:p>
      <w:pPr>
        <w:ind w:left="0" w:right="0" w:firstLine="560"/>
        <w:spacing w:before="450" w:after="450" w:line="312" w:lineRule="auto"/>
      </w:pPr>
      <w:r>
        <w:rPr>
          <w:rFonts w:ascii="宋体" w:hAnsi="宋体" w:eastAsia="宋体" w:cs="宋体"/>
          <w:color w:val="000"/>
          <w:sz w:val="28"/>
          <w:szCs w:val="28"/>
        </w:rPr>
        <w:t xml:space="preserve">一是分成3个组深入职工家庭逐户进行调查，对目前生活有困难的92户、163人落实并提高低保待遇。</w:t>
      </w:r>
    </w:p>
    <w:p>
      <w:pPr>
        <w:ind w:left="0" w:right="0" w:firstLine="560"/>
        <w:spacing w:before="450" w:after="450" w:line="312" w:lineRule="auto"/>
      </w:pPr>
      <w:r>
        <w:rPr>
          <w:rFonts w:ascii="宋体" w:hAnsi="宋体" w:eastAsia="宋体" w:cs="宋体"/>
          <w:color w:val="000"/>
          <w:sz w:val="28"/>
          <w:szCs w:val="28"/>
        </w:rPr>
        <w:t xml:space="preserve">二是政府承诺对破旧房屋进行维修。</w:t>
      </w:r>
    </w:p>
    <w:p>
      <w:pPr>
        <w:ind w:left="0" w:right="0" w:firstLine="560"/>
        <w:spacing w:before="450" w:after="450" w:line="312" w:lineRule="auto"/>
      </w:pPr>
      <w:r>
        <w:rPr>
          <w:rFonts w:ascii="宋体" w:hAnsi="宋体" w:eastAsia="宋体" w:cs="宋体"/>
          <w:color w:val="000"/>
          <w:sz w:val="28"/>
          <w:szCs w:val="28"/>
        </w:rPr>
        <w:t xml:space="preserve">三是调整工厂班子成员，规范生产秩序。</w:t>
      </w:r>
    </w:p>
    <w:p>
      <w:pPr>
        <w:ind w:left="0" w:right="0" w:firstLine="560"/>
        <w:spacing w:before="450" w:after="450" w:line="312" w:lineRule="auto"/>
      </w:pPr>
      <w:r>
        <w:rPr>
          <w:rFonts w:ascii="宋体" w:hAnsi="宋体" w:eastAsia="宋体" w:cs="宋体"/>
          <w:color w:val="000"/>
          <w:sz w:val="28"/>
          <w:szCs w:val="28"/>
        </w:rPr>
        <w:t xml:space="preserve">四是招商引资，扩大生产，增加就业。</w:t>
      </w:r>
    </w:p>
    <w:p>
      <w:pPr>
        <w:ind w:left="0" w:right="0" w:firstLine="560"/>
        <w:spacing w:before="450" w:after="450" w:line="312" w:lineRule="auto"/>
      </w:pPr>
      <w:r>
        <w:rPr>
          <w:rFonts w:ascii="宋体" w:hAnsi="宋体" w:eastAsia="宋体" w:cs="宋体"/>
          <w:color w:val="000"/>
          <w:sz w:val="28"/>
          <w:szCs w:val="28"/>
        </w:rPr>
        <w:t xml:space="preserve">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XX健康快速发展。</w:t>
      </w:r>
    </w:p>
    <w:p>
      <w:pPr>
        <w:ind w:left="0" w:right="0" w:firstLine="560"/>
        <w:spacing w:before="450" w:after="450" w:line="312" w:lineRule="auto"/>
      </w:pPr>
      <w:r>
        <w:rPr>
          <w:rFonts w:ascii="宋体" w:hAnsi="宋体" w:eastAsia="宋体" w:cs="宋体"/>
          <w:color w:val="000"/>
          <w:sz w:val="28"/>
          <w:szCs w:val="28"/>
        </w:rPr>
        <w:t xml:space="preserve">2024年信访工作总结</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xx年全区信访部门共接待受理群众来信来访6992件次，其中受理群众来信515件次，接待群众来访6477人次;发生群众集体上访202批次4064人次;地区信访办接待群众个人来访173件次269人次，比去年同期142件次218人次，分别件次上升21.83%,人次下降23.39%;接待群众集体上访69批次1120人次，比去年同期78批2817人次分别下降11.53%和60.24%。</w:t>
      </w:r>
    </w:p>
    <w:p>
      <w:pPr>
        <w:ind w:left="0" w:right="0" w:firstLine="560"/>
        <w:spacing w:before="450" w:after="450" w:line="312" w:lineRule="auto"/>
      </w:pPr>
      <w:r>
        <w:rPr>
          <w:rFonts w:ascii="宋体" w:hAnsi="宋体" w:eastAsia="宋体" w:cs="宋体"/>
          <w:color w:val="000"/>
          <w:sz w:val="28"/>
          <w:szCs w:val="28"/>
        </w:rPr>
        <w:t xml:space="preserve">一、用xx大精神统领信访工作，认真落实党政领导信访工作责任制。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w:t>
      </w:r>
    </w:p>
    <w:p>
      <w:pPr>
        <w:ind w:left="0" w:right="0" w:firstLine="560"/>
        <w:spacing w:before="450" w:after="450" w:line="312" w:lineRule="auto"/>
      </w:pPr>
      <w:r>
        <w:rPr>
          <w:rFonts w:ascii="宋体" w:hAnsi="宋体" w:eastAsia="宋体" w:cs="宋体"/>
          <w:color w:val="000"/>
          <w:sz w:val="28"/>
          <w:szCs w:val="28"/>
        </w:rPr>
        <w:t xml:space="preserve">一是定期召开各种会议，研究、部署、落实信访工作。全年召开全区信访工作4次，地委常委、常务会议5次，地区信访领导小组会议4次，信访工作专项推进会议1次。</w:t>
      </w:r>
    </w:p>
    <w:p>
      <w:pPr>
        <w:ind w:left="0" w:right="0" w:firstLine="560"/>
        <w:spacing w:before="450" w:after="450" w:line="312" w:lineRule="auto"/>
      </w:pPr>
      <w:r>
        <w:rPr>
          <w:rFonts w:ascii="宋体" w:hAnsi="宋体" w:eastAsia="宋体" w:cs="宋体"/>
          <w:color w:val="000"/>
          <w:sz w:val="28"/>
          <w:szCs w:val="28"/>
        </w:rPr>
        <w:t xml:space="preserve">二是在《大兴安岭日报》上向社会公布专员信访电话和三县四区行政首长信访电话，并公开承诺服务内容和服务时间。</w:t>
      </w:r>
    </w:p>
    <w:p>
      <w:pPr>
        <w:ind w:left="0" w:right="0" w:firstLine="560"/>
        <w:spacing w:before="450" w:after="450" w:line="312" w:lineRule="auto"/>
      </w:pPr>
      <w:r>
        <w:rPr>
          <w:rFonts w:ascii="宋体" w:hAnsi="宋体" w:eastAsia="宋体" w:cs="宋体"/>
          <w:color w:val="000"/>
          <w:sz w:val="28"/>
          <w:szCs w:val="28"/>
        </w:rPr>
        <w:t xml:space="preserve">三是认真做好党政领导信访接待日工作。通过新闻媒体和政务公示板定期向社会公布领导接待日的时间、地点、接待领导的姓名、职务和分管工作范围，同时各级信访部门针对共性问题安排预约接待。</w:t>
      </w:r>
    </w:p>
    <w:p>
      <w:pPr>
        <w:ind w:left="0" w:right="0" w:firstLine="560"/>
        <w:spacing w:before="450" w:after="450" w:line="312" w:lineRule="auto"/>
      </w:pPr>
      <w:r>
        <w:rPr>
          <w:rFonts w:ascii="宋体" w:hAnsi="宋体" w:eastAsia="宋体" w:cs="宋体"/>
          <w:color w:val="000"/>
          <w:sz w:val="28"/>
          <w:szCs w:val="28"/>
        </w:rPr>
        <w:t xml:space="preserve">四是各级领导包案制度落到实处。全年所有信访案件全部实行一案双责制，省办下交案件由一名地级领导和一名县级领导包案，地区督查案件由县级、科级两级领导包案。</w:t>
      </w:r>
    </w:p>
    <w:p>
      <w:pPr>
        <w:ind w:left="0" w:right="0" w:firstLine="560"/>
        <w:spacing w:before="450" w:after="450" w:line="312" w:lineRule="auto"/>
      </w:pPr>
      <w:r>
        <w:rPr>
          <w:rFonts w:ascii="宋体" w:hAnsi="宋体" w:eastAsia="宋体" w:cs="宋体"/>
          <w:color w:val="000"/>
          <w:sz w:val="28"/>
          <w:szCs w:val="28"/>
        </w:rPr>
        <w:t xml:space="preserve">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w:t>
      </w:r>
    </w:p>
    <w:p>
      <w:pPr>
        <w:ind w:left="0" w:right="0" w:firstLine="560"/>
        <w:spacing w:before="450" w:after="450" w:line="312" w:lineRule="auto"/>
      </w:pPr>
      <w:r>
        <w:rPr>
          <w:rFonts w:ascii="宋体" w:hAnsi="宋体" w:eastAsia="宋体" w:cs="宋体"/>
          <w:color w:val="000"/>
          <w:sz w:val="28"/>
          <w:szCs w:val="28"/>
        </w:rPr>
        <w:t xml:space="preserve">六是地委、行署和管局主要领导到基层检查工作，每到一处必查信访工作情况，有利促进了信访工作的顺利推进。</w:t>
      </w:r>
    </w:p>
    <w:p>
      <w:pPr>
        <w:ind w:left="0" w:right="0" w:firstLine="560"/>
        <w:spacing w:before="450" w:after="450" w:line="312" w:lineRule="auto"/>
      </w:pPr>
      <w:r>
        <w:rPr>
          <w:rFonts w:ascii="宋体" w:hAnsi="宋体" w:eastAsia="宋体" w:cs="宋体"/>
          <w:color w:val="000"/>
          <w:sz w:val="28"/>
          <w:szCs w:val="28"/>
        </w:rPr>
        <w:t xml:space="preserve">七是地委、行署、管局与各县区局签订信访工作目标责任状，对责任目标完成情况实行奖惩。</w:t>
      </w:r>
    </w:p>
    <w:p>
      <w:pPr>
        <w:ind w:left="0" w:right="0" w:firstLine="560"/>
        <w:spacing w:before="450" w:after="450" w:line="312" w:lineRule="auto"/>
      </w:pPr>
      <w:r>
        <w:rPr>
          <w:rFonts w:ascii="宋体" w:hAnsi="宋体" w:eastAsia="宋体" w:cs="宋体"/>
          <w:color w:val="000"/>
          <w:sz w:val="28"/>
          <w:szCs w:val="28"/>
        </w:rPr>
        <w:t xml:space="preserve">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w:t>
      </w:r>
    </w:p>
    <w:p>
      <w:pPr>
        <w:ind w:left="0" w:right="0" w:firstLine="560"/>
        <w:spacing w:before="450" w:after="450" w:line="312" w:lineRule="auto"/>
      </w:pPr>
      <w:r>
        <w:rPr>
          <w:rFonts w:ascii="宋体" w:hAnsi="宋体" w:eastAsia="宋体" w:cs="宋体"/>
          <w:color w:val="000"/>
          <w:sz w:val="28"/>
          <w:szCs w:val="28"/>
        </w:rPr>
        <w:t xml:space="preserve">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20x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w:t>
      </w:r>
    </w:p>
    <w:p>
      <w:pPr>
        <w:ind w:left="0" w:right="0" w:firstLine="560"/>
        <w:spacing w:before="450" w:after="450" w:line="312" w:lineRule="auto"/>
      </w:pPr>
      <w:r>
        <w:rPr>
          <w:rFonts w:ascii="宋体" w:hAnsi="宋体" w:eastAsia="宋体" w:cs="宋体"/>
          <w:color w:val="000"/>
          <w:sz w:val="28"/>
          <w:szCs w:val="28"/>
        </w:rPr>
        <w:t xml:space="preserve">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w:t>
      </w:r>
    </w:p>
    <w:p>
      <w:pPr>
        <w:ind w:left="0" w:right="0" w:firstLine="560"/>
        <w:spacing w:before="450" w:after="450" w:line="312" w:lineRule="auto"/>
      </w:pPr>
      <w:r>
        <w:rPr>
          <w:rFonts w:ascii="宋体" w:hAnsi="宋体" w:eastAsia="宋体" w:cs="宋体"/>
          <w:color w:val="000"/>
          <w:sz w:val="28"/>
          <w:szCs w:val="28"/>
        </w:rPr>
        <w:t xml:space="preserve">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w:t>
      </w:r>
    </w:p>
    <w:p>
      <w:pPr>
        <w:ind w:left="0" w:right="0" w:firstLine="560"/>
        <w:spacing w:before="450" w:after="450" w:line="312" w:lineRule="auto"/>
      </w:pPr>
      <w:r>
        <w:rPr>
          <w:rFonts w:ascii="宋体" w:hAnsi="宋体" w:eastAsia="宋体" w:cs="宋体"/>
          <w:color w:val="000"/>
          <w:sz w:val="28"/>
          <w:szCs w:val="28"/>
        </w:rPr>
        <w:t xml:space="preserve">一是党政领导高度重视，主要领导亲自挂帅，靠前指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三、畅通信访渠道，努力为人民群众办实事</w:t>
      </w:r>
    </w:p>
    <w:p>
      <w:pPr>
        <w:ind w:left="0" w:right="0" w:firstLine="560"/>
        <w:spacing w:before="450" w:after="450" w:line="312" w:lineRule="auto"/>
      </w:pPr>
      <w:r>
        <w:rPr>
          <w:rFonts w:ascii="宋体" w:hAnsi="宋体" w:eastAsia="宋体" w:cs="宋体"/>
          <w:color w:val="000"/>
          <w:sz w:val="28"/>
          <w:szCs w:val="28"/>
        </w:rPr>
        <w:t xml:space="preserve">全区各级党委和政府，采取各种措施畅通信访渠道，正确处理改革、发展、稳定的关系，把信访问题的解决作为实践三个代表的具体体现，努力解决人民群众实际问题。</w:t>
      </w:r>
    </w:p>
    <w:p>
      <w:pPr>
        <w:ind w:left="0" w:right="0" w:firstLine="560"/>
        <w:spacing w:before="450" w:after="450" w:line="312" w:lineRule="auto"/>
      </w:pPr>
      <w:r>
        <w:rPr>
          <w:rFonts w:ascii="宋体" w:hAnsi="宋体" w:eastAsia="宋体" w:cs="宋体"/>
          <w:color w:val="000"/>
          <w:sz w:val="28"/>
          <w:szCs w:val="28"/>
        </w:rPr>
        <w:t xml:space="preserve">一是继续推进信访工作触角延伸，地、县(区)、乡(镇)、村(社区)和企业的群众信访工作网络已基本健全，使群众的信访问题层层有人管、有人问，保证人民信访权利的顺畅上达。</w:t>
      </w:r>
    </w:p>
    <w:p>
      <w:pPr>
        <w:ind w:left="0" w:right="0" w:firstLine="560"/>
        <w:spacing w:before="450" w:after="450" w:line="312" w:lineRule="auto"/>
      </w:pPr>
      <w:r>
        <w:rPr>
          <w:rFonts w:ascii="宋体" w:hAnsi="宋体" w:eastAsia="宋体" w:cs="宋体"/>
          <w:color w:val="000"/>
          <w:sz w:val="28"/>
          <w:szCs w:val="28"/>
        </w:rPr>
        <w:t xml:space="preserve">二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地区电力工业局在得知古莲河煤矿部分职工因要求解决一次性安置职工的白条子工资问题酝酿上访，便立即组织调查组，从购煤款中预付70多万元，兑现白条子工资，切实解决了职工的生活困难。</w:t>
      </w:r>
    </w:p>
    <w:p>
      <w:pPr>
        <w:ind w:left="0" w:right="0" w:firstLine="560"/>
        <w:spacing w:before="450" w:after="450" w:line="312" w:lineRule="auto"/>
      </w:pPr>
      <w:r>
        <w:rPr>
          <w:rFonts w:ascii="宋体" w:hAnsi="宋体" w:eastAsia="宋体" w:cs="宋体"/>
          <w:color w:val="000"/>
          <w:sz w:val="28"/>
          <w:szCs w:val="28"/>
        </w:rPr>
        <w:t xml:space="preserve">三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全年办结省长信访电话办会室交办事项16件，直接办理专员信访电话231件，二级网络单位共受理群众话访事项345件。今年将专员信访电话接待情况由每月上报一次改为每天上报一次王专员，王专员亲自阅批，加快了信访问题的调处速度，加大了信访问题的解决力度。200*年3月20日，内蒙古自治区居民王某拨打专员信访电话反映：他的货车拉雪糕棍经过我地区新林区塔源林场检查站时被罚款1300元，未开罚款收据。我办对此话访事项向新林区进行了交办。经查，王某反映的问题属实。新林区资源科认为，工作人员罚款处理数额得当，但未开罚款收据违反了有关工作制度和有关法规。</w:t>
      </w:r>
    </w:p>
    <w:p>
      <w:pPr>
        <w:ind w:left="0" w:right="0" w:firstLine="560"/>
        <w:spacing w:before="450" w:after="450" w:line="312" w:lineRule="auto"/>
      </w:pPr>
      <w:r>
        <w:rPr>
          <w:rFonts w:ascii="宋体" w:hAnsi="宋体" w:eastAsia="宋体" w:cs="宋体"/>
          <w:color w:val="000"/>
          <w:sz w:val="28"/>
          <w:szCs w:val="28"/>
        </w:rPr>
        <w:t xml:space="preserve">为了严肃林政纪律，整顿行业不正之风，对两名林政工作人员做出了处理：</w:t>
      </w:r>
    </w:p>
    <w:p>
      <w:pPr>
        <w:ind w:left="0" w:right="0" w:firstLine="560"/>
        <w:spacing w:before="450" w:after="450" w:line="312" w:lineRule="auto"/>
      </w:pPr>
      <w:r>
        <w:rPr>
          <w:rFonts w:ascii="宋体" w:hAnsi="宋体" w:eastAsia="宋体" w:cs="宋体"/>
          <w:color w:val="000"/>
          <w:sz w:val="28"/>
          <w:szCs w:val="28"/>
        </w:rPr>
        <w:t xml:space="preserve">1、调离林政工作岗位;</w:t>
      </w:r>
    </w:p>
    <w:p>
      <w:pPr>
        <w:ind w:left="0" w:right="0" w:firstLine="560"/>
        <w:spacing w:before="450" w:after="450" w:line="312" w:lineRule="auto"/>
      </w:pPr>
      <w:r>
        <w:rPr>
          <w:rFonts w:ascii="宋体" w:hAnsi="宋体" w:eastAsia="宋体" w:cs="宋体"/>
          <w:color w:val="000"/>
          <w:sz w:val="28"/>
          <w:szCs w:val="28"/>
        </w:rPr>
        <w:t xml:space="preserve">2、各罚款200元;</w:t>
      </w:r>
    </w:p>
    <w:p>
      <w:pPr>
        <w:ind w:left="0" w:right="0" w:firstLine="560"/>
        <w:spacing w:before="450" w:after="450" w:line="312" w:lineRule="auto"/>
      </w:pPr>
      <w:r>
        <w:rPr>
          <w:rFonts w:ascii="宋体" w:hAnsi="宋体" w:eastAsia="宋体" w:cs="宋体"/>
          <w:color w:val="000"/>
          <w:sz w:val="28"/>
          <w:szCs w:val="28"/>
        </w:rPr>
        <w:t xml:space="preserve">3、写出书面检查。</w:t>
      </w:r>
    </w:p>
    <w:p>
      <w:pPr>
        <w:ind w:left="0" w:right="0" w:firstLine="560"/>
        <w:spacing w:before="450" w:after="450" w:line="312" w:lineRule="auto"/>
      </w:pPr>
      <w:r>
        <w:rPr>
          <w:rFonts w:ascii="宋体" w:hAnsi="宋体" w:eastAsia="宋体" w:cs="宋体"/>
          <w:color w:val="000"/>
          <w:sz w:val="28"/>
          <w:szCs w:val="28"/>
        </w:rPr>
        <w:t xml:space="preserve">并对新林区各检查站通报此处理决定。20xx年5月14日，宾县居民魏某等三人拨打专员信访电话反映：5月13日下午，话访人等人通过韩家园林业局三间房检查站时，由于他们身上带有烟火，并且三人都没有防火通行证，因此被检查站工作人员付某等人罚款400元，未开罚款收据。对此话访事项，我办对韩家园林业局进行了交办。经调查，三间房检查站工作人员对话访人等人的处罚是依据《大兴安岭地区森林防火管理办法》的规定进行的。但是，三间房检查站工作人员擅自提高了罚款金额、没有给话访人开具罚款收据的行为违反了工作规定。因此，韩家园林业局决定给予三间房检查站站长牟善宏警告处分;给予付某调离工作岗位处分;多余罚款退还话访人。这两件话访事项的快速、圆满地解决，对外树立了我区的良好形象。行署44号楼住户马某代表行署44号楼64位住户拨打专员信访电话反映：该楼是由地区财政局、审计局、地区防火办、商业局、交通局(交警大队)、文化局、物价局、地区总工会共八家单位于1986年建造，一直以来该楼的供热和维修都由地区房产处负责，但是在200*春，该楼的供热管道损坏，房产处没有维修，话访人认为目前快到供热期了，如再不修理将影响今冬供热。我办向地区行署专员王忠林进行了汇报，王忠林专员对此事进行了交办，具体事项由行署副专员李廷祥进行协调办理，并由财政补助50%，余下部分由住户所在单位根据户数(平方米)进行均摊，及时解决了该楼住户的供热问题。五是继续开展创建信访文明接待室活动。我办不断改善接待室的环境设施，增加了多项便民措施，接待时采用文明用语，做到来有迎声、问有答声、走有送声，对行动不方便的上访人及时打车送回，对一时无法回家的主动购买午餐。尽百分之百的努力做到当日事、当日受理完毕、一次性解释调节完毕，对急、难、特的上访问题及时与相关单位协调，协调不了的立即用《要访专报》直送相关地区领导，跟踪督办直至彻底解决。20xx年我办接待科被省办评为信访文明接待室光荣称号。</w:t>
      </w:r>
    </w:p>
    <w:p>
      <w:pPr>
        <w:ind w:left="0" w:right="0" w:firstLine="560"/>
        <w:spacing w:before="450" w:after="450" w:line="312" w:lineRule="auto"/>
      </w:pPr>
      <w:r>
        <w:rPr>
          <w:rFonts w:ascii="宋体" w:hAnsi="宋体" w:eastAsia="宋体" w:cs="宋体"/>
          <w:color w:val="000"/>
          <w:sz w:val="28"/>
          <w:szCs w:val="28"/>
        </w:rPr>
        <w:t xml:space="preserve">四、加强民主政治建设，及时反映社情民意，不断推进依法治访工作。</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w:t>
      </w:r>
    </w:p>
    <w:p>
      <w:pPr>
        <w:ind w:left="0" w:right="0" w:firstLine="560"/>
        <w:spacing w:before="450" w:after="450" w:line="312" w:lineRule="auto"/>
      </w:pPr>
      <w:r>
        <w:rPr>
          <w:rFonts w:ascii="宋体" w:hAnsi="宋体" w:eastAsia="宋体" w:cs="宋体"/>
          <w:color w:val="000"/>
          <w:sz w:val="28"/>
          <w:szCs w:val="28"/>
        </w:rPr>
        <w:t xml:space="preserve">企业负责人当选政协委员应进行社会保险缴费情况的资格审查》、《加强草原管理势在必行》等一些建议。二是认真学习、宣传贯彻信访法规，严格执行国务院《信访条例》。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五、提高信访干部素质，不断加强信访部门自身建设。</w:t>
      </w:r>
    </w:p>
    <w:p>
      <w:pPr>
        <w:ind w:left="0" w:right="0" w:firstLine="560"/>
        <w:spacing w:before="450" w:after="450" w:line="312" w:lineRule="auto"/>
      </w:pPr>
      <w:r>
        <w:rPr>
          <w:rFonts w:ascii="宋体" w:hAnsi="宋体" w:eastAsia="宋体" w:cs="宋体"/>
          <w:color w:val="000"/>
          <w:sz w:val="28"/>
          <w:szCs w:val="28"/>
        </w:rPr>
        <w:t xml:space="preserve">1、全面领会十六大精神，通过开展两风建设活动，不断提高信访干部素质。在两风建设中，我们从强化职工的学习教育入手，重点学习了十六大精神，******同志关于坚持两个务必优良传统的重要讲话等学习内容，使职工学习教育面达100%，为解决在两风建设上存在的问题，我们制定了工作方案，发放征求意见表17份，查摆出5条工作作风方面的不足，进行深入整改，制定出整改措施5条，建立健全规章制度4项。为不断提高信访干部政治和业务素质，结合创建学习型机关活动，我们开展了素质教育活动，其内容是：树立两个新形象：即全心全意为人民服务的公仆形象和密切党群、干群关系的窗口形象。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总结全年的工作，我们确实取得了很好的成绩，为维护社会稳定，促进全区发展做出了贡献，但同时也应看到我们工作中仍存在的问题和不足：</w:t>
      </w:r>
    </w:p>
    <w:p>
      <w:pPr>
        <w:ind w:left="0" w:right="0" w:firstLine="560"/>
        <w:spacing w:before="450" w:after="450" w:line="312" w:lineRule="auto"/>
      </w:pPr>
      <w:r>
        <w:rPr>
          <w:rFonts w:ascii="宋体" w:hAnsi="宋体" w:eastAsia="宋体" w:cs="宋体"/>
          <w:color w:val="000"/>
          <w:sz w:val="28"/>
          <w:szCs w:val="28"/>
        </w:rPr>
        <w:t xml:space="preserve">一是有些地方和部门领导对新形势信访工作的重要性认识不足，工作乏力。</w:t>
      </w:r>
    </w:p>
    <w:p>
      <w:pPr>
        <w:ind w:left="0" w:right="0" w:firstLine="560"/>
        <w:spacing w:before="450" w:after="450" w:line="312" w:lineRule="auto"/>
      </w:pPr>
      <w:r>
        <w:rPr>
          <w:rFonts w:ascii="宋体" w:hAnsi="宋体" w:eastAsia="宋体" w:cs="宋体"/>
          <w:color w:val="000"/>
          <w:sz w:val="28"/>
          <w:szCs w:val="28"/>
        </w:rPr>
        <w:t xml:space="preserve">二是个别单位和部门开拓创新意识不够，工作作风和方式方法不能适应新形势、新任务的要求。</w:t>
      </w:r>
    </w:p>
    <w:p>
      <w:pPr>
        <w:ind w:left="0" w:right="0" w:firstLine="560"/>
        <w:spacing w:before="450" w:after="450" w:line="312" w:lineRule="auto"/>
      </w:pPr>
      <w:r>
        <w:rPr>
          <w:rFonts w:ascii="宋体" w:hAnsi="宋体" w:eastAsia="宋体" w:cs="宋体"/>
          <w:color w:val="000"/>
          <w:sz w:val="28"/>
          <w:szCs w:val="28"/>
        </w:rPr>
        <w:t xml:space="preserve">三是群体上访出现跨区域、跨行业串联上访的现象。</w:t>
      </w:r>
    </w:p>
    <w:p>
      <w:pPr>
        <w:ind w:left="0" w:right="0" w:firstLine="560"/>
        <w:spacing w:before="450" w:after="450" w:line="312" w:lineRule="auto"/>
      </w:pPr>
      <w:r>
        <w:rPr>
          <w:rFonts w:ascii="宋体" w:hAnsi="宋体" w:eastAsia="宋体" w:cs="宋体"/>
          <w:color w:val="000"/>
          <w:sz w:val="28"/>
          <w:szCs w:val="28"/>
        </w:rPr>
        <w:t xml:space="preserve">在明年的工作中，我们将继续实践三个代表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宋体" w:hAnsi="宋体" w:eastAsia="宋体" w:cs="宋体"/>
          <w:color w:val="000"/>
          <w:sz w:val="28"/>
          <w:szCs w:val="28"/>
        </w:rPr>
        <w:t xml:space="preserve">2024年信访工作总结</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XX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XX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XX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X市各类制定的涉军规定及待遇，XX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XX医疗事件，出现了病死、瘁死等十分复杂的案中案，书记、镇长、政法书记第一时间到达现场处置，疏散群众，维护秩序，引导教育有条不紊，既澄清了事实，又化解了矛盾。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三是当机立断，针对江西XX家族100号人准备大闹一场的紧急情况，控制挑头人物，打击造谣滋事的对象，做好教育软化工作。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四是事后回访，晚上九点多钟，镇长陈建政同志出现在死者家属家里，进一步阐明法律依据和程序，表明观点和态度，同时进行慰问。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XX磷肥厂属省国有企业，企业改制后，1000余名下岗职工生活存在暂时的困难，08年曾多次群体上访省委省政府。鉴于该企业属XX市管，XX无权干涉，厂矿虽在XX，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我们主要做了如下几件事：一是分成3个组深入职工家庭逐户进行调查，对目前生活有困难的92户、163人落实并提高低保待遇。二是政府承诺对破旧房屋进行维修。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XX健康快速发展。</w:t>
      </w:r>
    </w:p>
    <w:p>
      <w:pPr>
        <w:ind w:left="0" w:right="0" w:firstLine="560"/>
        <w:spacing w:before="450" w:after="450" w:line="312" w:lineRule="auto"/>
      </w:pPr>
      <w:r>
        <w:rPr>
          <w:rFonts w:ascii="宋体" w:hAnsi="宋体" w:eastAsia="宋体" w:cs="宋体"/>
          <w:color w:val="000"/>
          <w:sz w:val="28"/>
          <w:szCs w:val="28"/>
        </w:rPr>
        <w:t xml:space="preserve">2024年信访工作总结</w:t>
      </w:r>
    </w:p>
    <w:p>
      <w:pPr>
        <w:ind w:left="0" w:right="0" w:firstLine="560"/>
        <w:spacing w:before="450" w:after="450" w:line="312" w:lineRule="auto"/>
      </w:pPr>
      <w:r>
        <w:rPr>
          <w:rFonts w:ascii="宋体" w:hAnsi="宋体" w:eastAsia="宋体" w:cs="宋体"/>
          <w:color w:val="000"/>
          <w:sz w:val="28"/>
          <w:szCs w:val="28"/>
        </w:rPr>
        <w:t xml:space="preserve">我们**镇党委、政府认真总结06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06年度，我镇从市级三访重点管理镇转变成为区级以上零上访镇，确保了**的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6个支部书记，占全镇行政村的50%，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12名年纪轻、素质高、能力强、农村工作情况熟悉的机关干部到12个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腐败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5000元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3次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300余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w:t>
      </w:r>
    </w:p>
    <w:p>
      <w:pPr>
        <w:ind w:left="0" w:right="0" w:firstLine="560"/>
        <w:spacing w:before="450" w:after="450" w:line="312" w:lineRule="auto"/>
      </w:pPr>
      <w:r>
        <w:rPr>
          <w:rFonts w:ascii="宋体" w:hAnsi="宋体" w:eastAsia="宋体" w:cs="宋体"/>
          <w:color w:val="000"/>
          <w:sz w:val="28"/>
          <w:szCs w:val="28"/>
        </w:rPr>
        <w:t xml:space="preserve">矛盾问题，调处化解了一些新的不稳定因素。全年累计化解终结信访案件169件，涉访群众371人。在调处过程中，我们积极探索信访调处新办法、新途径，多次召开村民代表听证会、人大政协、村民代表联调会，区、镇、村三级联调会、亲属联调、朋友联调等一系列政策、法规、亲情相结合的新举措，使169件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宋体" w:hAnsi="宋体" w:eastAsia="宋体" w:cs="宋体"/>
          <w:color w:val="000"/>
          <w:sz w:val="28"/>
          <w:szCs w:val="28"/>
        </w:rPr>
        <w:t xml:space="preserve">2024年信访工作总结</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20xx年全区信访部门共接待受理群众来信来访6992 件次，其中受理群众来信515件次，接待群众来访6477 人次;发生群众集体上访202批次4064人次;地区信访办接待群众个人来访173件次269人次，比去年同期142 件次218人次，分别件次上升21.83%,人次下降23.39%;接待群众集体上访69 批次1120 人次，比去年同期 78批2817人次分别下降11.53%和60.24% 。</w:t>
      </w:r>
    </w:p>
    <w:p>
      <w:pPr>
        <w:ind w:left="0" w:right="0" w:firstLine="560"/>
        <w:spacing w:before="450" w:after="450" w:line="312" w:lineRule="auto"/>
      </w:pPr>
      <w:r>
        <w:rPr>
          <w:rFonts w:ascii="宋体" w:hAnsi="宋体" w:eastAsia="宋体" w:cs="宋体"/>
          <w:color w:val="000"/>
          <w:sz w:val="28"/>
          <w:szCs w:val="28"/>
        </w:rPr>
        <w:t xml:space="preserve">一、用十六大精神统领信访工作，认真落实党政领导信访工作责任制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十六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一是定期召开各种会议，研究、部署、落实信访工作。全年召开全区信访工作4 次，地委常委、常务会议5次，地区信访领导小组会议 4 次，信访工作专项推进会议 1 次。二是在《大兴安岭日报》上向社会公布专员信访电话和三县四区行政首长信访电话，并公开承诺服务内容和服务时间。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一是做好矛盾排查和包案工作。在会战中，我们将矛盾排查工作放在首位，将排查范围扩大到2024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w:t>
      </w:r>
    </w:p>
    <w:p>
      <w:pPr>
        <w:ind w:left="0" w:right="0" w:firstLine="560"/>
        <w:spacing w:before="450" w:after="450" w:line="312" w:lineRule="auto"/>
      </w:pPr>
      <w:r>
        <w:rPr>
          <w:rFonts w:ascii="宋体" w:hAnsi="宋体" w:eastAsia="宋体" w:cs="宋体"/>
          <w:color w:val="000"/>
          <w:sz w:val="28"/>
          <w:szCs w:val="28"/>
        </w:rPr>
        <w:t xml:space="preserve">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w:t>
      </w:r>
    </w:p>
    <w:p>
      <w:pPr>
        <w:ind w:left="0" w:right="0" w:firstLine="560"/>
        <w:spacing w:before="450" w:after="450" w:line="312" w:lineRule="auto"/>
      </w:pPr>
      <w:r>
        <w:rPr>
          <w:rFonts w:ascii="宋体" w:hAnsi="宋体" w:eastAsia="宋体" w:cs="宋体"/>
          <w:color w:val="000"/>
          <w:sz w:val="28"/>
          <w:szCs w:val="28"/>
        </w:rPr>
        <w:t xml:space="preserve">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乡镇工作总结范文)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三、畅通信访渠道，努力为人民群众办实事全区各级党委和政府，采取各种措施畅通信访渠道，正确处理改革、发展、稳定的关系，把信访问题的解决作为实践三个代表的具体体现，努力解决人民群众实际问题。</w:t>
      </w:r>
    </w:p>
    <w:p>
      <w:pPr>
        <w:ind w:left="0" w:right="0" w:firstLine="560"/>
        <w:spacing w:before="450" w:after="450" w:line="312" w:lineRule="auto"/>
      </w:pPr>
      <w:r>
        <w:rPr>
          <w:rFonts w:ascii="宋体" w:hAnsi="宋体" w:eastAsia="宋体" w:cs="宋体"/>
          <w:color w:val="000"/>
          <w:sz w:val="28"/>
          <w:szCs w:val="28"/>
        </w:rPr>
        <w:t xml:space="preserve">一是继续推进信访工作触角延伸，地、县(区)、乡(镇)、村(社区)和企业的群众信访工作网络已基本健全，使群众的信访问题层层有人管、有人问，保证人民信访权利的顺畅上达。二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地区电力工业局在得知古莲河煤矿部分职工因要求解决一次性安置职工的白条子工资问题酝酿上访，便立即组织调查组，从购煤款中预付70多万元，兑现白条子工资，切实解决了职工的生活困难。三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全年办结省长信访电话办会室交办事项16件，直接办理专员信访电话 231件，二级网络单位共受理群众话访事项345件。今年将专员信访电话接待情况由每月上报一次改为每天上报一次王专员，王专员亲自阅批，加快了信访问题的调处速度，加大了信访问题的解决力度。2024年3月20日，内蒙古自治区居民王某拨打专员信访电话反映：他的货车拉雪糕棍经过我地区新林区塔源林场检查站时被罚款1300元，未开罚款收据。我办对此话访事项向新林区进行了交办。经查，王某反映的问题属实。新林区资源科认为，工作人员罚款处理数额得当，但未开罚款收据违反了有关工作制度和有关法规。为了严肃林政纪律，整顿行业不正之风，对两名林政工作人员做出了处理：1、调离林政工作岗位;2、各罚款200元;3、写出书面检查。并对新林区各检查站通报此处理决定。2024年5月14日，宾县居民魏某等三人拨打专员信访电话反映：5月13日下午，话访人等人通过韩家园林业局三间房检查站时，由于他们身上带有烟火，并且三人都没有防火通行证，因此被检查站工作人员付某等人罚款400元，未开罚款收据。对此话访事项，我办对韩家园林业局进行了交办。经调查，三间房检查站工作人员对话访人等人的处罚是依据《大兴安岭地区森林防火管理办法》的规定进行的。但是，三间房检查站工作人员擅自提高了罚款金额、没有给话访人开具罚款收据的行为违反了工作规定。因此，韩家园林业局决定给予三间房检查站站长牟善宏警告处分;给予付某调离工作岗位处分;多余罚款退还话访人。这两件话访事项的快速、圆满地解决，对外树立了我区的良好形象。行署44号楼住户马某代表行署44号楼64位住户拨打专员信访电话反映：该楼是由地区财政局、审计局、地区防火办、商业局、交通局(交警大队)、文化局、物价局、地区总工会共八家单位于1986年建造，一直以来该楼的供热和维修都由地区房产处负责，但是在2024春，该楼的供热管道损坏，房产处没有维修，话访人认为目前快到供热期了，如再不修理将影响今冬供热。我办向地区行署专员王忠林进行了汇报，王忠林专员对此事进行了交办，具体事项由行署副专员李廷祥进行协调办理，并由财政补助50%，余下部分由住户所在单位根据户数(平方米)进行均摊，及时解决了该楼住户的供热问题。五是继续开展创建信访文明接待室活动。我办不断改善接待室的环境设施，增加了多项便民措施，接待时采用文明用语，做到来有迎声、问有答声、走有送声，对行动不方便的上访人及时打车送回，对一时无法回家的主动购买午餐。尽百分之百的努力做到当日事、当日受理完毕、一次性解释调节完毕，对急、难、特的上访问题及时与相关单位协调，协调不了的立即用《要访专报》直送相关地区领导，跟踪督办直至彻底解决。2024年我办接待科被省办评为信访文明接待室光荣称号。</w:t>
      </w:r>
    </w:p>
    <w:p>
      <w:pPr>
        <w:ind w:left="0" w:right="0" w:firstLine="560"/>
        <w:spacing w:before="450" w:after="450" w:line="312" w:lineRule="auto"/>
      </w:pPr>
      <w:r>
        <w:rPr>
          <w:rFonts w:ascii="宋体" w:hAnsi="宋体" w:eastAsia="宋体" w:cs="宋体"/>
          <w:color w:val="000"/>
          <w:sz w:val="28"/>
          <w:szCs w:val="28"/>
        </w:rPr>
        <w:t xml:space="preserve">四、加强民主政治建设，及时反映社情民意，不断推进依法治访工作</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企业负责人当选政协委员应进行社会保险缴费情况的资格审查》、《加强草原管理势在必行》等一些建议。二是认真学习、宣传贯彻信访法规，严格执行国务院《信访条例》。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五、提高信访干部素质，不断加强信访部门自身建设。</w:t>
      </w:r>
    </w:p>
    <w:p>
      <w:pPr>
        <w:ind w:left="0" w:right="0" w:firstLine="560"/>
        <w:spacing w:before="450" w:after="450" w:line="312" w:lineRule="auto"/>
      </w:pPr>
      <w:r>
        <w:rPr>
          <w:rFonts w:ascii="宋体" w:hAnsi="宋体" w:eastAsia="宋体" w:cs="宋体"/>
          <w:color w:val="000"/>
          <w:sz w:val="28"/>
          <w:szCs w:val="28"/>
        </w:rPr>
        <w:t xml:space="preserve">1、全面领会十六大精神，通过开展两风建设活动，不断提高信访干部素质。在两风建设中，我们从强化职工的学习教育入手，重点学习了十六大精神，胡锦涛同志关于坚持两个务必优良传统的重要讲话等学习内容，使职工学习教育面</w:t>
      </w:r>
    </w:p>
    <w:p>
      <w:pPr>
        <w:ind w:left="0" w:right="0" w:firstLine="560"/>
        <w:spacing w:before="450" w:after="450" w:line="312" w:lineRule="auto"/>
      </w:pPr>
      <w:r>
        <w:rPr>
          <w:rFonts w:ascii="宋体" w:hAnsi="宋体" w:eastAsia="宋体" w:cs="宋体"/>
          <w:color w:val="000"/>
          <w:sz w:val="28"/>
          <w:szCs w:val="28"/>
        </w:rPr>
        <w:t xml:space="preserve">达100%，为解决在两风建设上存在的问题，我们制定了工作方案，发放征求意见表17份，查摆出5条工作作风方面的不足，进行深入整改，制定出整改措施5条，建立健全规章制度4项。为不断提高信访干部政治和业务素质，结合创建学习型机关活动，我们开展了素质教育活动，其内容是：树立两个新形象：即全心全意为人民服务的公仆形象和密切党群、干群关系的窗口形象。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总结全年的工作，我们确实取得了很好的成绩，为维护社会稳定，促进全区发展做出了贡献，但同时也应看到我们工作中仍存在的问题和不足：一是有些地方和部门领导对新形势信访工作的重要性认识不足，工作乏力。二是个别单位和部门开拓创新意识不够，工作作风和方式方法不能适应新形势、新任务的要求。三是群体上访出现跨区域、跨行业串联上访的现象。在明年的工作中，我们将继续实践三个代表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2024-10-06T11:28:15+08:00</dcterms:created>
  <dcterms:modified xsi:type="dcterms:W3CDTF">2024-10-06T11:28:15+08:00</dcterms:modified>
</cp:coreProperties>
</file>

<file path=docProps/custom.xml><?xml version="1.0" encoding="utf-8"?>
<Properties xmlns="http://schemas.openxmlformats.org/officeDocument/2006/custom-properties" xmlns:vt="http://schemas.openxmlformats.org/officeDocument/2006/docPropsVTypes"/>
</file>