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非公支部党建工作总结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120XX年非公企业党支部党建工作总结xx大厦是一座由非公经济组织和新社会组织即“两新”组织组建的楼宇，鉴于这一点xx大厦楼宇联合党支部自成立以来，一直以服务企业、服务党员、服务员工为切入点，将党建工作、行政事务、社会管理三项职能有机融合在...</w:t>
      </w:r>
    </w:p>
    <w:p>
      <w:pPr>
        <w:ind w:left="0" w:right="0" w:firstLine="560"/>
        <w:spacing w:before="450" w:after="450" w:line="312" w:lineRule="auto"/>
      </w:pPr>
      <w:r>
        <w:rPr>
          <w:rFonts w:ascii="宋体" w:hAnsi="宋体" w:eastAsia="宋体" w:cs="宋体"/>
          <w:color w:val="000"/>
          <w:sz w:val="28"/>
          <w:szCs w:val="28"/>
        </w:rPr>
        <w:t xml:space="preserve">120XX年非公企业党支部党建工作总结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区##街道办事处##社区的管辖范围内，大厦位于红旗大街x号、浦江路x号。据20XX年10月份重新走访统计，楼内现注册企业x家，实际正常营业x家，共有员工x人，其中女职工x人，党员x人，党员分布在x个单位。xx大厦20XX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社区党委副书记x为大厦楼宇党建工作指导员，为大厦内企业发放“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XX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社区党委完成“百日攻坚”活动，共走访大厦内企业21家，保质保量的完成了任务。七月份，##市开展了创建文明城市活动，大厦党支部又主动请缨配合##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2非公企业党支部20XX年度工作总结</w:t>
      </w:r>
    </w:p>
    <w:p>
      <w:pPr>
        <w:ind w:left="0" w:right="0" w:firstLine="560"/>
        <w:spacing w:before="450" w:after="450" w:line="312" w:lineRule="auto"/>
      </w:pPr>
      <w:r>
        <w:rPr>
          <w:rFonts w:ascii="宋体" w:hAnsi="宋体" w:eastAsia="宋体" w:cs="宋体"/>
          <w:color w:val="000"/>
          <w:sz w:val="28"/>
          <w:szCs w:val="28"/>
        </w:rPr>
        <w:t xml:space="preserve">浙江××××厂创建于20XX年，是我国较早开发生产以××机械为主导产品的专业厂，是×××高新技术企业，全国诚信守法先进企业，×××乡镇企业管理示范企业、×××××××行业的龙头骨干企业和××市重点出口创汇企业。本厂奉行精品战略，始终追求科技进步，以“科学的管理，先进的技术，优良的产品，周到的服务”为宗旨，产品档次不断提升，新产品接连不断，深受新老用户的好评。产品销往全国三十个省、市、自治区，并远销尼日利亚、韩国、意大利、俄罗斯、东南亚等二十多个国家和地区，经济和社会效益显著，历年来，企业多次获得省市等上级有关部门授予的“先进企业”、“先进单位”荣誉称号。</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党的建设，并通过党组织卓有成效的工作，贯彻落实“三个代表”重要思想，保证企业的健康发展，这是我们党支部自成立至今始终思考和探索的问题。在多年的工作实践中，我们深深体会到，党组织只有根据企业自身的鲜明特点开展工作，牢牢把握科技型企业科研、开发、推广、服务“一体化”的运行规律，把党的政治优势和党员的先锋模范作用转化成推动企业发展的现实生产力，才能赢得各级部门及企业员工的拥护、支持和信任，进而增强党建工作的活力，促进企业发展。</w:t>
      </w:r>
    </w:p>
    <w:p>
      <w:pPr>
        <w:ind w:left="0" w:right="0" w:firstLine="560"/>
        <w:spacing w:before="450" w:after="450" w:line="312" w:lineRule="auto"/>
      </w:pPr>
      <w:r>
        <w:rPr>
          <w:rFonts w:ascii="宋体" w:hAnsi="宋体" w:eastAsia="宋体" w:cs="宋体"/>
          <w:color w:val="000"/>
          <w:sz w:val="28"/>
          <w:szCs w:val="28"/>
        </w:rPr>
        <w:t xml:space="preserve">一、找准工作定位，促进企业发展</w:t>
      </w:r>
    </w:p>
    <w:p>
      <w:pPr>
        <w:ind w:left="0" w:right="0" w:firstLine="560"/>
        <w:spacing w:before="450" w:after="450" w:line="312" w:lineRule="auto"/>
      </w:pPr>
      <w:r>
        <w:rPr>
          <w:rFonts w:ascii="宋体" w:hAnsi="宋体" w:eastAsia="宋体" w:cs="宋体"/>
          <w:color w:val="000"/>
          <w:sz w:val="28"/>
          <w:szCs w:val="28"/>
        </w:rPr>
        <w:t xml:space="preserve">浙江××××厂是从密集型生产小厂一步步发展起来的股份制企业，我们在工作中体会到，这种企业要做大做强，必须培育一支政治素质高、业务技术精的员工队伍，实现这一目标，最有效的途径就是通过企业党支部，依靠党组织在政治上的感召力、组织上的凝聚力、纪律上的约束力，为企业的稳步、健康、快速发展保驾护航。我们的想法得到了上级党组织的高度重视和支持。</w:t>
      </w:r>
    </w:p>
    <w:p>
      <w:pPr>
        <w:ind w:left="0" w:right="0" w:firstLine="560"/>
        <w:spacing w:before="450" w:after="450" w:line="312" w:lineRule="auto"/>
      </w:pPr>
      <w:r>
        <w:rPr>
          <w:rFonts w:ascii="宋体" w:hAnsi="宋体" w:eastAsia="宋体" w:cs="宋体"/>
          <w:color w:val="000"/>
          <w:sz w:val="28"/>
          <w:szCs w:val="28"/>
        </w:rPr>
        <w:t xml:space="preserve">在××街道党工委、××工业党总支的大力支持和帮助下，我们大胆地开展工作。根据有关精神和企业具体情况，和我们共同确立了党支部的工作定位，这就是“在政治思想上要发挥核心领导作用，贯彻执行党的路线方针政策，保证企业政治上合格；在生产经营上要围绕科研生产发挥支持和协调作用，促进企业健康快速发展；在各项工作中要充分发挥党员的先锋模范作用，为广大员工树立学习的榜样”。结合××市非公企业党建工作“领导班子好、党员队伍好、工作机制好、发展业绩好、群众反映好”的五好标准，通过开展各种形式的教育活动，在提高员工队伍的政治素质和业务素质上下功夫，全厂上下成了积极向上的良好局面。</w:t>
      </w:r>
    </w:p>
    <w:p>
      <w:pPr>
        <w:ind w:left="0" w:right="0" w:firstLine="560"/>
        <w:spacing w:before="450" w:after="450" w:line="312" w:lineRule="auto"/>
      </w:pPr>
      <w:r>
        <w:rPr>
          <w:rFonts w:ascii="宋体" w:hAnsi="宋体" w:eastAsia="宋体" w:cs="宋体"/>
          <w:color w:val="000"/>
          <w:sz w:val="28"/>
          <w:szCs w:val="28"/>
        </w:rPr>
        <w:t xml:space="preserve">二、围绕科研生产，发挥党员先锋模范作用</w:t>
      </w:r>
    </w:p>
    <w:p>
      <w:pPr>
        <w:ind w:left="0" w:right="0" w:firstLine="560"/>
        <w:spacing w:before="450" w:after="450" w:line="312" w:lineRule="auto"/>
      </w:pPr>
      <w:r>
        <w:rPr>
          <w:rFonts w:ascii="宋体" w:hAnsi="宋体" w:eastAsia="宋体" w:cs="宋体"/>
          <w:color w:val="000"/>
          <w:sz w:val="28"/>
          <w:szCs w:val="28"/>
        </w:rPr>
        <w:t xml:space="preserve">浙江××××厂党支部现有1xxxx党员，基本上是研发、销售、市场、财务、人力资源、行政管理等部门的领导者或项目带头人。党支部紧紧围绕企业不同时期科研生产的重点项目和中心任务，倡导共产党员在发挥先锋模范作用的过程中发扬三种精神：</w:t>
      </w:r>
    </w:p>
    <w:p>
      <w:pPr>
        <w:ind w:left="0" w:right="0" w:firstLine="560"/>
        <w:spacing w:before="450" w:after="450" w:line="312" w:lineRule="auto"/>
      </w:pPr>
      <w:r>
        <w:rPr>
          <w:rFonts w:ascii="宋体" w:hAnsi="宋体" w:eastAsia="宋体" w:cs="宋体"/>
          <w:color w:val="000"/>
          <w:sz w:val="28"/>
          <w:szCs w:val="28"/>
        </w:rPr>
        <w:t xml:space="preserve">一是发扬大胆创新的精神。党支部通过多种方式，努力营造崇尚创新、鼓励创新的风尚。短短几年间，企业形成了自己的核心技术储备，在××××方面，研制开发出多项具有自主知识产权的省级新产品，在创新活动中党员发挥了骨干带头作用。</w:t>
      </w:r>
    </w:p>
    <w:p>
      <w:pPr>
        <w:ind w:left="0" w:right="0" w:firstLine="560"/>
        <w:spacing w:before="450" w:after="450" w:line="312" w:lineRule="auto"/>
      </w:pPr>
      <w:r>
        <w:rPr>
          <w:rFonts w:ascii="宋体" w:hAnsi="宋体" w:eastAsia="宋体" w:cs="宋体"/>
          <w:color w:val="000"/>
          <w:sz w:val="28"/>
          <w:szCs w:val="28"/>
        </w:rPr>
        <w:t xml:space="preserve">二是发扬团结协作的精神。为了培育企业团结协作的精神，发挥党员在员工队伍中的凝聚、示范作用，党支部把“中和、中正、自强”的企业文化融入日常管理教育之中，通过建立“党建园地”、“学习园地”，开展党日活动，要求每个党员争当团结协作的模范。</w:t>
      </w:r>
    </w:p>
    <w:p>
      <w:pPr>
        <w:ind w:left="0" w:right="0" w:firstLine="560"/>
        <w:spacing w:before="450" w:after="450" w:line="312" w:lineRule="auto"/>
      </w:pPr>
      <w:r>
        <w:rPr>
          <w:rFonts w:ascii="宋体" w:hAnsi="宋体" w:eastAsia="宋体" w:cs="宋体"/>
          <w:color w:val="000"/>
          <w:sz w:val="28"/>
          <w:szCs w:val="28"/>
        </w:rPr>
        <w:t xml:space="preserve">三是发扬无私奉献的精神。通过群众测评、监督和总结表彰等多种方式，企业党支部鼓励党员围绕企业的科研生产献计献策，无私奉献，为员工作出表率。</w:t>
      </w:r>
    </w:p>
    <w:p>
      <w:pPr>
        <w:ind w:left="0" w:right="0" w:firstLine="560"/>
        <w:spacing w:before="450" w:after="450" w:line="312" w:lineRule="auto"/>
      </w:pPr>
      <w:r>
        <w:rPr>
          <w:rFonts w:ascii="宋体" w:hAnsi="宋体" w:eastAsia="宋体" w:cs="宋体"/>
          <w:color w:val="000"/>
          <w:sz w:val="28"/>
          <w:szCs w:val="28"/>
        </w:rPr>
        <w:t xml:space="preserve">三、树立员工爱国、爱党意识积极培养新党员</w:t>
      </w:r>
    </w:p>
    <w:p>
      <w:pPr>
        <w:ind w:left="0" w:right="0" w:firstLine="560"/>
        <w:spacing w:before="450" w:after="450" w:line="312" w:lineRule="auto"/>
      </w:pPr>
      <w:r>
        <w:rPr>
          <w:rFonts w:ascii="宋体" w:hAnsi="宋体" w:eastAsia="宋体" w:cs="宋体"/>
          <w:color w:val="000"/>
          <w:sz w:val="28"/>
          <w:szCs w:val="28"/>
        </w:rPr>
        <w:t xml:space="preserve">我们厂在非洲尼日利亚建有公司，很多员工都到尼日利亚工作过，我们组织这些同志给员工介绍国外情况。在当地，生活水平十分低下、社会治安十分混乱、政府领导水平十分低下、人民群众生活十分贫穷，通过和国内两种体制的对比，使广大职工更加充分地认识到社会主义制度的优越，中国共产党的伟大。</w:t>
      </w:r>
    </w:p>
    <w:p>
      <w:pPr>
        <w:ind w:left="0" w:right="0" w:firstLine="560"/>
        <w:spacing w:before="450" w:after="450" w:line="312" w:lineRule="auto"/>
      </w:pPr>
      <w:r>
        <w:rPr>
          <w:rFonts w:ascii="宋体" w:hAnsi="宋体" w:eastAsia="宋体" w:cs="宋体"/>
          <w:color w:val="000"/>
          <w:sz w:val="28"/>
          <w:szCs w:val="28"/>
        </w:rPr>
        <w:t xml:space="preserve">今年国庆前夕，我们组织五十多人，配合××街道党工委、××工业党总支，参加了“非公企业文艺汇演”活动，在活动中，我们取得了金奖和银奖，通过这些活动，使广大员工开阔眼界、丰富知识的同时，受到良好的政治教育，提高了分辨是非的能力，增强了党组织的凝聚力，党支部针对员工在追求实现个人价值的同时，也表现出渴望政治上的进步的特点，把发展党员的着力点放在积极分子队伍的培养教育上。近年来，支部先后发展了xxxx新党员，培养了xxxx积极分子。今年以来又有xxxx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四、把党建工作和科技创新融为一体</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方向”，“三个代表”的重要思想是我们非公企业党建工作的指路明灯。我厂是科技型企业，×××高新技术企业，近年来，党支部始终把科技创新作为企业的核心工作来抓，把党建工作和科技创新融为一体，在行业内率先建立了企业研究所，广大党员都是科技队伍里的业务骨干，在科技队伍中充分发挥党员的先锋模范作用，带动研发人员积极探索，大胆创新。支部书记××同志凭着从事××行业三十多年的丰富经验，带领本厂科技人员进行技术改造和科技创新，通过不断努力，近三年来我厂自主开发的产品就有十四项通过省级新产品鉴定，其中两项被列为省级高新技术产品。并先后承担了两项国家火炬计划和一项国家重点新产品计划项目。20XX年，本厂的shxj-900型××机组项目，获得了科技部国家中小技术创新基金的立项，为企业发展注入了新的动力。</w:t>
      </w:r>
    </w:p>
    <w:p>
      <w:pPr>
        <w:ind w:left="0" w:right="0" w:firstLine="560"/>
        <w:spacing w:before="450" w:after="450" w:line="312" w:lineRule="auto"/>
      </w:pPr>
      <w:r>
        <w:rPr>
          <w:rFonts w:ascii="宋体" w:hAnsi="宋体" w:eastAsia="宋体" w:cs="宋体"/>
          <w:color w:val="000"/>
          <w:sz w:val="28"/>
          <w:szCs w:val="28"/>
        </w:rPr>
        <w:t xml:space="preserve">上级党组织对我们的科技创新工作给予了大力的支持，特别是××街道党工委和××工业党总支，经常对我们的工作进行指导，千方百计帮助我们联系新产品检测、技术查新、专家论证等工作，使我厂的科技创新工作得到了空前的发展，在上级党组织的帮助下，上报了八项国家专利。</w:t>
      </w:r>
    </w:p>
    <w:p>
      <w:pPr>
        <w:ind w:left="0" w:right="0" w:firstLine="560"/>
        <w:spacing w:before="450" w:after="450" w:line="312" w:lineRule="auto"/>
      </w:pPr>
      <w:r>
        <w:rPr>
          <w:rFonts w:ascii="宋体" w:hAnsi="宋体" w:eastAsia="宋体" w:cs="宋体"/>
          <w:color w:val="000"/>
          <w:sz w:val="28"/>
          <w:szCs w:val="28"/>
        </w:rPr>
        <w:t xml:space="preserve">在积极创新的同时我们十分重视产品质量，早在20XX年就在行业内率先通过iso国际质量体系认证，今年又获得了欧盟ce标志产品认证。多年来产品一次性交验合格率一直保持100，产品知名度不断上升，被评为××市名牌产品，××商标被认定为×××著名商标，在行业内获得了客户的信赖，赢得了“要正宗，到××”的美誉。</w:t>
      </w:r>
    </w:p>
    <w:p>
      <w:pPr>
        <w:ind w:left="0" w:right="0" w:firstLine="560"/>
        <w:spacing w:before="450" w:after="450" w:line="312" w:lineRule="auto"/>
      </w:pPr>
      <w:r>
        <w:rPr>
          <w:rFonts w:ascii="宋体" w:hAnsi="宋体" w:eastAsia="宋体" w:cs="宋体"/>
          <w:color w:val="000"/>
          <w:sz w:val="28"/>
          <w:szCs w:val="28"/>
        </w:rPr>
        <w:t xml:space="preserve">几年来，我厂的党建工作在××街道党工委和工业党总支的直接领导下，取得了一些成绩，带动了企业的健康发展，但我们深知，非公企业是党建工作的新领域，没有现成的经验可学，也没有什么固定的模式可照搬，需要继续探索的问题还很多，在今后的工作中我们将以十六大精神和“三个代表”重要思想为指导，积极探索，大胆创新，努力使我厂党建工作更上一个新台阶。</w:t>
      </w:r>
    </w:p>
    <w:p>
      <w:pPr>
        <w:ind w:left="0" w:right="0" w:firstLine="560"/>
        <w:spacing w:before="450" w:after="450" w:line="312" w:lineRule="auto"/>
      </w:pPr>
      <w:r>
        <w:rPr>
          <w:rFonts w:ascii="宋体" w:hAnsi="宋体" w:eastAsia="宋体" w:cs="宋体"/>
          <w:color w:val="000"/>
          <w:sz w:val="28"/>
          <w:szCs w:val="28"/>
        </w:rPr>
        <w:t xml:space="preserve">3非公有制企业党建工作总结</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突出重点，扎实抓好党支部领导班子建设。企业董事长xxx同志深刻认识到要实现非公经济的持续快速健康发展，必须大力加强和改进企业党建工作，切实保证党的方针政策的贯彻落实，从而形成企业发展的政治基础、组织基础和强大的发展动力。作为企业党委领导、企业法定负责人，xxx同志以身作则，身先士卒，努力提高个人素质，20XX年取得工商管理硕士研究生学位。经常性召开党委组织会议，积极发挥党员核心作用，为企业发展提出创造性战略思路。xxx同志20XX年被驻马店市委授予市劳动模范、共青团驻马店市委授予青年五四奖章。20XX年被评为河南省科技拔尖人才。20XX年被新蔡县人民政府授予“新蔡县功臣”，获得新蔡县“县长质量奖”。20XX年被县人民政府评为“20XX年度安全生产先进工作者”。企业在懂事长个人魅力及先进事迹的影响下，在企业党建工作指导下，公司员工积极进取，不断创新，经过6年的不懈努力，使企业规模由百万到千万、再由千万到亿，由小到大，由弱变强，现如今xxx有限公司是一个年销售收入过亿，对周边经济发展具有巨大带动作用的省重点龙头企业。</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2024-10-20T20:26:50+08:00</dcterms:created>
  <dcterms:modified xsi:type="dcterms:W3CDTF">2024-10-20T20:26:50+08:00</dcterms:modified>
</cp:coreProperties>
</file>

<file path=docProps/custom.xml><?xml version="1.0" encoding="utf-8"?>
<Properties xmlns="http://schemas.openxmlformats.org/officeDocument/2006/custom-properties" xmlns:vt="http://schemas.openxmlformats.org/officeDocument/2006/docPropsVTypes"/>
</file>