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2024少先队庆祝六一儿童节活动总结（通用5篇）</w:t>
      </w:r>
      <w:bookmarkEnd w:id="1"/>
    </w:p>
    <w:p>
      <w:pPr>
        <w:jc w:val="center"/>
        <w:spacing w:before="0" w:after="450"/>
      </w:pPr>
      <w:r>
        <w:rPr>
          <w:rFonts w:ascii="Arial" w:hAnsi="Arial" w:eastAsia="Arial" w:cs="Arial"/>
          <w:color w:val="999999"/>
          <w:sz w:val="20"/>
          <w:szCs w:val="20"/>
        </w:rPr>
        <w:t xml:space="preserve">来源：网友投稿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2024少先队庆祝六一儿童节活动总结（通用5篇）2024少先队庆祝六一儿童节活动总结（通用5篇）发布时间：2024-06-292022少先队庆祝六一儿童节活动总结（通用5篇） 少先队...</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2024少先队庆祝六一儿童节活动总结（通用5篇）2024少先队庆祝六一儿童节活动总结（通用5篇）发布时间：2024-06-29</w:t>
      </w:r>
    </w:p>
    <w:p>
      <w:pPr>
        <w:ind w:left="0" w:right="0" w:firstLine="560"/>
        <w:spacing w:before="450" w:after="450" w:line="312" w:lineRule="auto"/>
      </w:pPr>
      <w:r>
        <w:rPr>
          <w:rFonts w:ascii="宋体" w:hAnsi="宋体" w:eastAsia="宋体" w:cs="宋体"/>
          <w:color w:val="000"/>
          <w:sz w:val="28"/>
          <w:szCs w:val="28"/>
        </w:rPr>
        <w:t xml:space="preserve">2024少先队庆祝六一儿童节活动总结（通用5篇）</w:t>
      </w:r>
    </w:p>
    <w:p>
      <w:pPr>
        <w:ind w:left="0" w:right="0" w:firstLine="560"/>
        <w:spacing w:before="450" w:after="450" w:line="312" w:lineRule="auto"/>
      </w:pPr>
      <w:r>
        <w:rPr>
          <w:rFonts w:ascii="宋体" w:hAnsi="宋体" w:eastAsia="宋体" w:cs="宋体"/>
          <w:color w:val="000"/>
          <w:sz w:val="28"/>
          <w:szCs w:val="28"/>
        </w:rPr>
        <w:t xml:space="preserve">少先队庆祝六一儿童节活动总结1</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560"/>
        <w:spacing w:before="450" w:after="450" w:line="312" w:lineRule="auto"/>
      </w:pPr>
      <w:r>
        <w:rPr>
          <w:rFonts w:ascii="宋体" w:hAnsi="宋体" w:eastAsia="宋体" w:cs="宋体"/>
          <w:color w:val="000"/>
          <w:sz w:val="28"/>
          <w:szCs w:val="28"/>
        </w:rPr>
        <w:t xml:space="preserve">少先队庆祝六一儿童节活动总结2</w:t>
      </w:r>
    </w:p>
    <w:p>
      <w:pPr>
        <w:ind w:left="0" w:right="0" w:firstLine="560"/>
        <w:spacing w:before="450" w:after="450" w:line="312" w:lineRule="auto"/>
      </w:pPr>
      <w:r>
        <w:rPr>
          <w:rFonts w:ascii="宋体" w:hAnsi="宋体" w:eastAsia="宋体" w:cs="宋体"/>
          <w:color w:val="000"/>
          <w:sz w:val="28"/>
          <w:szCs w:val="28"/>
        </w:rPr>
        <w:t xml:space="preserve">六月一日上午，校园里人头涌动，欢声笑语不断，__小学正在举行隆重的“庆六一”系列活动。少年儿童在这里度过了快乐的节日时光。现将总结如下：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庆六一”系列活动的开展情况，认真制定活动方案，围绕活动主题，积极探索，因地制宜地制定了整个活动计划。并将筹备工作落实到班级、人头，形成人人参与的局面。在活动期间，努力营造良好的氛围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同学们都高兴地玩，开心地笑。校园里到处洋溢着同学们欢乐的笑声、欢呼声、喝彩声。几乎每个参与的孩子都能得到一份奖品，有的更是满载而归。几个小时的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 八荣八耻 教育内容加大对学生进行荣辱观教育，利用晨会、班会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老师给予指导，总的活动让同学们体现了在活动中成长，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少先队庆祝六一儿童节活动总结3</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 六一 国际儿童节。六月一日上午，校园里人头涌动，欢声笑语不断，__小学少先大队正在举行隆重的“庆六一”少先队活动。全校少年儿童和部分家长在这里度过了快乐的节日时光。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__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少先队庆祝六一儿童节活动总结4</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少先队庆祝六一儿童节活动总结5</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今天的表彰活动，共表彰了__多个优秀个人。受到表彰的队员当着全校师生的面接过奖状和奖品，脸上都洋溢着自豪的笑容。同时这些成绩，也让同学们重新认识了勤奋和学校教育重要性，起到了激励作用。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2024-10-20T09:22:58+08:00</dcterms:created>
  <dcterms:modified xsi:type="dcterms:W3CDTF">2024-10-20T09:22:58+08:00</dcterms:modified>
</cp:coreProperties>
</file>

<file path=docProps/custom.xml><?xml version="1.0" encoding="utf-8"?>
<Properties xmlns="http://schemas.openxmlformats.org/officeDocument/2006/custom-properties" xmlns:vt="http://schemas.openxmlformats.org/officeDocument/2006/docPropsVTypes"/>
</file>