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最新上海电商仓库租赁合同电子版 电商仓库租赁收费标准(十八篇)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上海电商仓库租赁合同电子版 电商仓库租赁收费标准一承租方(乙方)：根据有关法律法规，甲乙双方经协商一致达成如下条款，以供遵守。第一条租赁物位置、面积、功能及用途甲方将位于库尔勒市兰干乡稳拉提村之库房(以下简称租赁物)租赁给乙方使用。租赁物面...</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电商仓库租赁收费标准三</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一、租赁仓库座落于宁德市蕉城区闽东大广场g幢一层使用面积270平方，给乙方使用，租赁期限为两年，从20x年3月6日期至20x年3月6日止。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 _月_ _日起至____年_ _月_ 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甲乙双方议定月租金________元(大写金额：)，租金已包含仓库管理人员工资2500元/月，由乙方在每月交纳给甲方指定帐户,甲方按月提供租金相应的发票。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(小写);水费每月、电费每月按表实收。</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经过双方协商后进行租赁，具体商定协议如下：______</w:t>
      </w:r>
    </w:p>
    <w:p>
      <w:pPr>
        <w:ind w:left="0" w:right="0" w:firstLine="560"/>
        <w:spacing w:before="450" w:after="450" w:line="312" w:lineRule="auto"/>
      </w:pPr>
      <w:r>
        <w:rPr>
          <w:rFonts w:ascii="宋体" w:hAnsi="宋体" w:eastAsia="宋体" w:cs="宋体"/>
          <w:color w:val="000"/>
          <w:sz w:val="28"/>
          <w:szCs w:val="28"/>
        </w:rPr>
        <w:t xml:space="preserve">1、仓库租赁地址：______小店区新营村仓库。</w:t>
      </w:r>
    </w:p>
    <w:p>
      <w:pPr>
        <w:ind w:left="0" w:right="0" w:firstLine="560"/>
        <w:spacing w:before="450" w:after="450" w:line="312" w:lineRule="auto"/>
      </w:pPr>
      <w:r>
        <w:rPr>
          <w:rFonts w:ascii="宋体" w:hAnsi="宋体" w:eastAsia="宋体" w:cs="宋体"/>
          <w:color w:val="000"/>
          <w:sz w:val="28"/>
          <w:szCs w:val="28"/>
        </w:rPr>
        <w:t xml:space="preserve">2、仓库租赁价格：______自______________年________月_______日到______________年________月_______日止，租赁期为叁年，第一年：______壹万捌仟零佰零拾元整（按2个月计），第二、三年租金每年为贰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3、仓库租赁面积：______总面积计平方米。</w:t>
      </w:r>
    </w:p>
    <w:p>
      <w:pPr>
        <w:ind w:left="0" w:right="0" w:firstLine="560"/>
        <w:spacing w:before="450" w:after="450" w:line="312" w:lineRule="auto"/>
      </w:pPr>
      <w:r>
        <w:rPr>
          <w:rFonts w:ascii="宋体" w:hAnsi="宋体" w:eastAsia="宋体" w:cs="宋体"/>
          <w:color w:val="000"/>
          <w:sz w:val="28"/>
          <w:szCs w:val="28"/>
        </w:rPr>
        <w:t xml:space="preserve">4、出租方责任：______出租方在租赁方租赁前需将租赁房仓库门窗装配防盗门窗，以保证仓库的安全。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5、承租方责任：______双方签订合同，租金年付，每______年________月_______日付当年租金，租金以收条为准。承租方如到期不续租，需在合同到期前一个月通知出租方。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6、违约责任：______如出租方在合同期内收回仓库，需返还承租方当年所交租金；承租方在合同期内退租，需找到新的承租方，方可退还剩余租金（新承租方的经营范围需得到出租方的认可）。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 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上海电商仓库租赁合同电子版 电商仓库租赁收费标准篇十一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电商仓库租赁收费标准篇十三</w:t>
      </w:r>
    </w:p>
    <w:p>
      <w:pPr>
        <w:ind w:left="0" w:right="0" w:firstLine="560"/>
        <w:spacing w:before="450" w:after="450" w:line="312" w:lineRule="auto"/>
      </w:pPr>
      <w:r>
        <w:rPr>
          <w:rFonts w:ascii="宋体" w:hAnsi="宋体" w:eastAsia="宋体" w:cs="宋体"/>
          <w:color w:val="000"/>
          <w:sz w:val="28"/>
          <w:szCs w:val="28"/>
        </w:rPr>
        <w:t xml:space="preserve">项目编码：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房屋及用途第二条交房日、租赁期限及免租期第三条租金标准、支付方式及其他第四条其他费用第五条双方的权利和义务第六条租赁期届满的房屋交接第七条合同的变更和解除第八条违约责任第九条免责条件第十条争议解决第十一条送达第十二条其他项目编码：出租方: (以下简称“甲方”)承租方: (以下简称“乙方”)1、仓库概况2、租赁期限3、仓库交付4、 租金及其他5、 甲方的权利义务6、乙方的权利义务7、违约责任8、合同终止/解除9、不可抗力10、法律适用及管辖11、其它约定12、送达13、附则&lt;/b</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】份，双方盖章（签字）后生效。</w:t>
      </w:r>
    </w:p>
    <w:p>
      <w:pPr>
        <w:ind w:left="0" w:right="0" w:firstLine="560"/>
        <w:spacing w:before="450" w:after="450" w:line="312" w:lineRule="auto"/>
      </w:pPr>
      <w:r>
        <w:rPr>
          <w:rFonts w:ascii="宋体" w:hAnsi="宋体" w:eastAsia="宋体" w:cs="宋体"/>
          <w:color w:val="000"/>
          <w:sz w:val="28"/>
          <w:szCs w:val="28"/>
        </w:rPr>
        <w:t xml:space="preserve">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本合同于【 】年【 】月【 】日签订于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附件：仓库产权证明及出租人身份证复印件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电商仓库租赁收费标准篇十六</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电商仓库租赁收费标准篇十八</w:t>
      </w:r>
    </w:p>
    <w:p>
      <w:pPr>
        <w:ind w:left="0" w:right="0" w:firstLine="560"/>
        <w:spacing w:before="450" w:after="450" w:line="312" w:lineRule="auto"/>
      </w:pPr>
      <w:r>
        <w:rPr>
          <w:rFonts w:ascii="宋体" w:hAnsi="宋体" w:eastAsia="宋体" w:cs="宋体"/>
          <w:color w:val="000"/>
          <w:sz w:val="28"/>
          <w:szCs w:val="28"/>
        </w:rPr>
        <w:t xml:space="preserve">一、订立双方合同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二、出租房坐落地址：</w:t>
      </w:r>
    </w:p>
    <w:p>
      <w:pPr>
        <w:ind w:left="0" w:right="0" w:firstLine="560"/>
        <w:spacing w:before="450" w:after="450" w:line="312" w:lineRule="auto"/>
      </w:pPr>
      <w:r>
        <w:rPr>
          <w:rFonts w:ascii="宋体" w:hAnsi="宋体" w:eastAsia="宋体" w:cs="宋体"/>
          <w:color w:val="000"/>
          <w:sz w:val="28"/>
          <w:szCs w:val="28"/>
        </w:rPr>
        <w:t xml:space="preserve">三、租赁面积：平方米的库房，每平米元。</w:t>
      </w:r>
    </w:p>
    <w:p>
      <w:pPr>
        <w:ind w:left="0" w:right="0" w:firstLine="560"/>
        <w:spacing w:before="450" w:after="450" w:line="312" w:lineRule="auto"/>
      </w:pPr>
      <w:r>
        <w:rPr>
          <w:rFonts w:ascii="宋体" w:hAnsi="宋体" w:eastAsia="宋体" w:cs="宋体"/>
          <w:color w:val="000"/>
          <w:sz w:val="28"/>
          <w:szCs w:val="28"/>
        </w:rPr>
        <w:t xml:space="preserve">租赁期限：年月日起至年月日止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1、租金按年交，每次支付金额为元整，并乙方在续租时享受本合同内的租金价格。</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3、早合同到期之前，甲方不能以任何理由变更月租金额，且甲方必须保证乙方至少享有年的租赁权。</w:t>
      </w:r>
    </w:p>
    <w:p>
      <w:pPr>
        <w:ind w:left="0" w:right="0" w:firstLine="560"/>
        <w:spacing w:before="450" w:after="450" w:line="312" w:lineRule="auto"/>
      </w:pPr>
      <w:r>
        <w:rPr>
          <w:rFonts w:ascii="宋体" w:hAnsi="宋体" w:eastAsia="宋体" w:cs="宋体"/>
          <w:color w:val="000"/>
          <w:sz w:val="28"/>
          <w:szCs w:val="28"/>
        </w:rPr>
        <w:t xml:space="preserve">4、20x年3月份甲方负责给乙方调整库房，因调整的库房面积所带来的租金差价，如乙方续租时抵扣相应面积的租金，如乙方未续租应将差价退还乙方。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1、甲方负责提供消防安全、治安防范的大环境(防火、防盗、防鼠、防雨、防洪、社会治安等)。如遇火灾、偷盗、损坏等造成的损失，由甲方负责依据损失情况对乙方进行赔偿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2024-09-21T02:44:58+08:00</dcterms:created>
  <dcterms:modified xsi:type="dcterms:W3CDTF">2024-09-21T02:44:58+08:00</dcterms:modified>
</cp:coreProperties>
</file>

<file path=docProps/custom.xml><?xml version="1.0" encoding="utf-8"?>
<Properties xmlns="http://schemas.openxmlformats.org/officeDocument/2006/custom-properties" xmlns:vt="http://schemas.openxmlformats.org/officeDocument/2006/docPropsVTypes"/>
</file>