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中小学班主任工作总结（精选12篇）中小学班主任工作总结 篇1 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中小学班主任工作总结（精选12篇）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中小学班主任工作总结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以上是我对本学期的班主任工作总结，总结中如有不妥，敬请领导同事批评指正。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中小学班主任工作总结 篇2</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中小学班主任工作总结 篇3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构成的良好班级风貌更上一个新台阶，带动同学们不断进取，我个性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因此，开学初，我经过细心，观察及多方面了解，精心挑选了一批热情奔放，职责心强，乐意为同学服务，有必须管理潜力的同学担任班干部，进行培养和教育，使之成为同学们的榜样，带动其他同学不断进取，构成正确的群众舆论和优良的班风。一方面我经常教育他们树立为群众服务的光荣感和职责感，要求他们努力学习，团结同学，以身作则，鼓励他们大胆开展工作，又要严格要求，注意工作方法。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白沙中学陈婉</w:t>
      </w:r>
    </w:p>
    <w:p>
      <w:pPr>
        <w:ind w:left="0" w:right="0" w:firstLine="560"/>
        <w:spacing w:before="450" w:after="450" w:line="312" w:lineRule="auto"/>
      </w:pPr>
      <w:r>
        <w:rPr>
          <w:rFonts w:ascii="宋体" w:hAnsi="宋体" w:eastAsia="宋体" w:cs="宋体"/>
          <w:color w:val="000"/>
          <w:sz w:val="28"/>
          <w:szCs w:val="28"/>
        </w:rPr>
        <w:t xml:space="preserve">而对班干部在班级中的不良行为，决不姑息，鼓励他们以身作则并带动其他同学，促进整个班级的管理工作。另一方面：增强班级的凝聚力，我组织互帮互学活动。学习上好生带动差生;纪律上互相提醒;劳动生活上互相帮忙。透过活动扩大班干部在同学中的用心影响，透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群众就是一个接一个的目标的实现中逐步构成和发展的。共同的奋斗目标是班群众不断奋进的动力，它能激发起学生的共同感情，激励和指导全班学生朝着共同的方向前进。不断有新奋斗目标，学生对自己的发展前景就充满信心，班群众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忙学生树立主人翁意识，把保护校园清洁卫生变成一种自觉的行为。透过这种方式，经常地有计划地组织好各种有益于学生身心健康的群众活动，然后在班上利用班会时间交流，评选出各类用心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w:t>
      </w:r>
    </w:p>
    <w:p>
      <w:pPr>
        <w:ind w:left="0" w:right="0" w:firstLine="560"/>
        <w:spacing w:before="450" w:after="450" w:line="312" w:lineRule="auto"/>
      </w:pPr>
      <w:r>
        <w:rPr>
          <w:rFonts w:ascii="宋体" w:hAnsi="宋体" w:eastAsia="宋体" w:cs="宋体"/>
          <w:color w:val="000"/>
          <w:sz w:val="28"/>
          <w:szCs w:val="28"/>
        </w:rPr>
        <w:t xml:space="preserve">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用心分子。</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中小学班主任工作总结 篇4</w:t>
      </w:r>
    </w:p>
    <w:p>
      <w:pPr>
        <w:ind w:left="0" w:right="0" w:firstLine="560"/>
        <w:spacing w:before="450" w:after="450" w:line="312" w:lineRule="auto"/>
      </w:pPr>
      <w:r>
        <w:rPr>
          <w:rFonts w:ascii="宋体" w:hAnsi="宋体" w:eastAsia="宋体" w:cs="宋体"/>
          <w:color w:val="000"/>
          <w:sz w:val="28"/>
          <w:szCs w:val="28"/>
        </w:rPr>
        <w:t xml:space="preserve">金秋十月，天高气爽，浮云流逝，硕果累累，是丰收的季节，也是收获的季节，转眼间，十月份即将结束，回顾本月的工作有得也有失，为了在今后的工作中取长补短，使各项工作做的更优，特将本月工作做以下总结。</w:t>
      </w:r>
    </w:p>
    <w:p>
      <w:pPr>
        <w:ind w:left="0" w:right="0" w:firstLine="560"/>
        <w:spacing w:before="450" w:after="450" w:line="312" w:lineRule="auto"/>
      </w:pPr>
      <w:r>
        <w:rPr>
          <w:rFonts w:ascii="宋体" w:hAnsi="宋体" w:eastAsia="宋体" w:cs="宋体"/>
          <w:color w:val="000"/>
          <w:sz w:val="28"/>
          <w:szCs w:val="28"/>
        </w:rPr>
        <w:t xml:space="preserve">1、利用开学初给学生订的班规</w:t>
      </w:r>
    </w:p>
    <w:p>
      <w:pPr>
        <w:ind w:left="0" w:right="0" w:firstLine="560"/>
        <w:spacing w:before="450" w:after="450" w:line="312" w:lineRule="auto"/>
      </w:pPr>
      <w:r>
        <w:rPr>
          <w:rFonts w:ascii="宋体" w:hAnsi="宋体" w:eastAsia="宋体" w:cs="宋体"/>
          <w:color w:val="000"/>
          <w:sz w:val="28"/>
          <w:szCs w:val="28"/>
        </w:rPr>
        <w:t xml:space="preserve">进一步加强对学生的行为习惯的养成，教学生自我管理，努力让更多的学生参与班级管理，让他们知道自己是班里一分子，知班里的事情是每个学生的责任和应尽的义务，让学生来管理学生，更能在班上形成一股良好的风气，我每次利用班会时间，让班干部总结白己负责本周的工作情况，那方面做的好，那方面还要加强，逐步培养他们的管理能力，也有效激发了班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的建设主要是1从室内布置，室内卫生和室外环境，以及个人卫生的干净，让学生能够在一个干净，舒适的环境中学习，室内的文化建设，由于原来室内的文化布置时间长，图画不全，有的已脱落，我把教室的每块内容全部更换了一遍。班上的卫生，卫生委员，天天检查，督促，做到地面无杂物，学生物品摆放有条理，还要保持，我都严格要求，我知道要使学生养成良好的行为习惯，必须从小事抓起。</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学生的安全比学习更重要，安全教育知识天天讲，看到学生有危轨现象就时时提醒，每次学生回家，家长须知里都写注意安全，安全第一。让家长也知道学校对学生安全的重视。</w:t>
      </w:r>
    </w:p>
    <w:p>
      <w:pPr>
        <w:ind w:left="0" w:right="0" w:firstLine="560"/>
        <w:spacing w:before="450" w:after="450" w:line="312" w:lineRule="auto"/>
      </w:pPr>
      <w:r>
        <w:rPr>
          <w:rFonts w:ascii="宋体" w:hAnsi="宋体" w:eastAsia="宋体" w:cs="宋体"/>
          <w:color w:val="000"/>
          <w:sz w:val="28"/>
          <w:szCs w:val="28"/>
        </w:rPr>
        <w:t xml:space="preserve">4、在教学工作方面</w:t>
      </w:r>
    </w:p>
    <w:p>
      <w:pPr>
        <w:ind w:left="0" w:right="0" w:firstLine="560"/>
        <w:spacing w:before="450" w:after="450" w:line="312" w:lineRule="auto"/>
      </w:pPr>
      <w:r>
        <w:rPr>
          <w:rFonts w:ascii="宋体" w:hAnsi="宋体" w:eastAsia="宋体" w:cs="宋体"/>
          <w:color w:val="000"/>
          <w:sz w:val="28"/>
          <w:szCs w:val="28"/>
        </w:rPr>
        <w:t xml:space="preserve">①我班部分学生的基础较次两级分化严重，学生学习颈头不足，作业托拉，我努力培养学生的信心和良好的学习习惯，上课我总习惯说我们四三班没有不聪明的孩子，只不过你们没有找到适合自已的学习方法，不能一心一意去学习，如果你们能做到眼到、耳到、口到、心到，那就是一名优秀的孩子，我不能让一个孩子落伍。</w:t>
      </w:r>
    </w:p>
    <w:p>
      <w:pPr>
        <w:ind w:left="0" w:right="0" w:firstLine="560"/>
        <w:spacing w:before="450" w:after="450" w:line="312" w:lineRule="auto"/>
      </w:pPr>
      <w:r>
        <w:rPr>
          <w:rFonts w:ascii="宋体" w:hAnsi="宋体" w:eastAsia="宋体" w:cs="宋体"/>
          <w:color w:val="000"/>
          <w:sz w:val="28"/>
          <w:szCs w:val="28"/>
        </w:rPr>
        <w:t xml:space="preserve">②细处关爱，亲近学生</w:t>
      </w:r>
    </w:p>
    <w:p>
      <w:pPr>
        <w:ind w:left="0" w:right="0" w:firstLine="560"/>
        <w:spacing w:before="450" w:after="450" w:line="312" w:lineRule="auto"/>
      </w:pPr>
      <w:r>
        <w:rPr>
          <w:rFonts w:ascii="宋体" w:hAnsi="宋体" w:eastAsia="宋体" w:cs="宋体"/>
          <w:color w:val="000"/>
          <w:sz w:val="28"/>
          <w:szCs w:val="28"/>
        </w:rPr>
        <w:t xml:space="preserve">爱是教师的职业核心，一个班主任要做好本职工作，首先要做到爱学生，“感人心情，莫先乎情 工作中我努力做到于细微处见真情，真诚的关心孩子，热心的帮助孩子，我深信，爱是一种传递，当教师真诚的付出爱时，收获的必定是孩子更多的爱，感受孩子的心灵之语，便是我最快乐的一件事，但爱中有严，严中有爱，一定会达到令人满意的效果。</w:t>
      </w:r>
    </w:p>
    <w:p>
      <w:pPr>
        <w:ind w:left="0" w:right="0" w:firstLine="560"/>
        <w:spacing w:before="450" w:after="450" w:line="312" w:lineRule="auto"/>
      </w:pPr>
      <w:r>
        <w:rPr>
          <w:rFonts w:ascii="宋体" w:hAnsi="宋体" w:eastAsia="宋体" w:cs="宋体"/>
          <w:color w:val="000"/>
          <w:sz w:val="28"/>
          <w:szCs w:val="28"/>
        </w:rPr>
        <w:t xml:space="preserve">③提高自身素质，和孩子同成长</w:t>
      </w:r>
    </w:p>
    <w:p>
      <w:pPr>
        <w:ind w:left="0" w:right="0" w:firstLine="560"/>
        <w:spacing w:before="450" w:after="450" w:line="312" w:lineRule="auto"/>
      </w:pPr>
      <w:r>
        <w:rPr>
          <w:rFonts w:ascii="宋体" w:hAnsi="宋体" w:eastAsia="宋体" w:cs="宋体"/>
          <w:color w:val="000"/>
          <w:sz w:val="28"/>
          <w:szCs w:val="28"/>
        </w:rPr>
        <w:t xml:space="preserve">要想当优秀教师，首先自己的素质遇时俱进，由于自已的素质较弱，这次开家长会的课件，在校领导和老师的帮助下，使我班家长会开得很顺利。在这里我再次对老师们表示忠心的感谢。</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共同协作，孩子在家中的表现只能通过家长来获悉，每次学生回家所布置的养成教育作业只有通过家长上传孩子的图片才可知，从上传的照片，可看出家长对老师工作的支持度和满意度，有的家长还发表自已的感言，学生在校情况是通过校信通或家长接送孩子时和家长构通，有时利用校信通，打电话及时和家长构通。</w:t>
      </w:r>
    </w:p>
    <w:p>
      <w:pPr>
        <w:ind w:left="0" w:right="0" w:firstLine="560"/>
        <w:spacing w:before="450" w:after="450" w:line="312" w:lineRule="auto"/>
      </w:pPr>
      <w:r>
        <w:rPr>
          <w:rFonts w:ascii="宋体" w:hAnsi="宋体" w:eastAsia="宋体" w:cs="宋体"/>
          <w:color w:val="000"/>
          <w:sz w:val="28"/>
          <w:szCs w:val="28"/>
        </w:rPr>
        <w:t xml:space="preserve">总之，班主任工作虽很繁索，有太多的辛酸苦辣，但它却能绽放出桃李满园的馨香，倍感教师的光荣和自豪，我会努力作好今后的工作，使自己更优秀。</w:t>
      </w:r>
    </w:p>
    <w:p>
      <w:pPr>
        <w:ind w:left="0" w:right="0" w:firstLine="560"/>
        <w:spacing w:before="450" w:after="450" w:line="312" w:lineRule="auto"/>
      </w:pPr>
      <w:r>
        <w:rPr>
          <w:rFonts w:ascii="宋体" w:hAnsi="宋体" w:eastAsia="宋体" w:cs="宋体"/>
          <w:color w:val="000"/>
          <w:sz w:val="28"/>
          <w:szCs w:val="28"/>
        </w:rPr>
        <w:t xml:space="preserve">中小学班主任工作总结 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宋体" w:hAnsi="宋体" w:eastAsia="宋体" w:cs="宋体"/>
          <w:color w:val="000"/>
          <w:sz w:val="28"/>
          <w:szCs w:val="28"/>
        </w:rPr>
        <w:t xml:space="preserve">中小学班主任工作总结 篇6</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中小学班主任工作总结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中小学班主任工作总结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中小学班主任工作总结 篇9</w:t>
      </w:r>
    </w:p>
    <w:p>
      <w:pPr>
        <w:ind w:left="0" w:right="0" w:firstLine="560"/>
        <w:spacing w:before="450" w:after="450" w:line="312" w:lineRule="auto"/>
      </w:pPr>
      <w:r>
        <w:rPr>
          <w:rFonts w:ascii="宋体" w:hAnsi="宋体" w:eastAsia="宋体" w:cs="宋体"/>
          <w:color w:val="000"/>
          <w:sz w:val="28"/>
          <w:szCs w:val="28"/>
        </w:rPr>
        <w:t xml:space="preserve">时间过的很快，脚步走的很匆忙。一转眼一个学年又结束了。看着自己的样子，再看看孩子们的样子，都有很多的感慨。真是有喜、有忧、有说、有笑……</w:t>
      </w:r>
    </w:p>
    <w:p>
      <w:pPr>
        <w:ind w:left="0" w:right="0" w:firstLine="560"/>
        <w:spacing w:before="450" w:after="450" w:line="312" w:lineRule="auto"/>
      </w:pPr>
      <w:r>
        <w:rPr>
          <w:rFonts w:ascii="宋体" w:hAnsi="宋体" w:eastAsia="宋体" w:cs="宋体"/>
          <w:color w:val="000"/>
          <w:sz w:val="28"/>
          <w:szCs w:val="28"/>
        </w:rPr>
        <w:t xml:space="preserve">这一学年下来，明显感觉到孩子们都长大了很多，自己的很多方面都感觉力不从心。也不时感觉到自己的知识是那样的匮乏。所以，匆匆忙忙，来来往往，就这样走完了一学年。</w:t>
      </w:r>
    </w:p>
    <w:p>
      <w:pPr>
        <w:ind w:left="0" w:right="0" w:firstLine="560"/>
        <w:spacing w:before="450" w:after="450" w:line="312" w:lineRule="auto"/>
      </w:pPr>
      <w:r>
        <w:rPr>
          <w:rFonts w:ascii="宋体" w:hAnsi="宋体" w:eastAsia="宋体" w:cs="宋体"/>
          <w:color w:val="000"/>
          <w:sz w:val="28"/>
          <w:szCs w:val="28"/>
        </w:rPr>
        <w:t xml:space="preserve">在这一学年当中，作为班主任，内心有很多很多的感触。我从刚接这个班时就这样问孩子们：什么是优秀?我告诉他们优秀就是从德、智、体、美、劳几个方面综合评价出来的你。所以，在平时的学习、生活当中，我都这样的要求学生：什么都可以有问题，品德不能出问题，学习好并不能说明一切，我们要做全方面的综合性人才。我的愿望很美好，但是在教授学生的时候往往就有力不从心的感觉。也使我深深地感受到了教育不是一所好学校、一位好老师单方面就能做好的，它需要重视教育的家庭、也良好的社会坏境。所以当学生出现这样、那样的问题时，我是真的有些不忍，但是又真的没有办法。这时的我，只能为他的父母感到难受。一学年下来，孩子们越来越大了，思想越来越复杂。所以我也不能再像一二年级那样管教他们了。我一向所做的就是，尽我所能，管我所管。在学生面前说到必做到，力争让孩子能有一个全方面的发展。</w:t>
      </w:r>
    </w:p>
    <w:p>
      <w:pPr>
        <w:ind w:left="0" w:right="0" w:firstLine="560"/>
        <w:spacing w:before="450" w:after="450" w:line="312" w:lineRule="auto"/>
      </w:pPr>
      <w:r>
        <w:rPr>
          <w:rFonts w:ascii="宋体" w:hAnsi="宋体" w:eastAsia="宋体" w:cs="宋体"/>
          <w:color w:val="000"/>
          <w:sz w:val="28"/>
          <w:szCs w:val="28"/>
        </w:rPr>
        <w:t xml:space="preserve">教育的道路，任重而道远，作为一名老师，一名班主任，我们只有同舟共济，共创精彩无限的美好未来。</w:t>
      </w:r>
    </w:p>
    <w:p>
      <w:pPr>
        <w:ind w:left="0" w:right="0" w:firstLine="560"/>
        <w:spacing w:before="450" w:after="450" w:line="312" w:lineRule="auto"/>
      </w:pPr>
      <w:r>
        <w:rPr>
          <w:rFonts w:ascii="宋体" w:hAnsi="宋体" w:eastAsia="宋体" w:cs="宋体"/>
          <w:color w:val="000"/>
          <w:sz w:val="28"/>
          <w:szCs w:val="28"/>
        </w:rPr>
        <w:t xml:space="preserve">中小学班主任工作总结 篇10</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中小学班主任工作总结 篇11</w:t>
      </w:r>
    </w:p>
    <w:p>
      <w:pPr>
        <w:ind w:left="0" w:right="0" w:firstLine="560"/>
        <w:spacing w:before="450" w:after="450" w:line="312" w:lineRule="auto"/>
      </w:pPr>
      <w:r>
        <w:rPr>
          <w:rFonts w:ascii="宋体" w:hAnsi="宋体" w:eastAsia="宋体" w:cs="宋体"/>
          <w:color w:val="000"/>
          <w:sz w:val="28"/>
          <w:szCs w:val="28"/>
        </w:rPr>
        <w:t xml:space="preserve">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中小学班主任工作总结 篇12</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2024-11-06T02:25:04+08:00</dcterms:created>
  <dcterms:modified xsi:type="dcterms:W3CDTF">2024-11-06T02:25:04+08:00</dcterms:modified>
</cp:coreProperties>
</file>

<file path=docProps/custom.xml><?xml version="1.0" encoding="utf-8"?>
<Properties xmlns="http://schemas.openxmlformats.org/officeDocument/2006/custom-properties" xmlns:vt="http://schemas.openxmlformats.org/officeDocument/2006/docPropsVTypes"/>
</file>