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教师培训总结发言：农村骨干教师培训工作总结</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农村骨干教师培训工作总结　　作为265工程的首批学员，我荣幸地参加了将近两年的265农村骨干教师的培训，聆听了专家教授的讲座，每天的感觉是幸福而又充实的。作为一名青年教师，我深知自己在教学上是幼稚而不成熟的，在教学过程中还存在太多的问题...</w:t>
      </w:r>
    </w:p>
    <w:p>
      <w:pPr>
        <w:ind w:left="0" w:right="0" w:firstLine="560"/>
        <w:spacing w:before="450" w:after="450" w:line="312" w:lineRule="auto"/>
      </w:pPr>
      <w:r>
        <w:rPr>
          <w:rFonts w:ascii="黑体" w:hAnsi="黑体" w:eastAsia="黑体" w:cs="黑体"/>
          <w:color w:val="000000"/>
          <w:sz w:val="36"/>
          <w:szCs w:val="36"/>
          <w:b w:val="1"/>
          <w:bCs w:val="1"/>
        </w:rPr>
        <w:t xml:space="preserve">　　农村骨干教师培训工作总结</w:t>
      </w:r>
    </w:p>
    <w:p>
      <w:pPr>
        <w:ind w:left="0" w:right="0" w:firstLine="560"/>
        <w:spacing w:before="450" w:after="450" w:line="312" w:lineRule="auto"/>
      </w:pPr>
      <w:r>
        <w:rPr>
          <w:rFonts w:ascii="宋体" w:hAnsi="宋体" w:eastAsia="宋体" w:cs="宋体"/>
          <w:color w:val="000"/>
          <w:sz w:val="28"/>
          <w:szCs w:val="28"/>
        </w:rPr>
        <w:t xml:space="preserve">　　作为265工程的首批学员，我荣幸地参加了将近两年的265农村骨干教师的培训，聆听了专家教授的讲座，每天的感觉是幸福而又充实的。作为一名青年教师，我深知自己在教学上是幼稚而不成熟的，在教学过程中还存在太多的问题，但是经过这一段时间的学习，我相信自己是有所收获的。我的教育观念进一步得到更新，真是受益非浅。我在思想政治与职业道德、教育教学能力与教育科研能力、终身学习能力和教育创新能力等方面的综合素质有所提高，为自己今后的教育实践打下了基矗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　　1、提高了自己的师德水准.</w:t>
      </w:r>
    </w:p>
    <w:p>
      <w:pPr>
        <w:ind w:left="0" w:right="0" w:firstLine="560"/>
        <w:spacing w:before="450" w:after="450" w:line="312" w:lineRule="auto"/>
      </w:pPr>
      <w:r>
        <w:rPr>
          <w:rFonts w:ascii="宋体" w:hAnsi="宋体" w:eastAsia="宋体" w:cs="宋体"/>
          <w:color w:val="000"/>
          <w:sz w:val="28"/>
          <w:szCs w:val="28"/>
        </w:rPr>
        <w:t xml:space="preserve">　　通过此次长时间的培训和学习对我们原有的师德观和专业成长目标有了更大的丰富和提升。我们深切领悟到“学高为师，身正为范，学无止境”的真谛。通过培训意识到天外有天，自己还有很大的发展空间。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　　2、提高了专业知识水平.</w:t>
      </w:r>
    </w:p>
    <w:p>
      <w:pPr>
        <w:ind w:left="0" w:right="0" w:firstLine="560"/>
        <w:spacing w:before="450" w:after="450" w:line="312" w:lineRule="auto"/>
      </w:pPr>
      <w:r>
        <w:rPr>
          <w:rFonts w:ascii="宋体" w:hAnsi="宋体" w:eastAsia="宋体" w:cs="宋体"/>
          <w:color w:val="000"/>
          <w:sz w:val="28"/>
          <w:szCs w:val="28"/>
        </w:rPr>
        <w:t xml:space="preserve">　　深化了英语学科基础知识，加强了对小学英语学科基本知识和基本理论的理解，掌握了英语学科的一些发展动态，了解到英语学科理论与技术的新发展，提高了自身更新教学内容和改进教学方法的能力，以及教育教学基本功和学科教学或教育实践能力。在学习培训的过程中，我有幸参加了县级优秀课评比，我对课堂教学有了新的领悟，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　　3、教育观念得到更新.</w:t>
      </w:r>
    </w:p>
    <w:p>
      <w:pPr>
        <w:ind w:left="0" w:right="0" w:firstLine="560"/>
        <w:spacing w:before="450" w:after="450" w:line="312" w:lineRule="auto"/>
      </w:pPr>
      <w:r>
        <w:rPr>
          <w:rFonts w:ascii="宋体" w:hAnsi="宋体" w:eastAsia="宋体" w:cs="宋体"/>
          <w:color w:val="000"/>
          <w:sz w:val="28"/>
          <w:szCs w:val="28"/>
        </w:rPr>
        <w:t xml:space="preserve">　　通过集中理论学习听县市级优秀学员对我们的培训，和与他们的互动交流，使我逐步更新了教育教学观念，了解了先进的教育科学基本理论，现代教育观、学生观和学习观，在教学活动中遵循客观规律、调整自身的角色和教学方式，把素质教育贯穿到学科教学过程中。在培训期间，我们观摩优秀教育教学活动和优秀的课例，使我们能够理论联系实际，切实提高实施素质教育的能力和水平。在培训中，我从多角度、多层面对观摩课堂上的各种困惑和行为进行理论的诠释和深刻的反思，使我想到了一些从未想过的问题，发现了与他人的差距和自身的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听课学习，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　　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　　在此次培训中，不仅使我们更新了教育观念，还掌握了一些现代教育技术。在现代教育技术、计算机应用的学习中，自己已具有了运用计算机进行辅助教学、开展教育教学活动的能力、会制作适用学科的教学课件，提高了课堂教学效率。</w:t>
      </w:r>
    </w:p>
    <w:p>
      <w:pPr>
        <w:ind w:left="0" w:right="0" w:firstLine="560"/>
        <w:spacing w:before="450" w:after="450" w:line="312" w:lineRule="auto"/>
      </w:pPr>
      <w:r>
        <w:rPr>
          <w:rFonts w:ascii="宋体" w:hAnsi="宋体" w:eastAsia="宋体" w:cs="宋体"/>
          <w:color w:val="000"/>
          <w:sz w:val="28"/>
          <w:szCs w:val="28"/>
        </w:rPr>
        <w:t xml:space="preserve">　　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　　这样的培训非常系统，平时忙于教学，很少有机会静下心来读书，通过这次培训一下子听了那么多课，看了那么多书，记了厚厚的笔记。使我对教育教学的理论与方法掌握得更加系统，使我感到比原来站得高了，看得远了，有一种“天更蓝、地更绿、水更清”的感觉。将近两年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　　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　　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　　7、合作学习、共同成长.</w:t>
      </w:r>
    </w:p>
    <w:p>
      <w:pPr>
        <w:ind w:left="0" w:right="0" w:firstLine="560"/>
        <w:spacing w:before="450" w:after="450" w:line="312" w:lineRule="auto"/>
      </w:pPr>
      <w:r>
        <w:rPr>
          <w:rFonts w:ascii="宋体" w:hAnsi="宋体" w:eastAsia="宋体" w:cs="宋体"/>
          <w:color w:val="000"/>
          <w:sz w:val="28"/>
          <w:szCs w:val="28"/>
        </w:rPr>
        <w:t xml:space="preserve">　　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　　为期两年的培训仍觉短暂，但使我们受益菲浅，其感触非一一能言荆在未来的工作岗位上，我一定扎实工作，努力学习，把用所学到的教育技术知识更好地应用教研教改中，做一名对学生负责，对学校负责，对社会负责的教师。</w:t>
      </w:r>
    </w:p>
    <w:p>
      <w:pPr>
        <w:ind w:left="0" w:right="0" w:firstLine="560"/>
        <w:spacing w:before="450" w:after="450" w:line="312" w:lineRule="auto"/>
      </w:pPr>
      <w:r>
        <w:rPr>
          <w:rFonts w:ascii="宋体" w:hAnsi="宋体" w:eastAsia="宋体" w:cs="宋体"/>
          <w:color w:val="000"/>
          <w:sz w:val="28"/>
          <w:szCs w:val="28"/>
        </w:rPr>
        <w:t xml:space="preserve">　　非常感谢宁河教育局和宁河进修学校给我们一个如此好的学习机会，更感谢老师们对我们的这次培训，忠心的说一声老师你们辛苦了。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　　农村骨干教师培训工作总结</w:t>
      </w:r>
    </w:p>
    <w:p>
      <w:pPr>
        <w:ind w:left="0" w:right="0" w:firstLine="560"/>
        <w:spacing w:before="450" w:after="450" w:line="312" w:lineRule="auto"/>
      </w:pPr>
      <w:r>
        <w:rPr>
          <w:rFonts w:ascii="宋体" w:hAnsi="宋体" w:eastAsia="宋体" w:cs="宋体"/>
          <w:color w:val="000"/>
          <w:sz w:val="28"/>
          <w:szCs w:val="28"/>
        </w:rPr>
        <w:t xml:space="preserve">　　今年的暑假迎来了我们自己的学科培训活动。本次培训包括网上自学和面授两种形式。通过这次培训，使我深深的感到对教科研知识的缺乏，虽然我从教十多年，但我觉得在教学理论知识方面的学习还远远不够。在培训工作即将结束之际，将自己的收获加以总结：</w:t>
      </w:r>
    </w:p>
    <w:p>
      <w:pPr>
        <w:ind w:left="0" w:right="0" w:firstLine="560"/>
        <w:spacing w:before="450" w:after="450" w:line="312" w:lineRule="auto"/>
      </w:pPr>
      <w:r>
        <w:rPr>
          <w:rFonts w:ascii="宋体" w:hAnsi="宋体" w:eastAsia="宋体" w:cs="宋体"/>
          <w:color w:val="000"/>
          <w:sz w:val="28"/>
          <w:szCs w:val="28"/>
        </w:rPr>
        <w:t xml:space="preserve">　　1、提高了自己的师德水准</w:t>
      </w:r>
    </w:p>
    <w:p>
      <w:pPr>
        <w:ind w:left="0" w:right="0" w:firstLine="560"/>
        <w:spacing w:before="450" w:after="450" w:line="312" w:lineRule="auto"/>
      </w:pPr>
      <w:r>
        <w:rPr>
          <w:rFonts w:ascii="宋体" w:hAnsi="宋体" w:eastAsia="宋体" w:cs="宋体"/>
          <w:color w:val="000"/>
          <w:sz w:val="28"/>
          <w:szCs w:val="28"/>
        </w:rPr>
        <w:t xml:space="preserve">　　从开学第一天的师德教育培训起，就对我们原有的师德观和专业成长目标有了更大的丰富和提升。我们深切领悟到“学高为师，身正为范，学无止境”的真谛。通过培训意识到天外有天，自己还有很大的发展空间。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　　2、提高了专业知识水平</w:t>
      </w:r>
    </w:p>
    <w:p>
      <w:pPr>
        <w:ind w:left="0" w:right="0" w:firstLine="560"/>
        <w:spacing w:before="450" w:after="450" w:line="312" w:lineRule="auto"/>
      </w:pPr>
      <w:r>
        <w:rPr>
          <w:rFonts w:ascii="宋体" w:hAnsi="宋体" w:eastAsia="宋体" w:cs="宋体"/>
          <w:color w:val="000"/>
          <w:sz w:val="28"/>
          <w:szCs w:val="28"/>
        </w:rPr>
        <w:t xml:space="preserve">　　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如果说培训前我是被希望培养成骨干的教师，那么，尽管我现在还不能称得上是一名真正的骨干教师，但是我也向着骨干教师的目标迈进了一步，而且是很大的一步。</w:t>
      </w:r>
    </w:p>
    <w:p>
      <w:pPr>
        <w:ind w:left="0" w:right="0" w:firstLine="560"/>
        <w:spacing w:before="450" w:after="450" w:line="312" w:lineRule="auto"/>
      </w:pPr>
      <w:r>
        <w:rPr>
          <w:rFonts w:ascii="宋体" w:hAnsi="宋体" w:eastAsia="宋体" w:cs="宋体"/>
          <w:color w:val="000"/>
          <w:sz w:val="28"/>
          <w:szCs w:val="28"/>
        </w:rPr>
        <w:t xml:space="preserve">　　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　　3、教育观念得到更新</w:t>
      </w:r>
    </w:p>
    <w:p>
      <w:pPr>
        <w:ind w:left="0" w:right="0" w:firstLine="560"/>
        <w:spacing w:before="450" w:after="450" w:line="312" w:lineRule="auto"/>
      </w:pPr>
      <w:r>
        <w:rPr>
          <w:rFonts w:ascii="宋体" w:hAnsi="宋体" w:eastAsia="宋体" w:cs="宋体"/>
          <w:color w:val="000"/>
          <w:sz w:val="28"/>
          <w:szCs w:val="28"/>
        </w:rPr>
        <w:t xml:space="preserve">　　此次骨干班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　　我的确是转变了学习的观念，知道了学习的重要性，只有通过培训才会促进自己的专业知识和理论水平。认识上和学习的自觉性上发生了改变，这也是本次网络培训的优越性，专家设计的程序，和排名，还有视频和各位老师的交流互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　　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　　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　　5、真正感到教育是充满智慧的事业，深刻意识到自己肩负的责任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　　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作为老师，我们平时工作很忙，如果没有一个动力，是很少将自己在工作和学习中的体会变成文字的。但是，骨干班就成为了我的这种动力，它促使我将自己在学习中的感想以及反思变成可以不断利用的财产，促使我将工作中的经验变成可以看到的宝藏，促使我将自己对于幼教的热爱与追求变成永远。</w:t>
      </w:r>
    </w:p>
    <w:p>
      <w:pPr>
        <w:ind w:left="0" w:right="0" w:firstLine="560"/>
        <w:spacing w:before="450" w:after="450" w:line="312" w:lineRule="auto"/>
      </w:pPr>
      <w:r>
        <w:rPr>
          <w:rFonts w:ascii="宋体" w:hAnsi="宋体" w:eastAsia="宋体" w:cs="宋体"/>
          <w:color w:val="000"/>
          <w:sz w:val="28"/>
          <w:szCs w:val="28"/>
        </w:rPr>
        <w:t xml:space="preserve">　　6、合作学习、共同成长</w:t>
      </w:r>
    </w:p>
    <w:p>
      <w:pPr>
        <w:ind w:left="0" w:right="0" w:firstLine="560"/>
        <w:spacing w:before="450" w:after="450" w:line="312" w:lineRule="auto"/>
      </w:pPr>
      <w:r>
        <w:rPr>
          <w:rFonts w:ascii="宋体" w:hAnsi="宋体" w:eastAsia="宋体" w:cs="宋体"/>
          <w:color w:val="000"/>
          <w:sz w:val="28"/>
          <w:szCs w:val="28"/>
        </w:rPr>
        <w:t xml:space="preserve">　　在20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　　总之，培训结束了，我的意志品质得到了一次很好的历练，使我在这短暂的学习中获得了一笔精神财富！不仅如此，培训学习所获得的更是一笔精神财富！从最初的紧张到现在的老练，这是一个成长的经历。骨干是目标，优秀是希望，在以后的工作中我将继续以在骨干班里的学习态度向着目标前进，以骨干班里的学习理念和思想激励自己，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　　开拓创新的农村中学骨干教师们，让我们携起手来，发挥我们在教育教学中的示范、骨干带动以及辐射作用，以此带动我们全市农村中小学教师队伍整体水平的提高，促进我们全市教育又好又快发展，争做一名合格的农村骨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2024-10-06T08:52:44+08:00</dcterms:created>
  <dcterms:modified xsi:type="dcterms:W3CDTF">2024-10-06T08:52:44+08:00</dcterms:modified>
</cp:coreProperties>
</file>

<file path=docProps/custom.xml><?xml version="1.0" encoding="utf-8"?>
<Properties xmlns="http://schemas.openxmlformats.org/officeDocument/2006/custom-properties" xmlns:vt="http://schemas.openxmlformats.org/officeDocument/2006/docPropsVTypes"/>
</file>