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消防安全培训总结400字</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消防安全培训总结400字》的信...</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消防安全培训总结400字》的信息，仅供参考。欢迎关注工作总结频道更多相关信息。　</w:t>
      </w:r>
    </w:p>
    <w:p>
      <w:pPr>
        <w:ind w:left="0" w:right="0" w:firstLine="560"/>
        <w:spacing w:before="450" w:after="450" w:line="312" w:lineRule="auto"/>
      </w:pPr>
      <w:r>
        <w:rPr>
          <w:rFonts w:ascii="宋体" w:hAnsi="宋体" w:eastAsia="宋体" w:cs="宋体"/>
          <w:color w:val="000"/>
          <w:sz w:val="28"/>
          <w:szCs w:val="28"/>
        </w:rPr>
        <w:t xml:space="preserve">为贯彻校发文件精神，做好冬季防火工作，进一步规范安全管理，针对所辖区域多为容易产生火灾的场所及新进员工消防意识淡薄等问题，楼宇二片区进行了一次消防安全培训。</w:t>
      </w:r>
    </w:p>
    <w:p>
      <w:pPr>
        <w:ind w:left="0" w:right="0" w:firstLine="560"/>
        <w:spacing w:before="450" w:after="450" w:line="312" w:lineRule="auto"/>
      </w:pPr>
      <w:r>
        <w:rPr>
          <w:rFonts w:ascii="宋体" w:hAnsi="宋体" w:eastAsia="宋体" w:cs="宋体"/>
          <w:color w:val="000"/>
          <w:sz w:val="28"/>
          <w:szCs w:val="28"/>
        </w:rPr>
        <w:t xml:space="preserve">12月16日下午，在楼宇二片区负责人刘兵、栋长袁玉梅和何锦全等人的组织下，40多名新进保洁人员于先驌楼架空层共同学习了消防安全知识并接受了消防器材使用的培训。经过刘兵通俗易懂的讲解，员工们很快就掌握了基本的消防知识，同时消防安全意识也得到了加强。各楼栋长进行了现场演示，边演示边讲解动作要领，之后还手把手地教员工们如何正确使用消防器材，并对不同类型的灭火器，如二氧化碳、干粉、手推式灭火器等都做了详细的说明。</w:t>
      </w:r>
    </w:p>
    <w:p>
      <w:pPr>
        <w:ind w:left="0" w:right="0" w:firstLine="560"/>
        <w:spacing w:before="450" w:after="450" w:line="312" w:lineRule="auto"/>
      </w:pPr>
      <w:r>
        <w:rPr>
          <w:rFonts w:ascii="宋体" w:hAnsi="宋体" w:eastAsia="宋体" w:cs="宋体"/>
          <w:color w:val="000"/>
          <w:sz w:val="28"/>
          <w:szCs w:val="28"/>
        </w:rPr>
        <w:t xml:space="preserve">在掌握了基本的消防知识和消防器材的使用方法后，员工们进行了实际操作。在练习过程中，行政楼有位保洁员不小心摔了一跤，双手磨破了皮，但她不顾疼痛，重新拿起灭火器，迅速冲向指定地点，面对“灾情”，沉着冷静，严格按照操作规程，最后成功地完成了演练任务。</w:t>
      </w:r>
    </w:p>
    <w:p>
      <w:pPr>
        <w:ind w:left="0" w:right="0" w:firstLine="560"/>
        <w:spacing w:before="450" w:after="450" w:line="312" w:lineRule="auto"/>
      </w:pPr>
      <w:r>
        <w:rPr>
          <w:rFonts w:ascii="宋体" w:hAnsi="宋体" w:eastAsia="宋体" w:cs="宋体"/>
          <w:color w:val="000"/>
          <w:sz w:val="28"/>
          <w:szCs w:val="28"/>
        </w:rPr>
        <w:t xml:space="preserve">通过此次培训，不仅普及了消防知识，还提高了员工们的防火意识，提升了她们的应急应变能力，为楼宇的消防安全工作打好了良好的基础。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2024-10-06T09:26:46+08:00</dcterms:created>
  <dcterms:modified xsi:type="dcterms:W3CDTF">2024-10-06T09:26:46+08:00</dcterms:modified>
</cp:coreProperties>
</file>

<file path=docProps/custom.xml><?xml version="1.0" encoding="utf-8"?>
<Properties xmlns="http://schemas.openxmlformats.org/officeDocument/2006/custom-properties" xmlns:vt="http://schemas.openxmlformats.org/officeDocument/2006/docPropsVTypes"/>
</file>