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中学数学教师工作反思总结</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工作反思总结模板7篇总结是事后对某一阶段的学习、工作或其完成情况加以回顾和分析的一种书面材料，它是增长才干的一种好办法，是时候写一份总结了。你想知道总结怎么写吗？以下是小编整理的中学数学教师工作反思总结，欢迎大家借鉴与参考!中学...</w:t>
      </w:r>
    </w:p>
    <w:p>
      <w:pPr>
        <w:ind w:left="0" w:right="0" w:firstLine="560"/>
        <w:spacing w:before="450" w:after="450" w:line="312" w:lineRule="auto"/>
      </w:pPr>
      <w:r>
        <w:rPr>
          <w:rFonts w:ascii="宋体" w:hAnsi="宋体" w:eastAsia="宋体" w:cs="宋体"/>
          <w:color w:val="000"/>
          <w:sz w:val="28"/>
          <w:szCs w:val="28"/>
        </w:rPr>
        <w:t xml:space="preserve">中学数学教师工作反思总结模板7篇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是增长才干的一种好办法，是时候写一份总结了。你想知道总结怎么写吗？以下是小编整理的中学数学教师工作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中学数学教师工作反思总结篇1</w:t>
      </w:r>
    </w:p>
    <w:p>
      <w:pPr>
        <w:ind w:left="0" w:right="0" w:firstLine="560"/>
        <w:spacing w:before="450" w:after="450" w:line="312" w:lineRule="auto"/>
      </w:pPr>
      <w:r>
        <w:rPr>
          <w:rFonts w:ascii="宋体" w:hAnsi="宋体" w:eastAsia="宋体" w:cs="宋体"/>
          <w:color w:val="000"/>
          <w:sz w:val="28"/>
          <w:szCs w:val="28"/>
        </w:rPr>
        <w:t xml:space="preserve">来到显明教育已经两个多月了，在这期间让我体会到当一名教师的不容易与肩负的重任。回想起4月20日当天，我们捧着一颗颗热情、兴奋而充满期盼的心来到显明教育，激动不安之情油然而升。一个个沉甸甸的问号，在我脑中盘旋。我不断自问：作为名老师，我能做，两个多月过去了，我总结一下这两个多月的工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因为实验校区是新开的校区，所以我们刚刚到这里的时候，还没有学生，那这样就给我们备课留出了充分的时间。祝校长经常和我们说年轻人要多充实自己，要严格要去自己，要多做题，要拥有自己的题库。所以我们利用这段时间做了大量的习题，把自己以往的习题进行分类总结。我们备课去繁就简，重点强调教学过程的设计、教学语言的组织、教学环节的过渡；尽量将教学难度降到合适的要求，并充分注重基础知识的掌握与记忆；根据学生实际，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我们是一对一课外辅导，所以我们的教学不能像在校老师讲大班课那样上课，一对一就要有一对一的特点，一对一比较有灵活性，比较有针对性，我们要根据学生的特点来进行设计，进行讲解，使学生学习习惯有所改变，能听懂，会做题，成绩有所提高，这才是我们一对一辅导的目的。</w:t>
      </w:r>
    </w:p>
    <w:p>
      <w:pPr>
        <w:ind w:left="0" w:right="0" w:firstLine="560"/>
        <w:spacing w:before="450" w:after="450" w:line="312" w:lineRule="auto"/>
      </w:pPr>
      <w:r>
        <w:rPr>
          <w:rFonts w:ascii="宋体" w:hAnsi="宋体" w:eastAsia="宋体" w:cs="宋体"/>
          <w:color w:val="000"/>
          <w:sz w:val="28"/>
          <w:szCs w:val="28"/>
        </w:rPr>
        <w:t xml:space="preserve">5月3号，到显明的第二个月，我在市府校区接了我的第一个学生，她叫王一名，该生是23中高三的一名文科生，该生除了数学，其他科成绩还不错，但很讨厌做数学题，做题不知道从哪里入手，平时从来不做题，考试时答卷子也只蒙一蒙选择，填空，针对该生时间紧（满打满算一个月的时间，每周四次课，最多可以上十六次课），任务重（基础薄弱，知识点漏洞太多）的特点，通过归纳总结历年来高考卷的出题点，易得分点我为该生制定的补习计划是：</w:t>
      </w:r>
    </w:p>
    <w:p>
      <w:pPr>
        <w:ind w:left="0" w:right="0" w:firstLine="560"/>
        <w:spacing w:before="450" w:after="450" w:line="312" w:lineRule="auto"/>
      </w:pPr>
      <w:r>
        <w:rPr>
          <w:rFonts w:ascii="宋体" w:hAnsi="宋体" w:eastAsia="宋体" w:cs="宋体"/>
          <w:color w:val="000"/>
          <w:sz w:val="28"/>
          <w:szCs w:val="28"/>
        </w:rPr>
        <w:t xml:space="preserve">一，先重点补习年年必考的而且比较容易得分的知识点，例如选择中必出的集合，程序框图，复数，三视图，线性规划等等，填空中必出的向量等等。</w:t>
      </w:r>
    </w:p>
    <w:p>
      <w:pPr>
        <w:ind w:left="0" w:right="0" w:firstLine="560"/>
        <w:spacing w:before="450" w:after="450" w:line="312" w:lineRule="auto"/>
      </w:pPr>
      <w:r>
        <w:rPr>
          <w:rFonts w:ascii="宋体" w:hAnsi="宋体" w:eastAsia="宋体" w:cs="宋体"/>
          <w:color w:val="000"/>
          <w:sz w:val="28"/>
          <w:szCs w:val="28"/>
        </w:rPr>
        <w:t xml:space="preserve">二，重点补习大习题比较容易得分的知识点，像23题，极坐标与参数方程，这部分内容是新课标新加的内容，是考试必考的10分题，这部分内容特别简单，但是因为不会，王一名以前是一笔不动，经过我的前一天补习之后，第二天考试，孩子就把这道大题做上了，而且得了满分，孩子特别高兴，也有点爱学习数学了。像20，21这样比较难的题，我们的目标就是只拿第一问，大题的前三道因为难度不是特别大，我们的目标是尽量拿到满分</w:t>
      </w:r>
    </w:p>
    <w:p>
      <w:pPr>
        <w:ind w:left="0" w:right="0" w:firstLine="560"/>
        <w:spacing w:before="450" w:after="450" w:line="312" w:lineRule="auto"/>
      </w:pPr>
      <w:r>
        <w:rPr>
          <w:rFonts w:ascii="宋体" w:hAnsi="宋体" w:eastAsia="宋体" w:cs="宋体"/>
          <w:color w:val="000"/>
          <w:sz w:val="28"/>
          <w:szCs w:val="28"/>
        </w:rPr>
        <w:t xml:space="preserve">经过我们的十几次补习，我们达到了预期的目标，孩子非常满意。</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在5月10号左右，我在市府校区接了我在显明的第二个学生杨若冰，该生是4中高二理科生，因为特别讨厌数学老师，经常不听课，所以导致数学基础也比较薄弱，该生特别聪明，但是特别好面子，贪玩，经常因为一些事情被老师停课，那么通过对该生的了解，我发现对于该生，教学教知识是一方面，和该生形成良好的师生关系，进行心理的疏导也是教学很关建的一部分，所以在平时的教学中，我很注意和该生的交流，了解该生的思想变化，当然教学任务也不能耽搁。我们的关系好了，上课的氛围自然就好了，成绩自然就上来了！</w:t>
      </w:r>
    </w:p>
    <w:p>
      <w:pPr>
        <w:ind w:left="0" w:right="0" w:firstLine="560"/>
        <w:spacing w:before="450" w:after="450" w:line="312" w:lineRule="auto"/>
      </w:pPr>
      <w:r>
        <w:rPr>
          <w:rFonts w:ascii="宋体" w:hAnsi="宋体" w:eastAsia="宋体" w:cs="宋体"/>
          <w:color w:val="000"/>
          <w:sz w:val="28"/>
          <w:szCs w:val="28"/>
        </w:rPr>
        <w:t xml:space="preserve">2、提高教学水平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3、工作细节有待改善</w:t>
      </w:r>
    </w:p>
    <w:p>
      <w:pPr>
        <w:ind w:left="0" w:right="0" w:firstLine="560"/>
        <w:spacing w:before="450" w:after="450" w:line="312" w:lineRule="auto"/>
      </w:pPr>
      <w:r>
        <w:rPr>
          <w:rFonts w:ascii="宋体" w:hAnsi="宋体" w:eastAsia="宋体" w:cs="宋体"/>
          <w:color w:val="000"/>
          <w:sz w:val="28"/>
          <w:szCs w:val="28"/>
        </w:rPr>
        <w:t xml:space="preserve">反思这两个月的工作，自己在一些细节工作上还存在着不足，在今后的工作中，应充分注重工作中的细节，尽量使自己的工作做得扎实。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这两个月的工作中收获了很多，提高了很多，同时也感受到了自己的不足。在今后的工作中，应不断提高自己的业务能力、充实自己的业务理论水平、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中学数学教师工作反思总结篇2</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w:t>
      </w:r>
    </w:p>
    <w:p>
      <w:pPr>
        <w:ind w:left="0" w:right="0" w:firstLine="560"/>
        <w:spacing w:before="450" w:after="450" w:line="312" w:lineRule="auto"/>
      </w:pPr>
      <w:r>
        <w:rPr>
          <w:rFonts w:ascii="宋体" w:hAnsi="宋体" w:eastAsia="宋体" w:cs="宋体"/>
          <w:color w:val="000"/>
          <w:sz w:val="28"/>
          <w:szCs w:val="28"/>
        </w:rPr>
        <w:t xml:space="preserve">其一：对基础知识掌握的不够透彻;</w:t>
      </w:r>
    </w:p>
    <w:p>
      <w:pPr>
        <w:ind w:left="0" w:right="0" w:firstLine="560"/>
        <w:spacing w:before="450" w:after="450" w:line="312" w:lineRule="auto"/>
      </w:pPr>
      <w:r>
        <w:rPr>
          <w:rFonts w:ascii="宋体" w:hAnsi="宋体" w:eastAsia="宋体" w:cs="宋体"/>
          <w:color w:val="000"/>
          <w:sz w:val="28"/>
          <w:szCs w:val="28"/>
        </w:rPr>
        <w:t xml:space="preserve">其二：在数学这一学科上没有花时间;</w:t>
      </w:r>
    </w:p>
    <w:p>
      <w:pPr>
        <w:ind w:left="0" w:right="0" w:firstLine="560"/>
        <w:spacing w:before="450" w:after="450" w:line="312" w:lineRule="auto"/>
      </w:pPr>
      <w:r>
        <w:rPr>
          <w:rFonts w:ascii="宋体" w:hAnsi="宋体" w:eastAsia="宋体" w:cs="宋体"/>
          <w:color w:val="000"/>
          <w:sz w:val="28"/>
          <w:szCs w:val="28"/>
        </w:rPr>
        <w:t xml:space="preserve">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非常的困惑。虽然我心中仍然坚定着自己的理想，但我不知道这会不会是空想。老师，我很想问你，你的最初梦想恐怕不是当老师吧?那你曾经迷茫过吗?其实经过高一这大半个学期，我没怎么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会和现状起冲突，那么，我只有什么都不做。曾经，也有人问我喜欢什么，虽然那时候我还很小，但我记得当时我想都没想就回答了读书，上了高中后，许多陌生的面孔也熟悉了起来。正是熟悉的面孔反而带给了我陌生的感觉。</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中学数学教师工作反思总结篇4</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初中英语教师工作总结。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工作总结《初中英语教师工作总结》。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_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馈”的教学步骤组织教学，当然，在新的教学模式实施的过程中，我们也碰到了许多困难，我们采用了实践——思——共同探讨——再实践——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学习和业务学习，紧紧围绕学习新课程，构建新课程，尝试新教法的目标，不断更新教学观念。注重把学习新课程标准与构建新理念有机的结合起来。通过学习新的《课程标准》，认识到新课程既是挑战，又是机遇。将理论联系到实际教学工作中，解放思想，更新观念，丰富知识，提高能力，以全新的素质结构接受新一轮课程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馈，有针对性。课堂教学的`最后一个环节是当堂馈，开始时，我总是掌握不好课堂进度，让过多的讲解占用了学生课堂馈的时间，学生对自己本节课知识的掌握情况估计不准确，教师没有对学生进行堂堂清的依据，课堂效率仍然无法提高。后来，通过对教学模式的进一步熟练掌握，把握好质疑探究阶段时间和效率，即使是5分钟，也要开展当堂馈，这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思，寻求方法。当然在教学过程中，我遇到了各种各样的问题，例如：学生不会读书;学生为了加快书写速度，致使书写字迹潦草;多次遇到困难的学生，缺乏自信等等问题，对待这些问题我是从每节课的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中学数学教师工作反思总结篇6</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中学数学教师工作反思总结篇7</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2024-10-06T05:59:24+08:00</dcterms:created>
  <dcterms:modified xsi:type="dcterms:W3CDTF">2024-10-06T05:59:24+08:00</dcterms:modified>
</cp:coreProperties>
</file>

<file path=docProps/custom.xml><?xml version="1.0" encoding="utf-8"?>
<Properties xmlns="http://schemas.openxmlformats.org/officeDocument/2006/custom-properties" xmlns:vt="http://schemas.openxmlformats.org/officeDocument/2006/docPropsVTypes"/>
</file>