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英语五年级新学期教学工作总结</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英语五年级新学期教学工作总结5篇辛苦的教学工作结束了，在教学工作中想必您有很多的心得感受，何不写来，为自己这学期教学工作进行总结呢?下面小编给大家带来关于英语五年级新学期教学工作总结5篇，希望会对大家的工作与学习有所帮助。英语五年级新学期教...</w:t>
      </w:r>
    </w:p>
    <w:p>
      <w:pPr>
        <w:ind w:left="0" w:right="0" w:firstLine="560"/>
        <w:spacing w:before="450" w:after="450" w:line="312" w:lineRule="auto"/>
      </w:pPr>
      <w:r>
        <w:rPr>
          <w:rFonts w:ascii="宋体" w:hAnsi="宋体" w:eastAsia="宋体" w:cs="宋体"/>
          <w:color w:val="000"/>
          <w:sz w:val="28"/>
          <w:szCs w:val="28"/>
        </w:rPr>
        <w:t xml:space="preserve">英语五年级新学期教学工作总结5篇</w:t>
      </w:r>
    </w:p>
    <w:p>
      <w:pPr>
        <w:ind w:left="0" w:right="0" w:firstLine="560"/>
        <w:spacing w:before="450" w:after="450" w:line="312" w:lineRule="auto"/>
      </w:pPr>
      <w:r>
        <w:rPr>
          <w:rFonts w:ascii="宋体" w:hAnsi="宋体" w:eastAsia="宋体" w:cs="宋体"/>
          <w:color w:val="000"/>
          <w:sz w:val="28"/>
          <w:szCs w:val="28"/>
        </w:rPr>
        <w:t xml:space="preserve">辛苦的教学工作结束了，在教学工作中想必您有很多的心得感受，何不写来，为自己这学期教学工作进行总结呢?下面小编给大家带来关于英语五年级新学期教学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英语五年级新学期教学工作总结1</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五年级是初小学阶段最重要的一个学年，五年级下学期更是小学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没肇过事的司机不会成为好司机!”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越是对事业爱得深，越感到自己对事业的不尽职。”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黑体" w:hAnsi="黑体" w:eastAsia="黑体" w:cs="黑体"/>
          <w:color w:val="000000"/>
          <w:sz w:val="36"/>
          <w:szCs w:val="36"/>
          <w:b w:val="1"/>
          <w:bCs w:val="1"/>
        </w:rPr>
        <w:t xml:space="preserve">英语五年级新学期教学工作总结2</w:t>
      </w:r>
    </w:p>
    <w:p>
      <w:pPr>
        <w:ind w:left="0" w:right="0" w:firstLine="560"/>
        <w:spacing w:before="450" w:after="450" w:line="312" w:lineRule="auto"/>
      </w:pPr>
      <w:r>
        <w:rPr>
          <w:rFonts w:ascii="宋体" w:hAnsi="宋体" w:eastAsia="宋体" w:cs="宋体"/>
          <w:color w:val="000"/>
          <w:sz w:val="28"/>
          <w:szCs w:val="28"/>
        </w:rPr>
        <w:t xml:space="preserve">本学期我初次担任五年级的英语教学工作。由于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其实她本身的工作就已经不少了，而且身体又不好。但是在抓学生的英语学习上，她还是尽心尽力。有学生不听讲或作业不做等，她会帮我教育。有了李老师的配合，我教起来轻松了许多。</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英语五年级新学期教学工作总结3</w:t>
      </w:r>
    </w:p>
    <w:p>
      <w:pPr>
        <w:ind w:left="0" w:right="0" w:firstLine="560"/>
        <w:spacing w:before="450" w:after="450" w:line="312" w:lineRule="auto"/>
      </w:pPr>
      <w:r>
        <w:rPr>
          <w:rFonts w:ascii="宋体" w:hAnsi="宋体" w:eastAsia="宋体" w:cs="宋体"/>
          <w:color w:val="000"/>
          <w:sz w:val="28"/>
          <w:szCs w:val="28"/>
        </w:rPr>
        <w:t xml:space="preserve">本学期是我担任小学五年级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 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 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第三、用英语组织课堂教学。课堂教学用语尽管大部分相同，我注意不断适量增加新用语，逐步扩大用语量，使学生保持兴趣，经历挑战，从而日积月累，在不知不觉中得到提高。力求自己的语音、语调、语言规范和准确，并根据不同基础的学生我就调整语速的快慢。</w:t>
      </w:r>
    </w:p>
    <w:p>
      <w:pPr>
        <w:ind w:left="0" w:right="0" w:firstLine="560"/>
        <w:spacing w:before="450" w:after="450" w:line="312" w:lineRule="auto"/>
      </w:pPr>
      <w:r>
        <w:rPr>
          <w:rFonts w:ascii="宋体" w:hAnsi="宋体" w:eastAsia="宋体" w:cs="宋体"/>
          <w:color w:val="000"/>
          <w:sz w:val="28"/>
          <w:szCs w:val="28"/>
        </w:rPr>
        <w:t xml:space="preserve">第四、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第五、在听力方面。为提高学生的听力水平，常让学生听英语歌曲及英语会话的录音磁带，还让学生表演对话，背书。 总之一学期以来，本人勤勤恳恳地做好各项教学工作，孜孜不倦地传授给学生各种英语会话知识，努力开发快乐课堂，取得了一定的成效，学生的成绩也有了提高。诚然， 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英语五年级新学期教学工作总结4</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工作中，我坚持以认真、严谨的治学态度，勤恳、坚持不懈的精神要求自己，认真学习教育理念，深入研究教法，虚心向前辈学习，时刻以提高学生的语言运用能力和为学生今后语言发展奠定基础作为目标。一个学期的努力，我在获取了一些教学经验的同时，也深刻地认识到自己在教学中仍有许多需提高和改进的地方，以下是本学期我的教学情况总结。</w:t>
      </w:r>
    </w:p>
    <w:p>
      <w:pPr>
        <w:ind w:left="0" w:right="0" w:firstLine="560"/>
        <w:spacing w:before="450" w:after="450" w:line="312" w:lineRule="auto"/>
      </w:pPr>
      <w:r>
        <w:rPr>
          <w:rFonts w:ascii="宋体" w:hAnsi="宋体" w:eastAsia="宋体" w:cs="宋体"/>
          <w:color w:val="000"/>
          <w:sz w:val="28"/>
          <w:szCs w:val="28"/>
        </w:rPr>
        <w:t xml:space="preserve">一、 认真备课，面向全体授课</w:t>
      </w:r>
    </w:p>
    <w:p>
      <w:pPr>
        <w:ind w:left="0" w:right="0" w:firstLine="560"/>
        <w:spacing w:before="450" w:after="450" w:line="312" w:lineRule="auto"/>
      </w:pPr>
      <w:r>
        <w:rPr>
          <w:rFonts w:ascii="宋体" w:hAnsi="宋体" w:eastAsia="宋体" w:cs="宋体"/>
          <w:color w:val="000"/>
          <w:sz w:val="28"/>
          <w:szCs w:val="28"/>
        </w:rPr>
        <w:t xml:space="preserve">有教者必然有学者，学生是被教的主体。众所周知，要想切实贯彻素质教育的要求，教师必须要开展以学生为主体的课堂教学，为学生语言的运用提供真实的语境和创造机会。因此，了解和分析学生情况，有针对性地开展英语教学很重要。只有了解学生实际情况，实事求是，具体问题具体分析，做到因材施教，才能对授课效果有直接的影响。因此，在备课时，我力争将教材目标和学生的实际结合，认真思考最适合学生的教学方法和手段。学生英语听、说的能力相对较弱，在授课时我尽量使抽象问题具体化和枯燥问题趣味化，尽力去提高学生学习英语的兴趣，在教学实践中大胆尝试分层次教学以满足不同层次学生的需要。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二、在课堂教学中，活跃气氛，激励学生主动思考问题，参与活动</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还要有驾驭课堂的能力，因为学生在课堂上的一举一动都会直接影响课堂教学，因此在课上一定要设法让学生全身心投入。而英语又是一门外语，对学生而言，既生疏又困难，在这样的大环境下，要教好英语，就要让学生喜爱英语，让他们对英语产生兴趣。因此，上课内容丰富、教态自然，讲课生动、难易适中，自然就能够吸引住学生。例如，我会尽量多介绍一些有关英美国家的文化知识、生活故事，为学生学习英语提供动力和激情。另外，我还注意结合现实生活中的现象多方面、多角度地培养学生良好的品德和高尚的人格。但回看自己的授课，我感到有点惭愧，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三、课后用爱心浇灌学生</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下班了解情况，发现问题及时解决;课后发现作业问题及时讲解，让学生及时消化。在班里优生不多，中差生却俯视皆是的情况，在不断学习中学生两极分化现象不断扩大，严重影响了班内的学习风气。为此，我制定了具体的计划和目标，对这部分同学进行有计划的辅导。首先，帮助他们找出优、缺点，以发扬优点，克服缺点;其次是以平常心对待。差生也是孩子，厌恶、责骂只能适得其反，他们应享有同样的平等和民主，因此，我做到以情动人：首先做到“真诚”二字，即我在学生面前做到言出必行;其次做到“接受”，即能感受差生在学习过程中的各种心理表现和看法，信任中差生，鼓励他们自由讨论;最后做到“理解”二字，即通过学生的眼睛看事物。由于我能理解他们，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四、在教研方面，积极参与，博取众长</w:t>
      </w:r>
    </w:p>
    <w:p>
      <w:pPr>
        <w:ind w:left="0" w:right="0" w:firstLine="560"/>
        <w:spacing w:before="450" w:after="450" w:line="312" w:lineRule="auto"/>
      </w:pPr>
      <w:r>
        <w:rPr>
          <w:rFonts w:ascii="宋体" w:hAnsi="宋体" w:eastAsia="宋体" w:cs="宋体"/>
          <w:color w:val="000"/>
          <w:sz w:val="28"/>
          <w:szCs w:val="28"/>
        </w:rPr>
        <w:t xml:space="preserve">平时，我抓住机会，多听优秀教师的课，从中吸取教学经验，取长补短，提高自己的教学业务水平;认真学习研究教学理论，新课程标准、理念，有针对性地应用于教学活动当中;积极配合我校英语组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如：我发现学生的语言运用能力不够强，所以在以后的教学中要加强学生这方面的训练，力争让学生轻松学习，熟练掌握。</w:t>
      </w:r>
    </w:p>
    <w:p>
      <w:pPr>
        <w:ind w:left="0" w:right="0" w:firstLine="560"/>
        <w:spacing w:before="450" w:after="450" w:line="312" w:lineRule="auto"/>
      </w:pPr>
      <w:r>
        <w:rPr>
          <w:rFonts w:ascii="宋体" w:hAnsi="宋体" w:eastAsia="宋体" w:cs="宋体"/>
          <w:color w:val="000"/>
          <w:sz w:val="28"/>
          <w:szCs w:val="28"/>
        </w:rPr>
        <w:t xml:space="preserve">一学期的教学工作自己收获良多：领导的信任，使我精力充沛;同事的帮助，使我干劲十足;学生的渴求，使我信心倍增。在今后的工作中，我会努力填补自己教学中的不足，继续多问、多想，多与其他教师交流工作经验，相互配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英语五年级新学期教学工作总结5</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2024-09-20T22:57:32+08:00</dcterms:created>
  <dcterms:modified xsi:type="dcterms:W3CDTF">2024-09-20T22:57:32+08:00</dcterms:modified>
</cp:coreProperties>
</file>

<file path=docProps/custom.xml><?xml version="1.0" encoding="utf-8"?>
<Properties xmlns="http://schemas.openxmlformats.org/officeDocument/2006/custom-properties" xmlns:vt="http://schemas.openxmlformats.org/officeDocument/2006/docPropsVTypes"/>
</file>