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民警入党申请书范文大全</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实现你儿时想当一名中国共产党党员的梦想了吗?知道入党申请书怎么写吗?下面小编为大家整理了入党申请书范文，欢迎阅读参考!   入党申请书范文(1)  敬爱的党支部：  我志愿加入中国共产党，拥护党的纲领，遵守党的章程，履行党员义务，执行党的...</w:t>
      </w:r>
    </w:p>
    <w:p>
      <w:pPr>
        <w:ind w:left="0" w:right="0" w:firstLine="560"/>
        <w:spacing w:before="450" w:after="450" w:line="312" w:lineRule="auto"/>
      </w:pPr>
      <w:r>
        <w:rPr>
          <w:rFonts w:ascii="宋体" w:hAnsi="宋体" w:eastAsia="宋体" w:cs="宋体"/>
          <w:color w:val="000"/>
          <w:sz w:val="28"/>
          <w:szCs w:val="28"/>
        </w:rPr>
        <w:t xml:space="preserve">实现你儿时想当一名中国共产党党员的梦想了吗?知道入党申请书怎么写吗?下面小编为大家整理了入党申请书范文，欢迎阅读参考!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20xx.12.05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2024-10-06T04:51:15+08:00</dcterms:created>
  <dcterms:modified xsi:type="dcterms:W3CDTF">2024-10-06T04:51:15+08:00</dcterms:modified>
</cp:coreProperties>
</file>

<file path=docProps/custom.xml><?xml version="1.0" encoding="utf-8"?>
<Properties xmlns="http://schemas.openxmlformats.org/officeDocument/2006/custom-properties" xmlns:vt="http://schemas.openxmlformats.org/officeDocument/2006/docPropsVTypes"/>
</file>