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2024大一新生入党申请书范文2024字</w:t>
      </w:r>
      <w:bookmarkEnd w:id="1"/>
    </w:p>
    <w:p>
      <w:pPr>
        <w:jc w:val="center"/>
        <w:spacing w:before="0" w:after="450"/>
      </w:pPr>
      <w:r>
        <w:rPr>
          <w:rFonts w:ascii="Arial" w:hAnsi="Arial" w:eastAsia="Arial" w:cs="Arial"/>
          <w:color w:val="999999"/>
          <w:sz w:val="20"/>
          <w:szCs w:val="20"/>
        </w:rPr>
        <w:t xml:space="preserve">来源：网络  作者：风吟鸟唱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大一新生的入党申请书该怎么写呢，下面小编为大家搜集的2篇2024大一新生入党申请书范文2024字，供大家参考借鉴，希望可以帮助到有需要的朋友!  2024大一新生入党申请书范文2024字一  敬爱的党组织：  通过参加党校培训，我对中国共...</w:t>
      </w:r>
    </w:p>
    <w:p>
      <w:pPr>
        <w:ind w:left="0" w:right="0" w:firstLine="560"/>
        <w:spacing w:before="450" w:after="450" w:line="312" w:lineRule="auto"/>
      </w:pPr>
      <w:r>
        <w:rPr>
          <w:rFonts w:ascii="宋体" w:hAnsi="宋体" w:eastAsia="宋体" w:cs="宋体"/>
          <w:color w:val="000"/>
          <w:sz w:val="28"/>
          <w:szCs w:val="28"/>
        </w:rPr>
        <w:t xml:space="preserve">大一新生的入党申请书该怎么写呢，下面小编为大家搜集的2篇2024大一新生入党申请书范文2024字，供大家参考借鉴，希望可以帮助到有需要的朋友!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2024大一新生入党申请书范文2024字一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通过参加党校培训，我对中国共产党有了进一步的认识和了解。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实践证明，中国共产党是伟大、光明、正确的党，它善于在实践中不断的总结经验，完善自己，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从严治党、发扬党的优良传统和作风，提高党的战斗力;它维护和发展国内各民族的平等、团结、互助关系，坚持实行和不断完善民族区域自治制度，帮助少数民族地区发展经济、文化，实现各民族的共同繁荣和全面进步;它积极团结各民主党派、无党派人士、各种爱国力量，加强同港、澳、台同胞的联系，按照一国两制的方针，完成祖国统一大业;它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作为一名农村大龄青年，我曾亲眼目睹了许许多多普通的农村党员为改变**村贫困落后面貌付出的心血和汗水。他们顶着烈日，挽着袖子，拿着锄头，与村民一起并肩挖路、架电、引水，大干公益事业;他们从自己微薄的收入中自费跑市场、找项目、搞示范，带头寻找致富道路;他们带领村民走出山门外出打工，成了大家的主心骨。在我的身边，有很多这样平凡的人，用勤劳和智慧书写着自己不平凡的人生。他们在不同的岗位上创造着相同的伟大。这些年来，**村变化很大，尤其是近年来新农村建设的开展，极大地改变了贫穷落后的旧面貌。如今的**村，大搞三通水电路基础设施，三清五改改善了村民的居住环境，村民富了，孩子上学不愁了，党和政府给人民群众带来幸福和谐的生活。这一切，使我的内心深处受到了深深的震撼。</w:t>
      </w:r>
    </w:p>
    <w:p>
      <w:pPr>
        <w:ind w:left="0" w:right="0" w:firstLine="560"/>
        <w:spacing w:before="450" w:after="450" w:line="312" w:lineRule="auto"/>
      </w:pPr>
      <w:r>
        <w:rPr>
          <w:rFonts w:ascii="宋体" w:hAnsi="宋体" w:eastAsia="宋体" w:cs="宋体"/>
          <w:color w:val="000"/>
          <w:sz w:val="28"/>
          <w:szCs w:val="28"/>
        </w:rPr>
        <w:t xml:space="preserve">俗话说：喝水不忘挖井人，在几年的外出创业生涯中，我虽算不上富有，但也挣了一些钱。我是一个农民的儿子，是不是应该像那些党员一样，为了这一片生我养我的地方加快发展，做些什么呢?久而久之，一种强烈的愿望在我心头燃烧我要加入中国共产党，成为这个组织里的光荣一员。</w:t>
      </w:r>
    </w:p>
    <w:p>
      <w:pPr>
        <w:ind w:left="0" w:right="0" w:firstLine="560"/>
        <w:spacing w:before="450" w:after="450" w:line="312" w:lineRule="auto"/>
      </w:pPr>
      <w:r>
        <w:rPr>
          <w:rFonts w:ascii="宋体" w:hAnsi="宋体" w:eastAsia="宋体" w:cs="宋体"/>
          <w:color w:val="000"/>
          <w:sz w:val="28"/>
          <w:szCs w:val="28"/>
        </w:rPr>
        <w:t xml:space="preserve">当前，全党正在进行的学习实践科学发展观活动，对党内来说它是一种教育、一种告诫;对人民群众来说，它是一种告示、一种承诺;对于我来说，它更是一种动力，一种召唤。我身边的党员同志在此次学习实践活动中，通过理论学习，运用科学发展观思路指导新农村建设的工作实际，思想觉悟、工作热情和工作水平都得到很大程度的提高，特别是党支部和党员在学习活动中发挥了中坚力量作用，为村民解决实际困难，为村级发展制定科学规划。我个人作为一名积极的党外群众，要求入党的愿望也越来越强烈，信心也更加坚定。于是决定借开展学习实践科学发展观活动的机会，郑重地向党组织提出申请。</w:t>
      </w:r>
    </w:p>
    <w:p>
      <w:pPr>
        <w:ind w:left="0" w:right="0" w:firstLine="560"/>
        <w:spacing w:before="450" w:after="450" w:line="312" w:lineRule="auto"/>
      </w:pPr>
      <w:r>
        <w:rPr>
          <w:rFonts w:ascii="宋体" w:hAnsi="宋体" w:eastAsia="宋体" w:cs="宋体"/>
          <w:color w:val="000"/>
          <w:sz w:val="28"/>
          <w:szCs w:val="28"/>
        </w:rPr>
        <w:t xml:space="preserve">共产党员要赢得群众的信任，就必须掌握良好的理论知识，建立广泛的群众关系，通过学习实践提高自身素质。我觉得作为一个自主创业的农村青年，其先进性主要体现在一心一意把岗位工作做好，为农村做大做强贡献力量，促进农村企业为社会创造更多的就业岗位，为国家创造更多的财富。党的十六大报告指出，我国目前的小康是低水平的、不全面的、发展很不平衡的小康。据统计，全国还有近3000万农民没有脱贫，有近XX万工人还生活在最低生活保障线以下。就**村而言，群众的生活也不富裕，还有一小部分村民仍在为吃饭穿衣问题发愁，更不用说子女教育、医疗卫生、社会保障等方面的困难。所以，作为一位先富起来的社会成员，作为一位青壮年代表，我有义务、有责任立足本职，加强学习，努力提高知识水平，学习新的专业技术，待条件成熟，我一定在家乡开创好自己的事业，带领乡亲致富，为**的建设和发展尽自己微薄的力量。</w:t>
      </w:r>
    </w:p>
    <w:p>
      <w:pPr>
        <w:ind w:left="0" w:right="0" w:firstLine="560"/>
        <w:spacing w:before="450" w:after="450" w:line="312" w:lineRule="auto"/>
      </w:pPr>
      <w:r>
        <w:rPr>
          <w:rFonts w:ascii="宋体" w:hAnsi="宋体" w:eastAsia="宋体" w:cs="宋体"/>
          <w:color w:val="000"/>
          <w:sz w:val="28"/>
          <w:szCs w:val="28"/>
        </w:rPr>
        <w:t xml:space="preserve">我个人深知自身还存在许多缺点和不足，如理论水平不高，农村工作经验和方法与实际工作要求还有一定的距离等等。然而，请组织相信我，我一定会尽我所能认真改正，努力提高自身素质，锻炼为村民服务的本领。同时，也希望组织给予指导和帮助。今后，我要用党员标准更加严格要求自己，自觉接受党员和群众的帮助与监督，以身边优秀的共产党员为榜样，努力克服自己的缺点和不足。如果党组织能批准我的请求，我一定拥护党的纲领，遵守党的章程，履行党员义务，执行党的决定，严守党的机密，对党忠诚，积极工作，刻苦学习，为共产主义奋斗终身。如果党组织没有批准我的请求，我也不会气馁，我将继续以党员的标准严格要求自己，及时充实、提高自己，以更加饱满的热情投入到今后的工作和学习中，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2024年x月26日</w:t>
      </w:r>
    </w:p>
    <w:p>
      <w:pPr>
        <w:ind w:left="0" w:right="0" w:firstLine="560"/>
        <w:spacing w:before="450" w:after="450" w:line="312" w:lineRule="auto"/>
      </w:pPr>
      <w:r>
        <w:rPr>
          <w:rFonts w:ascii="宋体" w:hAnsi="宋体" w:eastAsia="宋体" w:cs="宋体"/>
          <w:color w:val="000"/>
          <w:sz w:val="28"/>
          <w:szCs w:val="28"/>
        </w:rPr>
        <w:t xml:space="preserve">2024大一新生入党申请书范文2024字二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我怀着激动的心情向党组织提出申请―我志愿加入中国共产党，愿意为共产主义而奋斗终生。</w:t>
      </w:r>
    </w:p>
    <w:p>
      <w:pPr>
        <w:ind w:left="0" w:right="0" w:firstLine="560"/>
        <w:spacing w:before="450" w:after="450" w:line="312" w:lineRule="auto"/>
      </w:pPr>
      <w:r>
        <w:rPr>
          <w:rFonts w:ascii="宋体" w:hAnsi="宋体" w:eastAsia="宋体" w:cs="宋体"/>
          <w:color w:val="000"/>
          <w:sz w:val="28"/>
          <w:szCs w:val="28"/>
        </w:rPr>
        <w:t xml:space="preserve">我是在党和人民的教育关怀下成长起来的，我坚信党正带领着国家走向繁荣富强之路!</w:t>
      </w:r>
    </w:p>
    <w:p>
      <w:pPr>
        <w:ind w:left="0" w:right="0" w:firstLine="560"/>
        <w:spacing w:before="450" w:after="450" w:line="312" w:lineRule="auto"/>
      </w:pPr>
      <w:r>
        <w:rPr>
          <w:rFonts w:ascii="宋体" w:hAnsi="宋体" w:eastAsia="宋体" w:cs="宋体"/>
          <w:color w:val="000"/>
          <w:sz w:val="28"/>
          <w:szCs w:val="28"/>
        </w:rPr>
        <w:t xml:space="preserve">中国共产党是工人阶级的先锋队，是中国各族人民利益的忠实代表。党除了工人阶级和各族人民的利益之外，没有自己特殊的利益，因此党把为人民服务作为自己的根本宗旨，一切从人民的利益出发，全心全意为人民服务，愿意为工人阶级和各族人民的根本利益牺牲个人的一切乃至生命。愿意为共产主义奋斗终身。一直以来，一批又一批的党员为人民鞠躬尽瘁，以自身行为向人民展示共产党员的风采，周恩来，焦裕禄等便是其中的典范，是全体党员与先进分子学习的楷模。</w:t>
      </w:r>
    </w:p>
    <w:p>
      <w:pPr>
        <w:ind w:left="0" w:right="0" w:firstLine="560"/>
        <w:spacing w:before="450" w:after="450" w:line="312" w:lineRule="auto"/>
      </w:pPr>
      <w:r>
        <w:rPr>
          <w:rFonts w:ascii="宋体" w:hAnsi="宋体" w:eastAsia="宋体" w:cs="宋体"/>
          <w:color w:val="000"/>
          <w:sz w:val="28"/>
          <w:szCs w:val="28"/>
        </w:rPr>
        <w:t xml:space="preserve">中国共产党又是中国社会主义建设的核心。在中国革命每一个时期，党勇敢地担负起领导革命的任务。以中国共产党为代表的共产党人，把马克思主义的普遍真理同中国革命的具体实践相结合带领人民群众推倒三座大山，建立人民民主专政的新中国，开辟了中华民族奋发图强的新纪元。新中国成立后，党又领导全国各族人民完成社会主义改造，进行大规模的社会主义建设，使一个备受欺辱的半封建半殖民地国家一跃成为在国际舞台上占有举足轻重地位的社会主义国家。党的十一届三中全会以后，确定把工作重心转移到经济建设上，党又带领全国人民迎来了改革开放和社会主义建设的新时期，国家面貌发生了天翻地覆的变化。我坚信在党的领导下，我国的社会主义建设事业必将取得辉煌的成就，我们的祖国一定走向繁荣富强。</w:t>
      </w:r>
    </w:p>
    <w:p>
      <w:pPr>
        <w:ind w:left="0" w:right="0" w:firstLine="560"/>
        <w:spacing w:before="450" w:after="450" w:line="312" w:lineRule="auto"/>
      </w:pPr>
      <w:r>
        <w:rPr>
          <w:rFonts w:ascii="宋体" w:hAnsi="宋体" w:eastAsia="宋体" w:cs="宋体"/>
          <w:color w:val="000"/>
          <w:sz w:val="28"/>
          <w:szCs w:val="28"/>
        </w:rPr>
        <w:t xml:space="preserve">中国共产党以马列主义，毛泽东思想和邓小平理论、三个代表重要思想和科学发展观作为自己的行动指南。正是因为党以这些正确的理论和先进的思想作为思想武器，她才能如此正确地认识和掌握事物的发展规律，判明国内外的复杂形势，制定不同历史时期正确的纲领，才能树立坚定的信念和必胜的信心，始终站在革命运动和建设事业的前头，带领工人阶级和广大群众，建设有中国特色的社会主义，完成社会主义初级阶段的历史任务，并最终实现共产主义。</w:t>
      </w:r>
    </w:p>
    <w:p>
      <w:pPr>
        <w:ind w:left="0" w:right="0" w:firstLine="560"/>
        <w:spacing w:before="450" w:after="450" w:line="312" w:lineRule="auto"/>
      </w:pPr>
      <w:r>
        <w:rPr>
          <w:rFonts w:ascii="宋体" w:hAnsi="宋体" w:eastAsia="宋体" w:cs="宋体"/>
          <w:color w:val="000"/>
          <w:sz w:val="28"/>
          <w:szCs w:val="28"/>
        </w:rPr>
        <w:t xml:space="preserve">中国共产党在现阶段的总任务是领导和团结全国各族人民，以经济建设为中心，坚持四项基本原则，坚持改革开放，坚持科学发展观，自力更生，艰苦奋斗，为把我国建设成为富强，民主，文明的社会主义现代化国家而奋斗。在中国特色社会主义道路上实现中华民族伟大复兴，寄托着无数仁人志士、革命先烈的理想和夙愿。在长期艰苦卓绝的奋斗中，我们党紧紧依靠人民，付出了最大牺牲，书写了感天动地的壮丽史诗，不可逆转地结束了近代以后中国内忧外患、积贫积弱的悲惨命运，不可逆转地开启了中华民族不断发展壮大、走向伟大复兴的历史进军，使具有五千多年文明历史的中华民族以崭新的姿态屹立于世界民族之林。在新的征程上，我们的责任更大、担子更重，必须以更加坚定的信念、更加顽强的努力，继续实现推进现代化建设、完成祖国统一、维护世界和平与促进共同发展这三大历史任务。全国人民正高举中国特色社会主义伟大旗帜，更加紧密地团结在党中央周围，为全面建成小康社会而奋斗，不断夺取中国特色社会主义新胜利，共同创造中国人民和中华民族更加幸福美好的未来!</w:t>
      </w:r>
    </w:p>
    <w:p>
      <w:pPr>
        <w:ind w:left="0" w:right="0" w:firstLine="560"/>
        <w:spacing w:before="450" w:after="450" w:line="312" w:lineRule="auto"/>
      </w:pPr>
      <w:r>
        <w:rPr>
          <w:rFonts w:ascii="宋体" w:hAnsi="宋体" w:eastAsia="宋体" w:cs="宋体"/>
          <w:color w:val="000"/>
          <w:sz w:val="28"/>
          <w:szCs w:val="28"/>
        </w:rPr>
        <w:t xml:space="preserve">记得从小父母就向我灌输要热爱祖国，热爱党，热爱人民，好好学习，长大为人民服务的思想。他们言传身教，使我从小就对党的性质，职责有所了解，我成长的过程同时也是我国改革开放逐步取得成就，综合国力不断增强，人民生活水平日益提高的过程。</w:t>
      </w:r>
    </w:p>
    <w:p>
      <w:pPr>
        <w:ind w:left="0" w:right="0" w:firstLine="560"/>
        <w:spacing w:before="450" w:after="450" w:line="312" w:lineRule="auto"/>
      </w:pPr>
      <w:r>
        <w:rPr>
          <w:rFonts w:ascii="宋体" w:hAnsi="宋体" w:eastAsia="宋体" w:cs="宋体"/>
          <w:color w:val="000"/>
          <w:sz w:val="28"/>
          <w:szCs w:val="28"/>
        </w:rPr>
        <w:t xml:space="preserve">我切身体会了到党给我们的美好生活，使我更热爱这个先进的组织，向往成为她的一员。中学时期，通过对团章的学习，了解到共青团是党的助手和后备军，于是义无反顾地加入共青团，接受团的教育。在我光荣地成为共青团的一员时，我就下定决心，在不久的将来我要成为一名光荣的共产党员，为人民服务，为祖国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2024年x月26日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2024-10-04T11:35:38+08:00</dcterms:created>
  <dcterms:modified xsi:type="dcterms:W3CDTF">2024-10-04T11:35:38+08:00</dcterms:modified>
</cp:coreProperties>
</file>

<file path=docProps/custom.xml><?xml version="1.0" encoding="utf-8"?>
<Properties xmlns="http://schemas.openxmlformats.org/officeDocument/2006/custom-properties" xmlns:vt="http://schemas.openxmlformats.org/officeDocument/2006/docPropsVTypes"/>
</file>