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会计入党申请书范文3篇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还在苦恼不会写入党申请书吗，下面小编为大家搜集的3篇会计入党申请书范文，供大家参考借鉴，希望可以帮助到有需要的朋友!  会计入党申请书范文一  敬爱的党组织：  您好!  诚信是指诚实、守信。诚实，是指言行跟内心思想一致，不说假话，不做明...</w:t>
      </w:r>
    </w:p>
    <w:p>
      <w:pPr>
        <w:ind w:left="0" w:right="0" w:firstLine="560"/>
        <w:spacing w:before="450" w:after="450" w:line="312" w:lineRule="auto"/>
      </w:pPr>
      <w:r>
        <w:rPr>
          <w:rFonts w:ascii="宋体" w:hAnsi="宋体" w:eastAsia="宋体" w:cs="宋体"/>
          <w:color w:val="000"/>
          <w:sz w:val="28"/>
          <w:szCs w:val="28"/>
        </w:rPr>
        <w:t xml:space="preserve">还在苦恼不会写入党申请书吗，下面小编为大家搜集的3篇会计入党申请书范文，供大家参考借鉴，希望可以帮助到有需要的朋友!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会计入党申请书范文一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诚信是指诚实、守信。诚实，是指言行跟内心思想一致，不说假话，不做明知不对的事情。守信，就是讲信用，不失信，言必信，行必果。而会计诚信是什么呢?朱镕基总理在给上海国家会计学院题词不做假账作了最好的解释，即根据原始凭据按会计准则、原则记帐、编制会计报表及审计等。</w:t>
      </w:r>
    </w:p>
    <w:p>
      <w:pPr>
        <w:ind w:left="0" w:right="0" w:firstLine="560"/>
        <w:spacing w:before="450" w:after="450" w:line="312" w:lineRule="auto"/>
      </w:pPr>
      <w:r>
        <w:rPr>
          <w:rFonts w:ascii="宋体" w:hAnsi="宋体" w:eastAsia="宋体" w:cs="宋体"/>
          <w:color w:val="000"/>
          <w:sz w:val="28"/>
          <w:szCs w:val="28"/>
        </w:rPr>
        <w:t xml:space="preserve">从业一年以来，我始终坚守诚信防线，努力做一名优秀的会计，今天，我向党组织提出申请：我志愿加入党组织!请党组织审查!</w:t>
      </w:r>
    </w:p>
    <w:p>
      <w:pPr>
        <w:ind w:left="0" w:right="0" w:firstLine="560"/>
        <w:spacing w:before="450" w:after="450" w:line="312" w:lineRule="auto"/>
      </w:pPr>
      <w:r>
        <w:rPr>
          <w:rFonts w:ascii="宋体" w:hAnsi="宋体" w:eastAsia="宋体" w:cs="宋体"/>
          <w:color w:val="000"/>
          <w:sz w:val="28"/>
          <w:szCs w:val="28"/>
        </w:rPr>
        <w:t xml:space="preserve">会计人员职业道德是会计人员在会计工作计划中应当遵循的职业品质、工作作风和工作纪律的行为规范。加强会计人员职业道德建设，有利于规范各单位的会计行为，保证会计资料的真实性、完整性;有利于加强经济管理和财务管理，提高经济效益，维护社会主义市场经济秩序。朱-鎔-基总理的题词诚信为本，操守为重，坚持准则，不做假账就是对会计工作的最基本要求，也是最高的职业道德标准。</w:t>
      </w:r>
    </w:p>
    <w:p>
      <w:pPr>
        <w:ind w:left="0" w:right="0" w:firstLine="560"/>
        <w:spacing w:before="450" w:after="450" w:line="312" w:lineRule="auto"/>
      </w:pPr>
      <w:r>
        <w:rPr>
          <w:rFonts w:ascii="宋体" w:hAnsi="宋体" w:eastAsia="宋体" w:cs="宋体"/>
          <w:color w:val="000"/>
          <w:sz w:val="28"/>
          <w:szCs w:val="28"/>
        </w:rPr>
        <w:t xml:space="preserve">会计不诚信将危害市场经济秩序，市场经济是一种信用经济，没有信用，市场经济就无法维系。如果大量的会计资料失真，直接影响国家税收、导致各项经济指标失真，最终导致国家经济政策与实际的偏离，影响国家的方针政策，危害市场经济秩序，最终国家的损失难以估算。会计失信还将危害到会计人员自身。孔子说：自古皆有死，民无信不立个人交往中不诚信损害人际关系的和-谐，致使人情淡保而会计人员不诚信，轻者不得从事会计职业，重者将受到法律的制裁。</w:t>
      </w:r>
    </w:p>
    <w:p>
      <w:pPr>
        <w:ind w:left="0" w:right="0" w:firstLine="560"/>
        <w:spacing w:before="450" w:after="450" w:line="312" w:lineRule="auto"/>
      </w:pPr>
      <w:r>
        <w:rPr>
          <w:rFonts w:ascii="宋体" w:hAnsi="宋体" w:eastAsia="宋体" w:cs="宋体"/>
          <w:color w:val="000"/>
          <w:sz w:val="28"/>
          <w:szCs w:val="28"/>
        </w:rPr>
        <w:t xml:space="preserve">为了规范企业的会计核算行为，提高会计信息质量，企业会计制度规定了会计核算的一般原则，其中的首要原则是：客观性原则。企业提供会计信息的目的是为了满足会计信息使用者的决策需要，因此，就应做到内容真实，数字准确，资料可靠。</w:t>
      </w:r>
    </w:p>
    <w:p>
      <w:pPr>
        <w:ind w:left="0" w:right="0" w:firstLine="560"/>
        <w:spacing w:before="450" w:after="450" w:line="312" w:lineRule="auto"/>
      </w:pPr>
      <w:r>
        <w:rPr>
          <w:rFonts w:ascii="宋体" w:hAnsi="宋体" w:eastAsia="宋体" w:cs="宋体"/>
          <w:color w:val="000"/>
          <w:sz w:val="28"/>
          <w:szCs w:val="28"/>
        </w:rPr>
        <w:t xml:space="preserve">客观性原则正是要求企业的会计核算以实际发生的交易或事项为依据，如实反映企业的财务状况、经营成果和现金流量。近年来我国会计准则和会计制度根据中国的实际情况做了几次大范围的修订和完善，借款费用划分资本性支出与收益性支出标准、关联方关系及其交易等许多会计业务的处理方法发生很大的变化，但是会计我国会计核算指导思想――客观性原则，并从未有过改变其重要的地位和性质。</w:t>
      </w:r>
    </w:p>
    <w:p>
      <w:pPr>
        <w:ind w:left="0" w:right="0" w:firstLine="560"/>
        <w:spacing w:before="450" w:after="450" w:line="312" w:lineRule="auto"/>
      </w:pPr>
      <w:r>
        <w:rPr>
          <w:rFonts w:ascii="宋体" w:hAnsi="宋体" w:eastAsia="宋体" w:cs="宋体"/>
          <w:color w:val="000"/>
          <w:sz w:val="28"/>
          <w:szCs w:val="28"/>
        </w:rPr>
        <w:t xml:space="preserve">财务会计工作的责任、原则、职业道德和做人准则都是诚信为本。我毕业于上海立信会计学院，立信学院的创始人――中国杰出的会计学家、教育家潘序伦先生，在1918年建校时就定下校训：信以立志，信以待人，信以守身，信以处事，毋忘立信，当必有成!，这是我们一代代立信人铭记于心，待人接物的准则。诚信是财务会计人员在业务处理过程中如何掌握和遵守规章制度执行的一种无形的准则，我们应该围绕贯彻执行《中华人民共和国会计法》，建立内部监管、互相牵制的会计信息诚信制度体系，作为一名财务会计人员就要具备爱岗敬业、诚实守信、廉洁自律、客观公正、坚持原则的职业道德。</w:t>
      </w:r>
    </w:p>
    <w:p>
      <w:pPr>
        <w:ind w:left="0" w:right="0" w:firstLine="560"/>
        <w:spacing w:before="450" w:after="450" w:line="312" w:lineRule="auto"/>
      </w:pPr>
      <w:r>
        <w:rPr>
          <w:rFonts w:ascii="宋体" w:hAnsi="宋体" w:eastAsia="宋体" w:cs="宋体"/>
          <w:color w:val="000"/>
          <w:sz w:val="28"/>
          <w:szCs w:val="28"/>
        </w:rPr>
        <w:t xml:space="preserve">我将在工作和生活中牢记朱总理的题词和立信的校训，做一名诚以养德、信以修身的人，做一名树立诚信为本的道德观念，遵守会计职业道德的合格的财会人员。</w:t>
      </w:r>
    </w:p>
    <w:p>
      <w:pPr>
        <w:ind w:left="0" w:right="0" w:firstLine="560"/>
        <w:spacing w:before="450" w:after="450" w:line="312" w:lineRule="auto"/>
      </w:pPr>
      <w:r>
        <w:rPr>
          <w:rFonts w:ascii="宋体" w:hAnsi="宋体" w:eastAsia="宋体" w:cs="宋体"/>
          <w:color w:val="000"/>
          <w:sz w:val="28"/>
          <w:szCs w:val="28"/>
        </w:rPr>
        <w:t xml:space="preserve">会计入党申请书范文二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我是一名普通的会计从业人员，在岗至今三年有余，我志愿加入中国共产党!</w:t>
      </w:r>
    </w:p>
    <w:p>
      <w:pPr>
        <w:ind w:left="0" w:right="0" w:firstLine="560"/>
        <w:spacing w:before="450" w:after="450" w:line="312" w:lineRule="auto"/>
      </w:pPr>
      <w:r>
        <w:rPr>
          <w:rFonts w:ascii="宋体" w:hAnsi="宋体" w:eastAsia="宋体" w:cs="宋体"/>
          <w:color w:val="000"/>
          <w:sz w:val="28"/>
          <w:szCs w:val="28"/>
        </w:rPr>
        <w:t xml:space="preserve">参加了大学的业余党校学习之后，我接受了党的教育，系统地了解了党的历史、性质、奋斗目标、建党宗旨、组织制度和组织原则等基本知识。参加工作后，通过不断的学习和实践，使我对党的认识水平有了更深一层的提高，更进一步理解党的基本路线、方针、政策等的真正含义。使我在工作、学习、生活等各方面有了更加明确的方向和目标，更加坚信XX的最终目标XX的社会制度终将实现。下面我将忠诚、老实地向党汇报近期的工作、学习、思想等方面情况。</w:t>
      </w:r>
    </w:p>
    <w:p>
      <w:pPr>
        <w:ind w:left="0" w:right="0" w:firstLine="560"/>
        <w:spacing w:before="450" w:after="450" w:line="312" w:lineRule="auto"/>
      </w:pPr>
      <w:r>
        <w:rPr>
          <w:rFonts w:ascii="宋体" w:hAnsi="宋体" w:eastAsia="宋体" w:cs="宋体"/>
          <w:color w:val="000"/>
          <w:sz w:val="28"/>
          <w:szCs w:val="28"/>
        </w:rPr>
        <w:t xml:space="preserve">我一直以为，一个人要在社会上实现他的人生价值，必须不断地付出努力，工作兢兢业业，为社会创造财富。作出的努力不能是盲目的，必须有正确的方向指引。争取加入中国XX，在党的领导下，为实现XX，全心全意为人民服务，是我在高中时就已经明确了的人生方向。经过大学的学习，我更加坚定了这一信念。参加工作以来，我更是不断地以这一目标鞭策、鼓励自己，使自己对工作始终保持信心和干劲。</w:t>
      </w:r>
    </w:p>
    <w:p>
      <w:pPr>
        <w:ind w:left="0" w:right="0" w:firstLine="560"/>
        <w:spacing w:before="450" w:after="450" w:line="312" w:lineRule="auto"/>
      </w:pPr>
      <w:r>
        <w:rPr>
          <w:rFonts w:ascii="宋体" w:hAnsi="宋体" w:eastAsia="宋体" w:cs="宋体"/>
          <w:color w:val="000"/>
          <w:sz w:val="28"/>
          <w:szCs w:val="28"/>
        </w:rPr>
        <w:t xml:space="preserve">虽然审计工作与大学时所学的财会专业在知识结构的要求上有所不同，令我起初担任审计工作有一定的困难。但我并不因此而感到灰心或气馁，而是虚心地向同事请教，并利用业余时间钻研专业书，加强学习，注意积累经验。很快我就熟悉了业务，能够独立承担审计统计、上报审计信息、工程审计等工作。同同事一起承担财务收支审计、经济责任审计等工作得到了局领导的肯定和好评。我认为只有这样勤奋工作、不耻下问，才能进一步提高自己的工作能力，体现出党全心全意为人民服务的宗旨。</w:t>
      </w:r>
    </w:p>
    <w:p>
      <w:pPr>
        <w:ind w:left="0" w:right="0" w:firstLine="560"/>
        <w:spacing w:before="450" w:after="450" w:line="312" w:lineRule="auto"/>
      </w:pPr>
      <w:r>
        <w:rPr>
          <w:rFonts w:ascii="宋体" w:hAnsi="宋体" w:eastAsia="宋体" w:cs="宋体"/>
          <w:color w:val="000"/>
          <w:sz w:val="28"/>
          <w:szCs w:val="28"/>
        </w:rPr>
        <w:t xml:space="preserve">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工作不忘学习，要边工作边学习，我很赞成这个观点，且一直也是这样做的。</w:t>
      </w:r>
    </w:p>
    <w:p>
      <w:pPr>
        <w:ind w:left="0" w:right="0" w:firstLine="560"/>
        <w:spacing w:before="450" w:after="450" w:line="312" w:lineRule="auto"/>
      </w:pPr>
      <w:r>
        <w:rPr>
          <w:rFonts w:ascii="宋体" w:hAnsi="宋体" w:eastAsia="宋体" w:cs="宋体"/>
          <w:color w:val="000"/>
          <w:sz w:val="28"/>
          <w:szCs w:val="28"/>
        </w:rPr>
        <w:t xml:space="preserve">至此，我利用业余时间报考了本科段会计的自学考试，已通过一半的科目。积极接受本局或省局举办的一系列培训：如办公自动化、财务审计理论与实践、基建审计等。通过学习和实际操作，我已基本掌握了Windows98、Word97、Excel97等系统软件的操作，并加深了对网络基础知识及Internet的了解和应用。进一步提高了审计工作的理论水平和系统知识的实际运用能力。这些对实际工作有很大的帮助，较大地提高了效率。</w:t>
      </w:r>
    </w:p>
    <w:p>
      <w:pPr>
        <w:ind w:left="0" w:right="0" w:firstLine="560"/>
        <w:spacing w:before="450" w:after="450" w:line="312" w:lineRule="auto"/>
      </w:pPr>
      <w:r>
        <w:rPr>
          <w:rFonts w:ascii="宋体" w:hAnsi="宋体" w:eastAsia="宋体" w:cs="宋体"/>
          <w:color w:val="000"/>
          <w:sz w:val="28"/>
          <w:szCs w:val="28"/>
        </w:rPr>
        <w:t xml:space="preserve">另外，我还经常阅读有关本专业的杂志、报纸，如《上海会计》、《邮电企业管理》等等。不断学习的主要目的是为了更加充实自己的业务理论知识，使自己不会在飞速发展的信息社会中落后，能够在工作中发挥自己更大的潜能，不断提高业务水平和工作质量，更加顺应企业发展的需要工作与学习故然重要，但要保证两者能沿着正确的目标和方向前进，就必须不断加强思想政治修养。</w:t>
      </w:r>
    </w:p>
    <w:p>
      <w:pPr>
        <w:ind w:left="0" w:right="0" w:firstLine="560"/>
        <w:spacing w:before="450" w:after="450" w:line="312" w:lineRule="auto"/>
      </w:pPr>
      <w:r>
        <w:rPr>
          <w:rFonts w:ascii="宋体" w:hAnsi="宋体" w:eastAsia="宋体" w:cs="宋体"/>
          <w:color w:val="000"/>
          <w:sz w:val="28"/>
          <w:szCs w:val="28"/>
        </w:rPr>
        <w:t xml:space="preserve">参加工作以来，除了自党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而不盲目;使我在改革开放的浪潮中能分清好与坏、正与邪;自觉抵制了西方资本主义腐朽思想的侵蚀，对一九九九年所发生的几个大的政治事件有正确清醒的认识，自觉抵制了不良意识的侵害，从而树立起正确的人生观--XX人生价值观，它是以人民利益为中心，为社会无私奉献的价值观。</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为了以后能一如继往地、再接再励地做得更好，我决心要做到：把为人民谋利益的良好愿望同本职工作统一起来;把为人民服务同求实精神统一起来;把为人民服务的决心同过硬的业务本领统一起来，更加努力地做好本职工作。请党组织进一步地考验我。</w:t>
      </w:r>
    </w:p>
    <w:p>
      <w:pPr>
        <w:ind w:left="0" w:right="0" w:firstLine="560"/>
        <w:spacing w:before="450" w:after="450" w:line="312" w:lineRule="auto"/>
      </w:pPr>
      <w:r>
        <w:rPr>
          <w:rFonts w:ascii="宋体" w:hAnsi="宋体" w:eastAsia="宋体" w:cs="宋体"/>
          <w:color w:val="000"/>
          <w:sz w:val="28"/>
          <w:szCs w:val="28"/>
        </w:rPr>
        <w:t xml:space="preserve">会计入党申请书范文三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我是一名医院会计，在平凡的工作岗位上兢兢业业，今天申请加入中国共产党，望党组织审查!</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从学生年代开始，一串闪光的名字--江姐、刘胡兰、雷锋、焦裕禄、孔繁森给了我很大的启迪和教育。我发现她们以及身边许多深受我尊敬的人都有一个共同的名字--共产党员;我发现在最危急的关头总能听到一句话--共产党员跟我上。这确立了我要成为她们中的一员的决心。我把能参加这样伟大的党作为最大的光荣和自豪。</w:t>
      </w:r>
    </w:p>
    <w:p>
      <w:pPr>
        <w:ind w:left="0" w:right="0" w:firstLine="560"/>
        <w:spacing w:before="450" w:after="450" w:line="312" w:lineRule="auto"/>
      </w:pPr>
      <w:r>
        <w:rPr>
          <w:rFonts w:ascii="宋体" w:hAnsi="宋体" w:eastAsia="宋体" w:cs="宋体"/>
          <w:color w:val="000"/>
          <w:sz w:val="28"/>
          <w:szCs w:val="28"/>
        </w:rPr>
        <w:t xml:space="preserve">参加工作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党以马列主义、毛泽东思想及邓小平理论为指导思想。《共产党宣言》发表一百多年来的历史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共产党的就没有新中国，没有中国共产党的领导，中国人民就不可能摆脱受奴役的命运，成为国家的主人。在新民主主义革命中，党领导全国各族人民，在毛泽东思想指引下，经过长期的反对帝国主义、封建主义、官僚资本主义的革命斗争，取得了胜利，建立了人民民主专政的中华人民共和国。中国的建设实践证明，中国只有在中国共产党的领导下，才能走向繁荣富强。</w:t>
      </w:r>
    </w:p>
    <w:p>
      <w:pPr>
        <w:ind w:left="0" w:right="0" w:firstLine="560"/>
        <w:spacing w:before="450" w:after="450" w:line="312" w:lineRule="auto"/>
      </w:pPr>
      <w:r>
        <w:rPr>
          <w:rFonts w:ascii="宋体" w:hAnsi="宋体" w:eastAsia="宋体" w:cs="宋体"/>
          <w:color w:val="000"/>
          <w:sz w:val="28"/>
          <w:szCs w:val="28"/>
        </w:rPr>
        <w:t xml:space="preserve">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我国社会主义初级阶段党的基本路线是：领导和团结全国各族人民，以经济建设为中心，坚持社会主义道路、坚持人民民主专政、坚持中国共产党的领导、坚持马列主义毛泽东思想，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后会我更加努力地工作，认真学习马克思列宁主义、毛泽东思想、邓小平理论，学习党的路线、方针、政策及决议，学习党的基本知识，学习科学、文化和业务知识，努力提高为人民服务的本领。时时刻刻以马克思列宁主义、毛泽东思想、邓小理论作为自己的行动指南，用三个忠实代表指导自己的思想和行动。</w:t>
      </w:r>
    </w:p>
    <w:p>
      <w:pPr>
        <w:ind w:left="0" w:right="0" w:firstLine="560"/>
        <w:spacing w:before="450" w:after="450" w:line="312" w:lineRule="auto"/>
      </w:pPr>
      <w:r>
        <w:rPr>
          <w:rFonts w:ascii="宋体" w:hAnsi="宋体" w:eastAsia="宋体" w:cs="宋体"/>
          <w:color w:val="000"/>
          <w:sz w:val="28"/>
          <w:szCs w:val="28"/>
        </w:rPr>
        <w:t xml:space="preserve">坚决拥护中国共产党，在思想上同以江泽民同志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腐败现象作斗争。</w:t>
      </w:r>
    </w:p>
    <w:p>
      <w:pPr>
        <w:ind w:left="0" w:right="0" w:firstLine="560"/>
        <w:spacing w:before="450" w:after="450" w:line="312" w:lineRule="auto"/>
      </w:pPr>
      <w:r>
        <w:rPr>
          <w:rFonts w:ascii="宋体" w:hAnsi="宋体" w:eastAsia="宋体" w:cs="宋体"/>
          <w:color w:val="000"/>
          <w:sz w:val="28"/>
          <w:szCs w:val="28"/>
        </w:rPr>
        <w:t xml:space="preserve">密切联系群众，向群众宣传党的主张，遇事同群众商量，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2024-07-03T01:38:44+08:00</dcterms:created>
  <dcterms:modified xsi:type="dcterms:W3CDTF">2024-07-03T01:38:44+08:00</dcterms:modified>
</cp:coreProperties>
</file>

<file path=docProps/custom.xml><?xml version="1.0" encoding="utf-8"?>
<Properties xmlns="http://schemas.openxmlformats.org/officeDocument/2006/custom-properties" xmlns:vt="http://schemas.openxmlformats.org/officeDocument/2006/docPropsVTypes"/>
</file>