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入党志愿书范文2023_医生入党志愿书范文</w:t>
      </w:r>
      <w:bookmarkEnd w:id="1"/>
    </w:p>
    <w:p>
      <w:pPr>
        <w:jc w:val="center"/>
        <w:spacing w:before="0" w:after="450"/>
      </w:pPr>
      <w:r>
        <w:rPr>
          <w:rFonts w:ascii="Arial" w:hAnsi="Arial" w:eastAsia="Arial" w:cs="Arial"/>
          <w:color w:val="999999"/>
          <w:sz w:val="20"/>
          <w:szCs w:val="20"/>
        </w:rPr>
        <w:t xml:space="preserve">来源：网络  作者：水墨画意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人活着总要有信仰，作为一名医生，大都满怀崇高信仰，下面是本站小编为大家整理的：医生入党志愿书范文，欢迎阅读，仅供参考，更多内容请关注本站（liuxue86.com）。　　医生入党志愿书范文（一）尊敬的院领导：　　20xx年我毕业后在xx...</w:t>
      </w:r>
    </w:p>
    <w:p>
      <w:pPr>
        <w:ind w:left="0" w:right="0" w:firstLine="560"/>
        <w:spacing w:before="450" w:after="450" w:line="312" w:lineRule="auto"/>
      </w:pPr>
      <w:r>
        <w:rPr>
          <w:rFonts w:ascii="宋体" w:hAnsi="宋体" w:eastAsia="宋体" w:cs="宋体"/>
          <w:color w:val="000"/>
          <w:sz w:val="28"/>
          <w:szCs w:val="28"/>
        </w:rPr>
        <w:t xml:space="preserve">　　人活着总要有信仰，作为一名医生，大都满怀崇高信仰，下面是本站小编为大家整理的：医生入党志愿书范文，欢迎阅读，仅供参考，更多内容请关注本站（liuxue86.com）。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　　20xx年我毕业后在xx市中医院工作，随后来到我们医院，临床工作更加贴进居民，了解他们的需求，了解他们生理心理上的变化，这使我更深刻的了解了生存和生活的含义。当看到很多贫困患者因为医保政策而病有所医，当看到他们恢复健康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事业的领导核心；是以马列主义、毛泽东思想、邓小平理论为指导思想，一心一意服务全体人民，创造先进生产力和先进文明的核心力量。我之所以要加入中国共产党，是因为知道只有党才能够教育我们坚持共产主义道路，坚持一切从人民群众出发；是因为只有党，才能引导我们走向正确的发展道路、创造更快、更好、更先进的文明；是因为我要全身心地投入到共产主义的事业中，为中华民族的复兴出一份微薄而坚强的力量。自1921年建党至今，我们的党已经走过了90余年光荣的道路。这几十年，中国共产党从小到大、从弱到强、从幼稚到成熟，不断发展壮大。并在长期的革命过程中，先后形成了分别以毛泽东、邓小平、江泽民、胡锦涛为核心的四代党中央领导集体，并一次次结合中国国情，升华了马克思主义，带领全国人民为中华民族的伟大复兴而奋斗。</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知识，还要从实标出发，密切结合临床，学习更多文化知识，争取更好的为人民服务；作为一名医生，提高为人民服务的本领，就是在自己不断的学习和提高基础上，能为提高全民族的医疗保健做出贡献。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最新医生入党志愿书范文最新医生入党志愿书范文。我会尽快改正，同时还请组织给与指导和帮助。我虽然向党组织提出了入党申请，但我深知我还有缺点和不足，因此我希望党组织从严要求，以便使我更快进步。今后，我会用党员标准严格要求自己，努力克服自己的缺点和不足，争取早日加入党组织，请党组织在实践中考验我。如果党组织能接受我的请求，我一定拥护党的纲领，遵守党的章程，履行党员义务，执行党的决定，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坚信中国共产党是一个伟大的党。我衷心地热爱党，中国共产党是中国工人阶级的先锋队，是中国各族人民利益的忠实代表，是中国社会主义事业的领导核心。中国共产党以实现共产主义的社会制度为最终目标，以马克思列宁主义、毛泽东思想、邓小平理论，科学发展观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中国共产党是人民的指路灯，是人民心中的希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党和党员在实践中毫无畏惧的接受着风雨的考研，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中国共产党党员永远是劳动人民的普通一员，不得谋求任何私利和特权，积极履行党员的义务，承担党员应该承担的责任，发扬党的精神。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医生，我不仅在工作中认真、兢兢业业，本着负责任、为人民服务的态度，在生活中，我积极向党组织靠拢，学习党知识。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科学发展观、党的十八大会议精神，通过学习加深对党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医生入党志愿书范文（三）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我是一名医生，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xx同志“三个代表”重要思想、党的xx届全会会议精神，通过学习加深对xx精神实质的理解，在理解中改造自己的人生观、价值观和世界观，思想上有了极大进步。在工作中，我任劳任怨，起到了模范带头作用。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从建党之初的几十名党员，发展到拥有七千多万党员的执政党。先后形成了分别以毛泽东、邓小平、xx、xx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继续以党员的标准严格要求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2024-09-20T15:24:26+08:00</dcterms:created>
  <dcterms:modified xsi:type="dcterms:W3CDTF">2024-09-20T15:24:26+08:00</dcterms:modified>
</cp:coreProperties>
</file>

<file path=docProps/custom.xml><?xml version="1.0" encoding="utf-8"?>
<Properties xmlns="http://schemas.openxmlformats.org/officeDocument/2006/custom-properties" xmlns:vt="http://schemas.openxmlformats.org/officeDocument/2006/docPropsVTypes"/>
</file>